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03B2" w14:textId="77777777" w:rsidR="006172CF" w:rsidRDefault="006172CF" w:rsidP="002B0362">
      <w:pPr>
        <w:jc w:val="center"/>
        <w:rPr>
          <w:rFonts w:ascii="Arial" w:hAnsi="Arial" w:cs="Arial"/>
          <w:b/>
          <w:sz w:val="28"/>
          <w:szCs w:val="28"/>
          <w:u w:val="single"/>
        </w:rPr>
      </w:pPr>
      <w:r w:rsidRPr="006172CF">
        <w:rPr>
          <w:rFonts w:ascii="Arial" w:hAnsi="Arial" w:cs="Arial"/>
          <w:b/>
          <w:noProof/>
          <w:sz w:val="28"/>
          <w:szCs w:val="28"/>
          <w:lang w:eastAsia="en-GB"/>
        </w:rPr>
        <w:drawing>
          <wp:inline distT="0" distB="0" distL="0" distR="0" wp14:anchorId="1E6D7543" wp14:editId="68384688">
            <wp:extent cx="19145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219200"/>
                    </a:xfrm>
                    <a:prstGeom prst="rect">
                      <a:avLst/>
                    </a:prstGeom>
                    <a:noFill/>
                  </pic:spPr>
                </pic:pic>
              </a:graphicData>
            </a:graphic>
          </wp:inline>
        </w:drawing>
      </w:r>
    </w:p>
    <w:p w14:paraId="09A5A633" w14:textId="77777777" w:rsidR="000B21AE" w:rsidRPr="0043458B" w:rsidRDefault="000B21AE" w:rsidP="002B0362">
      <w:pPr>
        <w:jc w:val="center"/>
        <w:rPr>
          <w:rFonts w:ascii="Arial" w:hAnsi="Arial" w:cs="Arial"/>
          <w:b/>
          <w:sz w:val="25"/>
          <w:szCs w:val="25"/>
          <w:u w:val="single"/>
        </w:rPr>
      </w:pPr>
      <w:r w:rsidRPr="0043458B">
        <w:rPr>
          <w:rFonts w:ascii="Arial" w:hAnsi="Arial" w:cs="Arial"/>
          <w:b/>
          <w:sz w:val="25"/>
          <w:szCs w:val="25"/>
          <w:u w:val="single"/>
        </w:rPr>
        <w:t>Barlaston and Tittensor Scout Group</w:t>
      </w:r>
    </w:p>
    <w:p w14:paraId="32E5A089" w14:textId="77777777" w:rsidR="000B21AE" w:rsidRPr="0043458B" w:rsidRDefault="00264D47" w:rsidP="00FB5DA8">
      <w:pPr>
        <w:jc w:val="center"/>
        <w:rPr>
          <w:rFonts w:ascii="Arial" w:hAnsi="Arial" w:cs="Arial"/>
          <w:b/>
          <w:sz w:val="25"/>
          <w:szCs w:val="25"/>
          <w:u w:val="single"/>
        </w:rPr>
      </w:pPr>
      <w:r w:rsidRPr="0043458B">
        <w:rPr>
          <w:rFonts w:ascii="Arial" w:hAnsi="Arial" w:cs="Arial"/>
          <w:b/>
          <w:sz w:val="25"/>
          <w:szCs w:val="25"/>
          <w:u w:val="single"/>
        </w:rPr>
        <w:t>Annual General Meeting</w:t>
      </w:r>
    </w:p>
    <w:p w14:paraId="2E4C6F7A" w14:textId="77777777" w:rsidR="00EB64A7" w:rsidRPr="0043458B" w:rsidRDefault="00744453" w:rsidP="0043458B">
      <w:pPr>
        <w:spacing w:after="80"/>
        <w:jc w:val="center"/>
        <w:rPr>
          <w:rFonts w:ascii="Arial" w:hAnsi="Arial" w:cs="Arial"/>
          <w:b/>
          <w:sz w:val="25"/>
          <w:szCs w:val="25"/>
        </w:rPr>
      </w:pPr>
      <w:r w:rsidRPr="0043458B">
        <w:rPr>
          <w:rFonts w:ascii="Arial" w:hAnsi="Arial" w:cs="Arial"/>
          <w:b/>
          <w:sz w:val="25"/>
          <w:szCs w:val="25"/>
        </w:rPr>
        <w:t>Minutes of the meeting h</w:t>
      </w:r>
      <w:r w:rsidR="004171D2" w:rsidRPr="0043458B">
        <w:rPr>
          <w:rFonts w:ascii="Arial" w:hAnsi="Arial" w:cs="Arial"/>
          <w:b/>
          <w:sz w:val="25"/>
          <w:szCs w:val="25"/>
        </w:rPr>
        <w:t xml:space="preserve">eld on </w:t>
      </w:r>
      <w:r w:rsidR="00264D47" w:rsidRPr="0043458B">
        <w:rPr>
          <w:rFonts w:ascii="Arial" w:hAnsi="Arial" w:cs="Arial"/>
          <w:b/>
          <w:sz w:val="25"/>
          <w:szCs w:val="25"/>
        </w:rPr>
        <w:t>Friday</w:t>
      </w:r>
      <w:r w:rsidR="00D82E9A" w:rsidRPr="0043458B">
        <w:rPr>
          <w:rFonts w:ascii="Arial" w:hAnsi="Arial" w:cs="Arial"/>
          <w:b/>
          <w:sz w:val="25"/>
          <w:szCs w:val="25"/>
        </w:rPr>
        <w:t xml:space="preserve"> </w:t>
      </w:r>
      <w:r w:rsidR="000D2513" w:rsidRPr="0043458B">
        <w:rPr>
          <w:rFonts w:ascii="Arial" w:hAnsi="Arial" w:cs="Arial"/>
          <w:b/>
          <w:sz w:val="25"/>
          <w:szCs w:val="25"/>
        </w:rPr>
        <w:t>1</w:t>
      </w:r>
      <w:r w:rsidR="00264D47" w:rsidRPr="0043458B">
        <w:rPr>
          <w:rFonts w:ascii="Arial" w:hAnsi="Arial" w:cs="Arial"/>
          <w:b/>
          <w:sz w:val="25"/>
          <w:szCs w:val="25"/>
        </w:rPr>
        <w:t>7th</w:t>
      </w:r>
      <w:r w:rsidR="000C67D0" w:rsidRPr="0043458B">
        <w:rPr>
          <w:rFonts w:ascii="Arial" w:hAnsi="Arial" w:cs="Arial"/>
          <w:b/>
          <w:sz w:val="25"/>
          <w:szCs w:val="25"/>
        </w:rPr>
        <w:t xml:space="preserve"> </w:t>
      </w:r>
      <w:r w:rsidR="00264D47" w:rsidRPr="0043458B">
        <w:rPr>
          <w:rFonts w:ascii="Arial" w:hAnsi="Arial" w:cs="Arial"/>
          <w:b/>
          <w:sz w:val="25"/>
          <w:szCs w:val="25"/>
        </w:rPr>
        <w:t>February</w:t>
      </w:r>
      <w:r w:rsidR="00193169" w:rsidRPr="0043458B">
        <w:rPr>
          <w:rFonts w:ascii="Arial" w:hAnsi="Arial" w:cs="Arial"/>
          <w:b/>
          <w:sz w:val="25"/>
          <w:szCs w:val="25"/>
        </w:rPr>
        <w:t xml:space="preserve"> 202</w:t>
      </w:r>
      <w:r w:rsidR="000D2513" w:rsidRPr="0043458B">
        <w:rPr>
          <w:rFonts w:ascii="Arial" w:hAnsi="Arial" w:cs="Arial"/>
          <w:b/>
          <w:sz w:val="25"/>
          <w:szCs w:val="25"/>
        </w:rPr>
        <w:t>3</w:t>
      </w:r>
    </w:p>
    <w:p w14:paraId="455D6EA4" w14:textId="77777777" w:rsidR="0043458B" w:rsidRPr="0043458B" w:rsidRDefault="0043458B" w:rsidP="00FB5DA8">
      <w:pPr>
        <w:jc w:val="center"/>
        <w:rPr>
          <w:rFonts w:ascii="Arial" w:hAnsi="Arial" w:cs="Arial"/>
          <w:b/>
          <w:sz w:val="25"/>
          <w:szCs w:val="25"/>
        </w:rPr>
      </w:pPr>
    </w:p>
    <w:p w14:paraId="2C6A62D2" w14:textId="77777777" w:rsidR="005D1F3B" w:rsidRPr="00E56604" w:rsidRDefault="00EF56A6" w:rsidP="0001780B">
      <w:pPr>
        <w:jc w:val="both"/>
        <w:rPr>
          <w:rFonts w:ascii="Arial" w:hAnsi="Arial" w:cs="Arial"/>
          <w:color w:val="000000" w:themeColor="text1"/>
        </w:rPr>
      </w:pPr>
      <w:r w:rsidRPr="00E56604">
        <w:rPr>
          <w:rFonts w:ascii="Arial" w:hAnsi="Arial" w:cs="Arial"/>
          <w:b/>
          <w:color w:val="000000" w:themeColor="text1"/>
        </w:rPr>
        <w:t>1</w:t>
      </w:r>
      <w:r w:rsidR="002954B8">
        <w:rPr>
          <w:rFonts w:ascii="Arial" w:hAnsi="Arial" w:cs="Arial"/>
          <w:b/>
          <w:color w:val="000000" w:themeColor="text1"/>
        </w:rPr>
        <w:t>.</w:t>
      </w:r>
      <w:r w:rsidRPr="00E56604">
        <w:rPr>
          <w:rFonts w:ascii="Arial" w:hAnsi="Arial" w:cs="Arial"/>
          <w:b/>
          <w:color w:val="000000" w:themeColor="text1"/>
        </w:rPr>
        <w:t xml:space="preserve"> </w:t>
      </w:r>
      <w:r w:rsidR="00744453" w:rsidRPr="00E56604">
        <w:rPr>
          <w:rFonts w:ascii="Arial" w:hAnsi="Arial" w:cs="Arial"/>
          <w:b/>
          <w:color w:val="000000" w:themeColor="text1"/>
        </w:rPr>
        <w:t xml:space="preserve">Meeting Opened </w:t>
      </w:r>
      <w:r w:rsidR="00744453" w:rsidRPr="00E56604">
        <w:rPr>
          <w:rFonts w:ascii="Arial" w:hAnsi="Arial" w:cs="Arial"/>
          <w:color w:val="000000" w:themeColor="text1"/>
        </w:rPr>
        <w:t xml:space="preserve">at </w:t>
      </w:r>
      <w:r w:rsidR="00264D47">
        <w:rPr>
          <w:rFonts w:ascii="Arial" w:hAnsi="Arial" w:cs="Arial"/>
          <w:color w:val="000000" w:themeColor="text1"/>
        </w:rPr>
        <w:t>19</w:t>
      </w:r>
      <w:r w:rsidR="002D7A8A" w:rsidRPr="00E56604">
        <w:rPr>
          <w:rFonts w:ascii="Arial" w:hAnsi="Arial" w:cs="Arial"/>
          <w:color w:val="000000" w:themeColor="text1"/>
        </w:rPr>
        <w:t>.</w:t>
      </w:r>
      <w:r w:rsidR="00264D47">
        <w:rPr>
          <w:rFonts w:ascii="Arial" w:hAnsi="Arial" w:cs="Arial"/>
          <w:color w:val="000000" w:themeColor="text1"/>
        </w:rPr>
        <w:t>3</w:t>
      </w:r>
      <w:r w:rsidR="00E53806">
        <w:rPr>
          <w:rFonts w:ascii="Arial" w:hAnsi="Arial" w:cs="Arial"/>
          <w:color w:val="000000" w:themeColor="text1"/>
        </w:rPr>
        <w:t>0</w:t>
      </w:r>
      <w:r w:rsidR="005D1F3B" w:rsidRPr="00E56604">
        <w:rPr>
          <w:rFonts w:ascii="Arial" w:hAnsi="Arial" w:cs="Arial"/>
          <w:color w:val="000000" w:themeColor="text1"/>
        </w:rPr>
        <w:t xml:space="preserve"> by </w:t>
      </w:r>
      <w:r w:rsidR="00264D47">
        <w:rPr>
          <w:rFonts w:ascii="Arial" w:hAnsi="Arial" w:cs="Arial"/>
          <w:color w:val="000000" w:themeColor="text1"/>
        </w:rPr>
        <w:t xml:space="preserve">Group Chairman, </w:t>
      </w:r>
      <w:r w:rsidR="00193169" w:rsidRPr="00E56604">
        <w:rPr>
          <w:rFonts w:ascii="Arial" w:hAnsi="Arial" w:cs="Arial"/>
          <w:color w:val="000000" w:themeColor="text1"/>
        </w:rPr>
        <w:t>Paul</w:t>
      </w:r>
      <w:r w:rsidR="00A33310" w:rsidRPr="00E56604">
        <w:rPr>
          <w:rFonts w:ascii="Arial" w:hAnsi="Arial" w:cs="Arial"/>
          <w:color w:val="000000" w:themeColor="text1"/>
        </w:rPr>
        <w:t xml:space="preserve"> </w:t>
      </w:r>
      <w:r w:rsidR="00DF113A" w:rsidRPr="00E56604">
        <w:rPr>
          <w:rFonts w:ascii="Arial" w:hAnsi="Arial" w:cs="Arial"/>
          <w:color w:val="000000" w:themeColor="text1"/>
        </w:rPr>
        <w:t>Westwood.</w:t>
      </w:r>
    </w:p>
    <w:p w14:paraId="085DD295" w14:textId="688C3225" w:rsidR="00D82E9A" w:rsidRPr="00E56604" w:rsidRDefault="00EF56A6" w:rsidP="002954B8">
      <w:pPr>
        <w:ind w:left="284" w:hanging="284"/>
        <w:jc w:val="both"/>
        <w:rPr>
          <w:rFonts w:ascii="Arial" w:hAnsi="Arial" w:cs="Arial"/>
          <w:color w:val="000000" w:themeColor="text1"/>
        </w:rPr>
      </w:pPr>
      <w:r w:rsidRPr="00E56604">
        <w:rPr>
          <w:rFonts w:ascii="Arial" w:hAnsi="Arial" w:cs="Arial"/>
          <w:b/>
          <w:color w:val="000000" w:themeColor="text1"/>
        </w:rPr>
        <w:t>2</w:t>
      </w:r>
      <w:r w:rsidR="002954B8">
        <w:rPr>
          <w:rFonts w:ascii="Arial" w:hAnsi="Arial" w:cs="Arial"/>
          <w:b/>
          <w:color w:val="000000" w:themeColor="text1"/>
        </w:rPr>
        <w:t>.</w:t>
      </w:r>
      <w:r w:rsidR="00264D47">
        <w:rPr>
          <w:rFonts w:ascii="Arial" w:hAnsi="Arial" w:cs="Arial"/>
          <w:b/>
          <w:color w:val="000000" w:themeColor="text1"/>
        </w:rPr>
        <w:t xml:space="preserve"> a)</w:t>
      </w:r>
      <w:r w:rsidRPr="00E56604">
        <w:rPr>
          <w:rFonts w:ascii="Arial" w:hAnsi="Arial" w:cs="Arial"/>
          <w:b/>
          <w:color w:val="000000" w:themeColor="text1"/>
        </w:rPr>
        <w:t xml:space="preserve"> </w:t>
      </w:r>
      <w:r w:rsidR="00744453" w:rsidRPr="00E56604">
        <w:rPr>
          <w:rFonts w:ascii="Arial" w:hAnsi="Arial" w:cs="Arial"/>
          <w:b/>
          <w:color w:val="000000" w:themeColor="text1"/>
        </w:rPr>
        <w:t xml:space="preserve">Members </w:t>
      </w:r>
      <w:r w:rsidR="00D82E9A" w:rsidRPr="00E56604">
        <w:rPr>
          <w:rFonts w:ascii="Arial" w:hAnsi="Arial" w:cs="Arial"/>
          <w:b/>
          <w:color w:val="000000" w:themeColor="text1"/>
        </w:rPr>
        <w:t>Present</w:t>
      </w:r>
      <w:r w:rsidR="00E454E7" w:rsidRPr="00E56604">
        <w:rPr>
          <w:rFonts w:ascii="Arial" w:hAnsi="Arial" w:cs="Arial"/>
          <w:color w:val="000000" w:themeColor="text1"/>
        </w:rPr>
        <w:t xml:space="preserve">: </w:t>
      </w:r>
      <w:r w:rsidR="000318F9" w:rsidRPr="00E56604">
        <w:rPr>
          <w:rFonts w:ascii="Arial" w:hAnsi="Arial" w:cs="Arial"/>
          <w:color w:val="000000" w:themeColor="text1"/>
        </w:rPr>
        <w:t>Paul Westwood</w:t>
      </w:r>
      <w:r w:rsidR="007F4D1A">
        <w:rPr>
          <w:rFonts w:ascii="Arial" w:hAnsi="Arial" w:cs="Arial"/>
          <w:color w:val="000000" w:themeColor="text1"/>
        </w:rPr>
        <w:t xml:space="preserve"> (Chairman)</w:t>
      </w:r>
      <w:r w:rsidR="000318F9" w:rsidRPr="00E56604">
        <w:rPr>
          <w:rFonts w:ascii="Arial" w:hAnsi="Arial" w:cs="Arial"/>
          <w:color w:val="000000" w:themeColor="text1"/>
        </w:rPr>
        <w:t xml:space="preserve">, </w:t>
      </w:r>
      <w:r w:rsidR="002D7A8A" w:rsidRPr="00E56604">
        <w:rPr>
          <w:rFonts w:ascii="Arial" w:hAnsi="Arial" w:cs="Arial"/>
          <w:color w:val="000000" w:themeColor="text1"/>
        </w:rPr>
        <w:t>Gareth Westwood</w:t>
      </w:r>
      <w:r w:rsidR="007F4D1A">
        <w:rPr>
          <w:rFonts w:ascii="Arial" w:hAnsi="Arial" w:cs="Arial"/>
          <w:color w:val="000000" w:themeColor="text1"/>
        </w:rPr>
        <w:t xml:space="preserve"> (GSL)</w:t>
      </w:r>
      <w:r w:rsidR="002D7A8A" w:rsidRPr="00E56604">
        <w:rPr>
          <w:rFonts w:ascii="Arial" w:hAnsi="Arial" w:cs="Arial"/>
          <w:color w:val="000000" w:themeColor="text1"/>
        </w:rPr>
        <w:t>,</w:t>
      </w:r>
      <w:r w:rsidR="00462440" w:rsidRPr="00E56604">
        <w:rPr>
          <w:rFonts w:ascii="Arial" w:hAnsi="Arial" w:cs="Arial"/>
          <w:color w:val="000000" w:themeColor="text1"/>
        </w:rPr>
        <w:t xml:space="preserve"> </w:t>
      </w:r>
      <w:r w:rsidR="00203DC3" w:rsidRPr="00E56604">
        <w:rPr>
          <w:rFonts w:ascii="Arial" w:hAnsi="Arial" w:cs="Arial"/>
          <w:color w:val="000000" w:themeColor="text1"/>
        </w:rPr>
        <w:t>Marj Jopson</w:t>
      </w:r>
      <w:r w:rsidR="007F4D1A">
        <w:rPr>
          <w:rFonts w:ascii="Arial" w:hAnsi="Arial" w:cs="Arial"/>
          <w:color w:val="000000" w:themeColor="text1"/>
        </w:rPr>
        <w:t xml:space="preserve"> (Section Leader Scouts)</w:t>
      </w:r>
      <w:r w:rsidR="000D2513">
        <w:rPr>
          <w:rFonts w:ascii="Arial" w:hAnsi="Arial" w:cs="Arial"/>
          <w:color w:val="000000" w:themeColor="text1"/>
        </w:rPr>
        <w:t xml:space="preserve">, </w:t>
      </w:r>
      <w:r w:rsidR="00264D47">
        <w:rPr>
          <w:rFonts w:ascii="Arial" w:hAnsi="Arial" w:cs="Arial"/>
          <w:color w:val="000000" w:themeColor="text1"/>
        </w:rPr>
        <w:t>Nigel Sutton</w:t>
      </w:r>
      <w:r w:rsidR="007F4D1A">
        <w:rPr>
          <w:rFonts w:ascii="Arial" w:hAnsi="Arial" w:cs="Arial"/>
          <w:color w:val="000000" w:themeColor="text1"/>
        </w:rPr>
        <w:t xml:space="preserve"> (Section </w:t>
      </w:r>
      <w:r w:rsidR="00687516">
        <w:rPr>
          <w:rFonts w:ascii="Arial" w:hAnsi="Arial" w:cs="Arial"/>
          <w:color w:val="000000" w:themeColor="text1"/>
        </w:rPr>
        <w:t xml:space="preserve">Assistant </w:t>
      </w:r>
      <w:r w:rsidR="007F4D1A">
        <w:rPr>
          <w:rFonts w:ascii="Arial" w:hAnsi="Arial" w:cs="Arial"/>
          <w:color w:val="000000" w:themeColor="text1"/>
        </w:rPr>
        <w:t>Leader – Scouts)</w:t>
      </w:r>
      <w:r w:rsidR="00264D47">
        <w:rPr>
          <w:rFonts w:ascii="Arial" w:hAnsi="Arial" w:cs="Arial"/>
          <w:color w:val="000000" w:themeColor="text1"/>
        </w:rPr>
        <w:t xml:space="preserve">, </w:t>
      </w:r>
      <w:r w:rsidR="000D2513">
        <w:rPr>
          <w:rFonts w:ascii="Arial" w:hAnsi="Arial" w:cs="Arial"/>
          <w:color w:val="000000" w:themeColor="text1"/>
        </w:rPr>
        <w:t>Kay Royle</w:t>
      </w:r>
      <w:r w:rsidR="007F4D1A">
        <w:rPr>
          <w:rFonts w:ascii="Arial" w:hAnsi="Arial" w:cs="Arial"/>
          <w:color w:val="000000" w:themeColor="text1"/>
        </w:rPr>
        <w:t xml:space="preserve"> (Section Leader Cubs)</w:t>
      </w:r>
      <w:r w:rsidR="00264D47">
        <w:rPr>
          <w:rFonts w:ascii="Arial" w:hAnsi="Arial" w:cs="Arial"/>
          <w:color w:val="000000" w:themeColor="text1"/>
        </w:rPr>
        <w:t>,</w:t>
      </w:r>
      <w:r w:rsidR="00E15B8A">
        <w:rPr>
          <w:rFonts w:ascii="Arial" w:hAnsi="Arial" w:cs="Arial"/>
          <w:color w:val="000000" w:themeColor="text1"/>
        </w:rPr>
        <w:t xml:space="preserve"> </w:t>
      </w:r>
      <w:r w:rsidR="00E53806">
        <w:rPr>
          <w:rFonts w:ascii="Arial" w:hAnsi="Arial" w:cs="Arial"/>
          <w:color w:val="000000" w:themeColor="text1"/>
        </w:rPr>
        <w:t>Julia Spight</w:t>
      </w:r>
      <w:r w:rsidR="007F4D1A">
        <w:rPr>
          <w:rFonts w:ascii="Arial" w:hAnsi="Arial" w:cs="Arial"/>
          <w:color w:val="000000" w:themeColor="text1"/>
        </w:rPr>
        <w:t xml:space="preserve"> (Treasurer)</w:t>
      </w:r>
      <w:r w:rsidR="00264D47">
        <w:rPr>
          <w:rFonts w:ascii="Arial" w:hAnsi="Arial" w:cs="Arial"/>
          <w:color w:val="000000" w:themeColor="text1"/>
        </w:rPr>
        <w:t>, Phil Elliott (DC) and Stefan Park (</w:t>
      </w:r>
      <w:r w:rsidR="00687516">
        <w:rPr>
          <w:rFonts w:ascii="Arial" w:hAnsi="Arial" w:cs="Arial"/>
          <w:color w:val="000000" w:themeColor="text1"/>
        </w:rPr>
        <w:t>P</w:t>
      </w:r>
      <w:r w:rsidR="00264D47">
        <w:rPr>
          <w:rFonts w:ascii="Arial" w:hAnsi="Arial" w:cs="Arial"/>
          <w:color w:val="000000" w:themeColor="text1"/>
        </w:rPr>
        <w:t>arent)</w:t>
      </w:r>
    </w:p>
    <w:p w14:paraId="12644BC3" w14:textId="77777777" w:rsidR="00906383" w:rsidRPr="00E56604" w:rsidRDefault="00264D47" w:rsidP="007F4D1A">
      <w:pPr>
        <w:ind w:firstLine="284"/>
        <w:jc w:val="both"/>
        <w:rPr>
          <w:rFonts w:ascii="Arial" w:hAnsi="Arial" w:cs="Arial"/>
          <w:color w:val="000000" w:themeColor="text1"/>
        </w:rPr>
      </w:pPr>
      <w:r>
        <w:rPr>
          <w:rFonts w:ascii="Arial" w:hAnsi="Arial" w:cs="Arial"/>
          <w:b/>
          <w:color w:val="000000" w:themeColor="text1"/>
        </w:rPr>
        <w:t xml:space="preserve"> b)</w:t>
      </w:r>
      <w:r w:rsidR="00EF56A6" w:rsidRPr="00E56604">
        <w:rPr>
          <w:rFonts w:ascii="Arial" w:hAnsi="Arial" w:cs="Arial"/>
          <w:b/>
          <w:color w:val="000000" w:themeColor="text1"/>
        </w:rPr>
        <w:t xml:space="preserve"> A</w:t>
      </w:r>
      <w:r w:rsidR="00D82E9A" w:rsidRPr="00E56604">
        <w:rPr>
          <w:rFonts w:ascii="Arial" w:hAnsi="Arial" w:cs="Arial"/>
          <w:b/>
          <w:color w:val="000000" w:themeColor="text1"/>
        </w:rPr>
        <w:t>pologies</w:t>
      </w:r>
      <w:r w:rsidR="00906383" w:rsidRPr="00E56604">
        <w:rPr>
          <w:rFonts w:ascii="Arial" w:hAnsi="Arial" w:cs="Arial"/>
          <w:color w:val="000000" w:themeColor="text1"/>
        </w:rPr>
        <w:t>:</w:t>
      </w:r>
      <w:r w:rsidR="00366518" w:rsidRPr="00E56604">
        <w:rPr>
          <w:rFonts w:ascii="Arial" w:hAnsi="Arial" w:cs="Arial"/>
          <w:color w:val="000000" w:themeColor="text1"/>
        </w:rPr>
        <w:t xml:space="preserve"> </w:t>
      </w:r>
      <w:r>
        <w:rPr>
          <w:rFonts w:ascii="Arial" w:hAnsi="Arial" w:cs="Arial"/>
          <w:color w:val="000000" w:themeColor="text1"/>
        </w:rPr>
        <w:t xml:space="preserve">Ian Palmer &amp; </w:t>
      </w:r>
      <w:r w:rsidRPr="00DD481B">
        <w:rPr>
          <w:rFonts w:ascii="Arial" w:hAnsi="Arial" w:cs="Arial"/>
          <w:color w:val="000000" w:themeColor="text1"/>
        </w:rPr>
        <w:t>Gav</w:t>
      </w:r>
      <w:r w:rsidR="00DD481B" w:rsidRPr="00DD481B">
        <w:rPr>
          <w:rFonts w:ascii="Arial" w:hAnsi="Arial" w:cs="Arial"/>
          <w:color w:val="000000" w:themeColor="text1"/>
        </w:rPr>
        <w:t>in</w:t>
      </w:r>
      <w:r w:rsidR="00DD481B">
        <w:rPr>
          <w:rFonts w:ascii="Arial" w:hAnsi="Arial" w:cs="Arial"/>
          <w:color w:val="000000" w:themeColor="text1"/>
        </w:rPr>
        <w:t xml:space="preserve"> Statham</w:t>
      </w:r>
    </w:p>
    <w:p w14:paraId="2CBB4312" w14:textId="77777777" w:rsidR="00193169" w:rsidRPr="00E56604" w:rsidRDefault="002954B8" w:rsidP="002954B8">
      <w:pPr>
        <w:ind w:left="284" w:hanging="284"/>
        <w:jc w:val="both"/>
        <w:rPr>
          <w:rFonts w:ascii="Arial" w:hAnsi="Arial" w:cs="Arial"/>
          <w:color w:val="000000" w:themeColor="text1"/>
        </w:rPr>
      </w:pPr>
      <w:r>
        <w:rPr>
          <w:rFonts w:ascii="Arial" w:hAnsi="Arial" w:cs="Arial"/>
          <w:b/>
          <w:color w:val="000000" w:themeColor="text1"/>
        </w:rPr>
        <w:t>3.</w:t>
      </w:r>
      <w:r w:rsidR="00EF56A6" w:rsidRPr="00E56604">
        <w:rPr>
          <w:rFonts w:ascii="Arial" w:hAnsi="Arial" w:cs="Arial"/>
          <w:b/>
          <w:color w:val="000000" w:themeColor="text1"/>
        </w:rPr>
        <w:t xml:space="preserve"> </w:t>
      </w:r>
      <w:r w:rsidR="00FC26D0" w:rsidRPr="00E56604">
        <w:rPr>
          <w:rFonts w:ascii="Arial" w:hAnsi="Arial" w:cs="Arial"/>
          <w:b/>
          <w:color w:val="000000" w:themeColor="text1"/>
        </w:rPr>
        <w:t xml:space="preserve">Minutes of the </w:t>
      </w:r>
      <w:r w:rsidR="001F708C" w:rsidRPr="00E56604">
        <w:rPr>
          <w:rFonts w:ascii="Arial" w:hAnsi="Arial" w:cs="Arial"/>
          <w:b/>
          <w:color w:val="000000" w:themeColor="text1"/>
        </w:rPr>
        <w:t>L</w:t>
      </w:r>
      <w:r w:rsidR="005D1F3B" w:rsidRPr="00E56604">
        <w:rPr>
          <w:rFonts w:ascii="Arial" w:hAnsi="Arial" w:cs="Arial"/>
          <w:b/>
          <w:color w:val="000000" w:themeColor="text1"/>
        </w:rPr>
        <w:t>ast</w:t>
      </w:r>
      <w:r w:rsidR="001F708C" w:rsidRPr="00E56604">
        <w:rPr>
          <w:rFonts w:ascii="Arial" w:hAnsi="Arial" w:cs="Arial"/>
          <w:b/>
          <w:color w:val="000000" w:themeColor="text1"/>
        </w:rPr>
        <w:t xml:space="preserve"> </w:t>
      </w:r>
      <w:r>
        <w:rPr>
          <w:rFonts w:ascii="Arial" w:hAnsi="Arial" w:cs="Arial"/>
          <w:b/>
          <w:color w:val="000000" w:themeColor="text1"/>
        </w:rPr>
        <w:t>AGM</w:t>
      </w:r>
      <w:r w:rsidR="00462440" w:rsidRPr="00E56604">
        <w:rPr>
          <w:rFonts w:ascii="Arial" w:hAnsi="Arial" w:cs="Arial"/>
          <w:b/>
          <w:color w:val="000000" w:themeColor="text1"/>
        </w:rPr>
        <w:t xml:space="preserve"> </w:t>
      </w:r>
      <w:r w:rsidR="00462440" w:rsidRPr="00E56604">
        <w:rPr>
          <w:rFonts w:ascii="Arial" w:hAnsi="Arial" w:cs="Arial"/>
          <w:bCs/>
          <w:color w:val="000000" w:themeColor="text1"/>
        </w:rPr>
        <w:t xml:space="preserve">held on </w:t>
      </w:r>
      <w:r>
        <w:rPr>
          <w:rFonts w:ascii="Arial" w:hAnsi="Arial" w:cs="Arial"/>
          <w:bCs/>
          <w:color w:val="000000" w:themeColor="text1"/>
        </w:rPr>
        <w:t>18</w:t>
      </w:r>
      <w:r w:rsidRPr="002954B8">
        <w:rPr>
          <w:rFonts w:ascii="Arial" w:hAnsi="Arial" w:cs="Arial"/>
          <w:bCs/>
          <w:color w:val="000000" w:themeColor="text1"/>
          <w:vertAlign w:val="superscript"/>
        </w:rPr>
        <w:t>th</w:t>
      </w:r>
      <w:r>
        <w:rPr>
          <w:rFonts w:ascii="Arial" w:hAnsi="Arial" w:cs="Arial"/>
          <w:bCs/>
          <w:color w:val="000000" w:themeColor="text1"/>
        </w:rPr>
        <w:t xml:space="preserve"> February 2022</w:t>
      </w:r>
      <w:r w:rsidR="00193169" w:rsidRPr="00E56604">
        <w:rPr>
          <w:rFonts w:ascii="Arial" w:hAnsi="Arial" w:cs="Arial"/>
          <w:color w:val="000000" w:themeColor="text1"/>
        </w:rPr>
        <w:t xml:space="preserve"> </w:t>
      </w:r>
      <w:r w:rsidR="00462440" w:rsidRPr="00E56604">
        <w:rPr>
          <w:rFonts w:ascii="Arial" w:hAnsi="Arial" w:cs="Arial"/>
          <w:color w:val="000000" w:themeColor="text1"/>
        </w:rPr>
        <w:t>were</w:t>
      </w:r>
      <w:r w:rsidR="007F4D1A">
        <w:rPr>
          <w:rFonts w:ascii="Arial" w:hAnsi="Arial" w:cs="Arial"/>
          <w:color w:val="000000" w:themeColor="text1"/>
        </w:rPr>
        <w:t xml:space="preserve"> p</w:t>
      </w:r>
      <w:r>
        <w:rPr>
          <w:rFonts w:ascii="Arial" w:hAnsi="Arial" w:cs="Arial"/>
          <w:color w:val="000000" w:themeColor="text1"/>
        </w:rPr>
        <w:t>roposed by N.S</w:t>
      </w:r>
      <w:r w:rsidR="007F4D1A">
        <w:rPr>
          <w:rFonts w:ascii="Arial" w:hAnsi="Arial" w:cs="Arial"/>
          <w:color w:val="000000" w:themeColor="text1"/>
        </w:rPr>
        <w:t xml:space="preserve">, </w:t>
      </w:r>
      <w:r>
        <w:rPr>
          <w:rFonts w:ascii="Arial" w:hAnsi="Arial" w:cs="Arial"/>
          <w:color w:val="000000" w:themeColor="text1"/>
        </w:rPr>
        <w:t>seconded</w:t>
      </w:r>
      <w:r w:rsidR="007F4D1A">
        <w:rPr>
          <w:rFonts w:ascii="Arial" w:hAnsi="Arial" w:cs="Arial"/>
          <w:color w:val="000000" w:themeColor="text1"/>
        </w:rPr>
        <w:t xml:space="preserve"> by M.J. and</w:t>
      </w:r>
      <w:r w:rsidR="007F4D1A" w:rsidRPr="007F4D1A">
        <w:rPr>
          <w:rFonts w:ascii="Arial" w:hAnsi="Arial" w:cs="Arial"/>
          <w:color w:val="000000" w:themeColor="text1"/>
        </w:rPr>
        <w:t xml:space="preserve"> </w:t>
      </w:r>
      <w:r w:rsidR="007F4D1A" w:rsidRPr="00E56604">
        <w:rPr>
          <w:rFonts w:ascii="Arial" w:hAnsi="Arial" w:cs="Arial"/>
          <w:color w:val="000000" w:themeColor="text1"/>
        </w:rPr>
        <w:t>approved</w:t>
      </w:r>
      <w:r w:rsidR="007F4D1A">
        <w:rPr>
          <w:rFonts w:ascii="Arial" w:hAnsi="Arial" w:cs="Arial"/>
          <w:color w:val="000000" w:themeColor="text1"/>
        </w:rPr>
        <w:t xml:space="preserve"> as a true record of the meeting.</w:t>
      </w:r>
    </w:p>
    <w:p w14:paraId="2708CB1A" w14:textId="77777777" w:rsidR="00944402" w:rsidRPr="00E56604" w:rsidRDefault="002954B8" w:rsidP="0001780B">
      <w:pPr>
        <w:jc w:val="both"/>
        <w:rPr>
          <w:rFonts w:ascii="Arial" w:hAnsi="Arial" w:cs="Arial"/>
          <w:color w:val="000000" w:themeColor="text1"/>
        </w:rPr>
      </w:pPr>
      <w:r>
        <w:rPr>
          <w:rFonts w:ascii="Arial" w:hAnsi="Arial" w:cs="Arial"/>
          <w:b/>
          <w:color w:val="000000" w:themeColor="text1"/>
        </w:rPr>
        <w:t>4.</w:t>
      </w:r>
      <w:r w:rsidR="00006CAE" w:rsidRPr="00E56604">
        <w:rPr>
          <w:rFonts w:ascii="Arial" w:hAnsi="Arial" w:cs="Arial"/>
          <w:b/>
          <w:color w:val="000000" w:themeColor="text1"/>
        </w:rPr>
        <w:t xml:space="preserve"> </w:t>
      </w:r>
      <w:r w:rsidR="007720C3" w:rsidRPr="00E56604">
        <w:rPr>
          <w:rFonts w:ascii="Arial" w:hAnsi="Arial" w:cs="Arial"/>
          <w:b/>
          <w:color w:val="000000" w:themeColor="text1"/>
        </w:rPr>
        <w:t>Matters A</w:t>
      </w:r>
      <w:r w:rsidR="004F485F" w:rsidRPr="00E56604">
        <w:rPr>
          <w:rFonts w:ascii="Arial" w:hAnsi="Arial" w:cs="Arial"/>
          <w:b/>
          <w:color w:val="000000" w:themeColor="text1"/>
        </w:rPr>
        <w:t>rising</w:t>
      </w:r>
      <w:r w:rsidR="006A752E" w:rsidRPr="00E56604">
        <w:rPr>
          <w:rFonts w:ascii="Arial" w:hAnsi="Arial" w:cs="Arial"/>
          <w:b/>
          <w:color w:val="000000" w:themeColor="text1"/>
        </w:rPr>
        <w:t>:</w:t>
      </w:r>
    </w:p>
    <w:p w14:paraId="17647BD1" w14:textId="77777777" w:rsidR="000D2513" w:rsidRPr="002954B8" w:rsidRDefault="002954B8" w:rsidP="002954B8">
      <w:pPr>
        <w:pStyle w:val="ListParagraph"/>
        <w:numPr>
          <w:ilvl w:val="0"/>
          <w:numId w:val="16"/>
        </w:numPr>
        <w:tabs>
          <w:tab w:val="left" w:pos="426"/>
        </w:tabs>
        <w:ind w:left="284" w:hanging="284"/>
        <w:jc w:val="both"/>
        <w:rPr>
          <w:rFonts w:ascii="Arial" w:hAnsi="Arial" w:cs="Arial"/>
        </w:rPr>
      </w:pPr>
      <w:r>
        <w:rPr>
          <w:rFonts w:ascii="Arial" w:hAnsi="Arial" w:cs="Arial"/>
          <w:color w:val="000000" w:themeColor="text1"/>
        </w:rPr>
        <w:t>P.W</w:t>
      </w:r>
      <w:r w:rsidR="00E53806" w:rsidRPr="000D2513">
        <w:rPr>
          <w:rFonts w:ascii="Arial" w:hAnsi="Arial" w:cs="Arial"/>
          <w:color w:val="000000" w:themeColor="text1"/>
        </w:rPr>
        <w:t>. reported that t</w:t>
      </w:r>
      <w:r w:rsidR="000D2513" w:rsidRPr="000D2513">
        <w:rPr>
          <w:rFonts w:ascii="Arial" w:hAnsi="Arial" w:cs="Arial"/>
          <w:color w:val="000000" w:themeColor="text1"/>
        </w:rPr>
        <w:t xml:space="preserve">he </w:t>
      </w:r>
      <w:r>
        <w:rPr>
          <w:rFonts w:ascii="Arial" w:hAnsi="Arial" w:cs="Arial"/>
          <w:color w:val="000000" w:themeColor="text1"/>
        </w:rPr>
        <w:t>scout section bank account had now been closed and the balance transferred to the main bank account.</w:t>
      </w:r>
      <w:r w:rsidR="00E53806" w:rsidRPr="000D2513">
        <w:rPr>
          <w:rFonts w:ascii="Arial" w:hAnsi="Arial" w:cs="Arial"/>
          <w:color w:val="000000" w:themeColor="text1"/>
        </w:rPr>
        <w:t xml:space="preserve"> </w:t>
      </w:r>
    </w:p>
    <w:p w14:paraId="04EEAC77" w14:textId="77777777" w:rsidR="002954B8" w:rsidRDefault="002954B8" w:rsidP="002954B8">
      <w:pPr>
        <w:tabs>
          <w:tab w:val="left" w:pos="426"/>
        </w:tabs>
        <w:jc w:val="both"/>
        <w:rPr>
          <w:rFonts w:ascii="Arial" w:hAnsi="Arial" w:cs="Arial"/>
        </w:rPr>
      </w:pPr>
      <w:r>
        <w:rPr>
          <w:rFonts w:ascii="Arial" w:hAnsi="Arial" w:cs="Arial"/>
        </w:rPr>
        <w:t>There were no other matters arising from the last A.G.M. so because of time restraints, P.W. passed the floor to Phil Elliott (D.C.):</w:t>
      </w:r>
    </w:p>
    <w:p w14:paraId="535AF2CC" w14:textId="77777777" w:rsidR="002954B8" w:rsidRDefault="002954B8" w:rsidP="002954B8">
      <w:pPr>
        <w:tabs>
          <w:tab w:val="left" w:pos="426"/>
        </w:tabs>
        <w:jc w:val="both"/>
        <w:rPr>
          <w:rFonts w:ascii="Arial" w:hAnsi="Arial" w:cs="Arial"/>
        </w:rPr>
      </w:pPr>
      <w:r>
        <w:rPr>
          <w:rFonts w:ascii="Arial" w:hAnsi="Arial" w:cs="Arial"/>
        </w:rPr>
        <w:t>P.E. said that he was pleased to see, from the recent census figures submitted, that the group was returning to pre-covid numbers and he congratulated G.W. in recruiting new leaders.</w:t>
      </w:r>
    </w:p>
    <w:p w14:paraId="63216455" w14:textId="77777777" w:rsidR="007F4D1A" w:rsidRDefault="00FF2C71" w:rsidP="007F4D1A">
      <w:pPr>
        <w:tabs>
          <w:tab w:val="left" w:pos="426"/>
        </w:tabs>
        <w:spacing w:after="80"/>
        <w:jc w:val="both"/>
        <w:rPr>
          <w:rFonts w:ascii="Arial" w:hAnsi="Arial" w:cs="Arial"/>
        </w:rPr>
      </w:pPr>
      <w:r>
        <w:rPr>
          <w:rFonts w:ascii="Arial" w:hAnsi="Arial" w:cs="Arial"/>
        </w:rPr>
        <w:t>He also had long service awards to present as follows and apologised that they were overdue:</w:t>
      </w:r>
    </w:p>
    <w:p w14:paraId="1313041F" w14:textId="77777777" w:rsidR="00FF2C71" w:rsidRPr="007F4D1A" w:rsidRDefault="00FF2C71" w:rsidP="007F4D1A">
      <w:pPr>
        <w:pStyle w:val="ListParagraph"/>
        <w:numPr>
          <w:ilvl w:val="0"/>
          <w:numId w:val="17"/>
        </w:numPr>
        <w:tabs>
          <w:tab w:val="left" w:pos="426"/>
        </w:tabs>
        <w:jc w:val="both"/>
        <w:rPr>
          <w:rFonts w:ascii="Arial" w:hAnsi="Arial" w:cs="Arial"/>
        </w:rPr>
      </w:pPr>
      <w:r w:rsidRPr="007F4D1A">
        <w:rPr>
          <w:rFonts w:ascii="Arial" w:hAnsi="Arial" w:cs="Arial"/>
        </w:rPr>
        <w:t>G.W. 15 years service</w:t>
      </w:r>
    </w:p>
    <w:p w14:paraId="5B91DAAC" w14:textId="77777777" w:rsidR="00FF2C71" w:rsidRDefault="00FF2C71" w:rsidP="00FF2C71">
      <w:pPr>
        <w:pStyle w:val="ListParagraph"/>
        <w:numPr>
          <w:ilvl w:val="0"/>
          <w:numId w:val="17"/>
        </w:numPr>
        <w:tabs>
          <w:tab w:val="left" w:pos="426"/>
        </w:tabs>
        <w:jc w:val="both"/>
        <w:rPr>
          <w:rFonts w:ascii="Arial" w:hAnsi="Arial" w:cs="Arial"/>
        </w:rPr>
      </w:pPr>
      <w:r w:rsidRPr="00FF2C71">
        <w:rPr>
          <w:rFonts w:ascii="Arial" w:hAnsi="Arial" w:cs="Arial"/>
        </w:rPr>
        <w:t>P.W. 40 years service</w:t>
      </w:r>
    </w:p>
    <w:p w14:paraId="057EE848" w14:textId="77777777" w:rsidR="00FF2C71" w:rsidRDefault="00FF2C71" w:rsidP="0001780B">
      <w:pPr>
        <w:jc w:val="both"/>
        <w:rPr>
          <w:rFonts w:ascii="Arial" w:hAnsi="Arial" w:cs="Arial"/>
          <w:b/>
          <w:bCs/>
          <w:color w:val="000000" w:themeColor="text1"/>
        </w:rPr>
      </w:pPr>
      <w:r>
        <w:rPr>
          <w:rFonts w:ascii="Arial" w:hAnsi="Arial" w:cs="Arial"/>
          <w:b/>
          <w:bCs/>
          <w:color w:val="000000" w:themeColor="text1"/>
        </w:rPr>
        <w:t>5. Chairman’s</w:t>
      </w:r>
      <w:r w:rsidR="006254DB">
        <w:rPr>
          <w:rFonts w:ascii="Arial" w:hAnsi="Arial" w:cs="Arial"/>
          <w:b/>
          <w:bCs/>
          <w:color w:val="000000" w:themeColor="text1"/>
        </w:rPr>
        <w:t xml:space="preserve"> </w:t>
      </w:r>
      <w:r w:rsidR="00FC26D0" w:rsidRPr="00E56604">
        <w:rPr>
          <w:rFonts w:ascii="Arial" w:hAnsi="Arial" w:cs="Arial"/>
          <w:b/>
          <w:bCs/>
          <w:color w:val="000000" w:themeColor="text1"/>
        </w:rPr>
        <w:t>Report</w:t>
      </w:r>
    </w:p>
    <w:p w14:paraId="70A1C5EE" w14:textId="77777777" w:rsidR="001E3446" w:rsidRPr="0043458B" w:rsidRDefault="00FF2C71" w:rsidP="0043458B">
      <w:pPr>
        <w:jc w:val="both"/>
        <w:rPr>
          <w:rFonts w:ascii="Arial" w:hAnsi="Arial" w:cs="Arial"/>
          <w:color w:val="FF0000"/>
        </w:rPr>
      </w:pPr>
      <w:r>
        <w:rPr>
          <w:rFonts w:ascii="Arial" w:hAnsi="Arial" w:cs="Arial"/>
          <w:color w:val="000000" w:themeColor="text1"/>
        </w:rPr>
        <w:t xml:space="preserve">P.W. said that there was no traditional report this year, since on review of scout recommendations, none was required. Instead, the group should complete a trustees’ report. A template had been obtained from the scout association, and this included charity information, the group management structure, risk </w:t>
      </w:r>
      <w:r w:rsidR="00C3102C">
        <w:rPr>
          <w:rFonts w:ascii="Arial" w:hAnsi="Arial" w:cs="Arial"/>
          <w:color w:val="000000" w:themeColor="text1"/>
        </w:rPr>
        <w:t>controls</w:t>
      </w:r>
      <w:r>
        <w:rPr>
          <w:rFonts w:ascii="Arial" w:hAnsi="Arial" w:cs="Arial"/>
          <w:color w:val="000000" w:themeColor="text1"/>
        </w:rPr>
        <w:t xml:space="preserve">, activities, annual performance, etc. Whilst this had not been completed for this year, the group would work to complete it prior to the next A.G.M. P.E. </w:t>
      </w:r>
      <w:r w:rsidR="00B60CA6">
        <w:rPr>
          <w:rFonts w:ascii="Arial" w:hAnsi="Arial" w:cs="Arial"/>
          <w:color w:val="000000" w:themeColor="text1"/>
        </w:rPr>
        <w:t>added</w:t>
      </w:r>
      <w:r>
        <w:rPr>
          <w:rFonts w:ascii="Arial" w:hAnsi="Arial" w:cs="Arial"/>
          <w:color w:val="000000" w:themeColor="text1"/>
        </w:rPr>
        <w:t xml:space="preserve"> that he could provide </w:t>
      </w:r>
      <w:r w:rsidR="00B60CA6">
        <w:rPr>
          <w:rFonts w:ascii="Arial" w:hAnsi="Arial" w:cs="Arial"/>
          <w:color w:val="000000" w:themeColor="text1"/>
        </w:rPr>
        <w:t xml:space="preserve">contact </w:t>
      </w:r>
      <w:r>
        <w:rPr>
          <w:rFonts w:ascii="Arial" w:hAnsi="Arial" w:cs="Arial"/>
          <w:color w:val="000000" w:themeColor="text1"/>
        </w:rPr>
        <w:t xml:space="preserve">details of </w:t>
      </w:r>
      <w:r w:rsidR="00B60CA6">
        <w:rPr>
          <w:rFonts w:ascii="Arial" w:hAnsi="Arial" w:cs="Arial"/>
          <w:color w:val="000000" w:themeColor="text1"/>
        </w:rPr>
        <w:t>Suzanne Evans (new District Chair), who had a wealth of experience with such documents and who would be happy to assist as necessary.</w:t>
      </w:r>
      <w:r w:rsidR="001E3446">
        <w:rPr>
          <w:rFonts w:ascii="Arial" w:hAnsi="Arial" w:cs="Arial"/>
          <w:color w:val="000000" w:themeColor="text1"/>
        </w:rPr>
        <w:t xml:space="preserve"> </w:t>
      </w:r>
      <w:r w:rsidR="001E3446" w:rsidRPr="001E3446">
        <w:rPr>
          <w:rFonts w:ascii="Arial" w:hAnsi="Arial" w:cs="Arial"/>
          <w:color w:val="FF0000"/>
        </w:rPr>
        <w:t>Committee to complete trustees’ report</w:t>
      </w:r>
    </w:p>
    <w:p w14:paraId="0E2865FB" w14:textId="77777777" w:rsidR="00D12637" w:rsidRDefault="00D12637" w:rsidP="00270B46">
      <w:pPr>
        <w:jc w:val="both"/>
        <w:rPr>
          <w:rFonts w:ascii="Arial" w:hAnsi="Arial" w:cs="Arial"/>
          <w:b/>
          <w:color w:val="000000" w:themeColor="text1"/>
        </w:rPr>
      </w:pPr>
    </w:p>
    <w:p w14:paraId="423623CE" w14:textId="77777777" w:rsidR="00D12637" w:rsidRDefault="00D12637" w:rsidP="00270B46">
      <w:pPr>
        <w:jc w:val="both"/>
        <w:rPr>
          <w:rFonts w:ascii="Arial" w:hAnsi="Arial" w:cs="Arial"/>
          <w:b/>
          <w:color w:val="000000" w:themeColor="text1"/>
        </w:rPr>
      </w:pPr>
    </w:p>
    <w:p w14:paraId="09332903" w14:textId="3EDD1331" w:rsidR="00A135EB" w:rsidRDefault="00B60CA6" w:rsidP="00270B46">
      <w:pPr>
        <w:jc w:val="both"/>
        <w:rPr>
          <w:rFonts w:ascii="Arial" w:hAnsi="Arial" w:cs="Arial"/>
          <w:b/>
          <w:bCs/>
          <w:color w:val="000000" w:themeColor="text1"/>
        </w:rPr>
      </w:pPr>
      <w:r>
        <w:rPr>
          <w:rFonts w:ascii="Arial" w:hAnsi="Arial" w:cs="Arial"/>
          <w:b/>
          <w:color w:val="000000" w:themeColor="text1"/>
        </w:rPr>
        <w:lastRenderedPageBreak/>
        <w:t>6.</w:t>
      </w:r>
      <w:r w:rsidR="00FC26D0" w:rsidRPr="00E56604">
        <w:rPr>
          <w:rFonts w:ascii="Arial" w:hAnsi="Arial" w:cs="Arial"/>
          <w:b/>
          <w:color w:val="000000" w:themeColor="text1"/>
        </w:rPr>
        <w:t xml:space="preserve"> </w:t>
      </w:r>
      <w:r w:rsidR="00FC26D0" w:rsidRPr="00B60CA6">
        <w:rPr>
          <w:rFonts w:ascii="Arial" w:hAnsi="Arial" w:cs="Arial"/>
          <w:b/>
          <w:color w:val="000000" w:themeColor="text1"/>
        </w:rPr>
        <w:t>Treasurer</w:t>
      </w:r>
      <w:r w:rsidRPr="00B60CA6">
        <w:rPr>
          <w:rFonts w:ascii="Arial" w:hAnsi="Arial" w:cs="Arial"/>
          <w:b/>
          <w:bCs/>
          <w:color w:val="000000" w:themeColor="text1"/>
        </w:rPr>
        <w:t>’s Report</w:t>
      </w:r>
      <w:r w:rsidR="004844A2">
        <w:rPr>
          <w:rFonts w:ascii="Arial" w:hAnsi="Arial" w:cs="Arial"/>
          <w:b/>
          <w:bCs/>
          <w:color w:val="000000" w:themeColor="text1"/>
        </w:rPr>
        <w:t xml:space="preserve"> and adoption of accounts</w:t>
      </w:r>
    </w:p>
    <w:p w14:paraId="0AB8FAC9" w14:textId="77777777" w:rsidR="004844A2" w:rsidRDefault="00B60CA6" w:rsidP="00270B46">
      <w:pPr>
        <w:jc w:val="both"/>
        <w:rPr>
          <w:rFonts w:ascii="Arial" w:hAnsi="Arial" w:cs="Arial"/>
          <w:bCs/>
          <w:color w:val="000000" w:themeColor="text1"/>
        </w:rPr>
      </w:pPr>
      <w:r w:rsidRPr="00B60CA6">
        <w:rPr>
          <w:rFonts w:ascii="Arial" w:hAnsi="Arial" w:cs="Arial"/>
          <w:bCs/>
          <w:color w:val="000000" w:themeColor="text1"/>
        </w:rPr>
        <w:t>J.S.</w:t>
      </w:r>
      <w:r>
        <w:rPr>
          <w:rFonts w:ascii="Arial" w:hAnsi="Arial" w:cs="Arial"/>
          <w:bCs/>
          <w:color w:val="000000" w:themeColor="text1"/>
        </w:rPr>
        <w:t xml:space="preserve">reported that the annual accounts had been made available to those present, with an income and expenditure account that was referenced to more detailed notes. She said that whilst 2022 did show an excess of income over expenditure, this would not have been the case, had the group not received a covid leisure grant of £3,200 in the year. </w:t>
      </w:r>
      <w:r w:rsidR="004844A2">
        <w:rPr>
          <w:rFonts w:ascii="Arial" w:hAnsi="Arial" w:cs="Arial"/>
          <w:bCs/>
          <w:color w:val="000000" w:themeColor="text1"/>
        </w:rPr>
        <w:t>This position was partially as a result of closing the beaver section until the end of 2022 due to the lack of leaders, and also as a result of a “catch up” on expenses being claimed (some being paid in 2022, but relating to 2019 and 2021).</w:t>
      </w:r>
    </w:p>
    <w:p w14:paraId="7579A850" w14:textId="656CA4B5" w:rsidR="00B60CA6" w:rsidRDefault="004844A2" w:rsidP="00270B46">
      <w:pPr>
        <w:jc w:val="both"/>
        <w:rPr>
          <w:rFonts w:ascii="Arial" w:hAnsi="Arial" w:cs="Arial"/>
          <w:bCs/>
          <w:color w:val="000000" w:themeColor="text1"/>
        </w:rPr>
      </w:pPr>
      <w:r>
        <w:rPr>
          <w:rFonts w:ascii="Arial" w:hAnsi="Arial" w:cs="Arial"/>
          <w:bCs/>
          <w:color w:val="000000" w:themeColor="text1"/>
        </w:rPr>
        <w:t>Looking forward</w:t>
      </w:r>
      <w:r w:rsidR="00B60CA6">
        <w:rPr>
          <w:rFonts w:ascii="Arial" w:hAnsi="Arial" w:cs="Arial"/>
          <w:bCs/>
          <w:color w:val="000000" w:themeColor="text1"/>
        </w:rPr>
        <w:t>, the beaver section</w:t>
      </w:r>
      <w:r>
        <w:rPr>
          <w:rFonts w:ascii="Arial" w:hAnsi="Arial" w:cs="Arial"/>
          <w:bCs/>
          <w:color w:val="000000" w:themeColor="text1"/>
        </w:rPr>
        <w:t xml:space="preserve"> was now fully operational, and the group is looking to issue leaders with prepayment debit cards which will account for expenses as they are incurred and therefore avoid the “catch up” in future. The group was also now hiring out the hut to give another source of income.</w:t>
      </w:r>
    </w:p>
    <w:p w14:paraId="13F7A9D8" w14:textId="470A35A7" w:rsidR="00687516" w:rsidRPr="00B60CA6" w:rsidRDefault="00687516" w:rsidP="00270B46">
      <w:pPr>
        <w:jc w:val="both"/>
        <w:rPr>
          <w:rFonts w:ascii="Arial" w:hAnsi="Arial" w:cs="Arial"/>
          <w:bCs/>
          <w:color w:val="000000" w:themeColor="text1"/>
        </w:rPr>
      </w:pPr>
      <w:r>
        <w:rPr>
          <w:rFonts w:ascii="Arial" w:hAnsi="Arial" w:cs="Arial"/>
          <w:bCs/>
          <w:color w:val="000000" w:themeColor="text1"/>
        </w:rPr>
        <w:t>The accounts for year end 2022 are adopted</w:t>
      </w:r>
    </w:p>
    <w:p w14:paraId="573B0736" w14:textId="77777777" w:rsidR="00C3102C" w:rsidRDefault="00C3102C" w:rsidP="00B75280">
      <w:pPr>
        <w:jc w:val="both"/>
        <w:rPr>
          <w:rFonts w:ascii="Arial" w:hAnsi="Arial" w:cs="Arial"/>
          <w:b/>
          <w:color w:val="000000" w:themeColor="text1"/>
        </w:rPr>
      </w:pPr>
      <w:r>
        <w:rPr>
          <w:rFonts w:ascii="Arial" w:hAnsi="Arial" w:cs="Arial"/>
          <w:b/>
          <w:color w:val="000000" w:themeColor="text1"/>
        </w:rPr>
        <w:t>7. Section Reports</w:t>
      </w:r>
    </w:p>
    <w:p w14:paraId="0E909017" w14:textId="61899B3B" w:rsidR="00037332" w:rsidRDefault="00C3102C" w:rsidP="00B75280">
      <w:pPr>
        <w:jc w:val="both"/>
        <w:rPr>
          <w:rFonts w:ascii="Arial" w:hAnsi="Arial" w:cs="Arial"/>
          <w:color w:val="000000" w:themeColor="text1"/>
        </w:rPr>
      </w:pPr>
      <w:r>
        <w:rPr>
          <w:rFonts w:ascii="Arial" w:hAnsi="Arial" w:cs="Arial"/>
          <w:b/>
          <w:color w:val="000000" w:themeColor="text1"/>
        </w:rPr>
        <w:t>a</w:t>
      </w:r>
      <w:r w:rsidR="00401B62" w:rsidRPr="00E56604">
        <w:rPr>
          <w:rFonts w:ascii="Arial" w:hAnsi="Arial" w:cs="Arial"/>
          <w:b/>
          <w:color w:val="000000" w:themeColor="text1"/>
        </w:rPr>
        <w:t>) Beavers</w:t>
      </w:r>
      <w:r w:rsidR="00401B62" w:rsidRPr="00C3102C">
        <w:rPr>
          <w:rFonts w:ascii="Arial" w:hAnsi="Arial" w:cs="Arial"/>
          <w:b/>
          <w:color w:val="000000" w:themeColor="text1"/>
        </w:rPr>
        <w:t xml:space="preserve"> </w:t>
      </w:r>
      <w:r w:rsidR="00401B62" w:rsidRPr="00E56604">
        <w:rPr>
          <w:rFonts w:ascii="Arial" w:hAnsi="Arial" w:cs="Arial"/>
          <w:color w:val="000000" w:themeColor="text1"/>
        </w:rPr>
        <w:t xml:space="preserve">– </w:t>
      </w:r>
      <w:r>
        <w:rPr>
          <w:rFonts w:ascii="Arial" w:hAnsi="Arial" w:cs="Arial"/>
          <w:color w:val="000000" w:themeColor="text1"/>
        </w:rPr>
        <w:t>In the absence of a beaver leader, there was no report</w:t>
      </w:r>
      <w:r w:rsidR="00687516">
        <w:rPr>
          <w:rFonts w:ascii="Arial" w:hAnsi="Arial" w:cs="Arial"/>
          <w:color w:val="000000" w:themeColor="text1"/>
        </w:rPr>
        <w:t>. G.W. reported for Beavers in GSL’s report below.</w:t>
      </w:r>
    </w:p>
    <w:p w14:paraId="5AF4844B" w14:textId="7ED1AB67" w:rsidR="00C32E8D" w:rsidRDefault="00C3102C" w:rsidP="0001780B">
      <w:pPr>
        <w:jc w:val="both"/>
        <w:rPr>
          <w:rFonts w:ascii="Arial" w:hAnsi="Arial" w:cs="Arial"/>
          <w:color w:val="000000" w:themeColor="text1"/>
        </w:rPr>
      </w:pPr>
      <w:r>
        <w:rPr>
          <w:rFonts w:ascii="Arial" w:hAnsi="Arial" w:cs="Arial"/>
          <w:b/>
          <w:color w:val="000000" w:themeColor="text1"/>
        </w:rPr>
        <w:t xml:space="preserve">b) </w:t>
      </w:r>
      <w:r w:rsidR="007D6C6E" w:rsidRPr="00E56604">
        <w:rPr>
          <w:rFonts w:ascii="Arial" w:hAnsi="Arial" w:cs="Arial"/>
          <w:b/>
          <w:color w:val="000000" w:themeColor="text1"/>
        </w:rPr>
        <w:t>Cubs</w:t>
      </w:r>
      <w:r w:rsidR="007D6C6E" w:rsidRPr="00E56604">
        <w:rPr>
          <w:rFonts w:ascii="Arial" w:hAnsi="Arial" w:cs="Arial"/>
          <w:color w:val="000000" w:themeColor="text1"/>
        </w:rPr>
        <w:t xml:space="preserve"> </w:t>
      </w:r>
      <w:r w:rsidR="00B75280" w:rsidRPr="00E56604">
        <w:rPr>
          <w:rFonts w:ascii="Arial" w:hAnsi="Arial" w:cs="Arial"/>
          <w:color w:val="000000" w:themeColor="text1"/>
        </w:rPr>
        <w:t>–</w:t>
      </w:r>
      <w:r w:rsidR="00C32E8D">
        <w:rPr>
          <w:rFonts w:ascii="Arial" w:hAnsi="Arial" w:cs="Arial"/>
          <w:color w:val="000000" w:themeColor="text1"/>
        </w:rPr>
        <w:t xml:space="preserve"> </w:t>
      </w:r>
      <w:r>
        <w:rPr>
          <w:rFonts w:ascii="Arial" w:hAnsi="Arial" w:cs="Arial"/>
          <w:color w:val="000000" w:themeColor="text1"/>
        </w:rPr>
        <w:t>Since K.R. had only recently taken on the cub leader role, a report was not expected, but she did report that there were currently 15 cubs</w:t>
      </w:r>
      <w:r w:rsidR="00687516">
        <w:rPr>
          <w:rFonts w:ascii="Arial" w:hAnsi="Arial" w:cs="Arial"/>
          <w:color w:val="000000" w:themeColor="text1"/>
        </w:rPr>
        <w:t>. G.W. reported for Cubs in GSL’s report below.</w:t>
      </w:r>
    </w:p>
    <w:p w14:paraId="71840517" w14:textId="77777777" w:rsidR="005A4BE6" w:rsidRDefault="00C3102C" w:rsidP="0001780B">
      <w:pPr>
        <w:jc w:val="both"/>
        <w:rPr>
          <w:rFonts w:ascii="Arial" w:hAnsi="Arial" w:cs="Arial"/>
          <w:color w:val="000000" w:themeColor="text1"/>
        </w:rPr>
      </w:pPr>
      <w:r>
        <w:rPr>
          <w:rFonts w:ascii="Arial" w:hAnsi="Arial" w:cs="Arial"/>
          <w:b/>
          <w:color w:val="000000" w:themeColor="text1"/>
        </w:rPr>
        <w:t>c</w:t>
      </w:r>
      <w:r w:rsidR="00401B62" w:rsidRPr="00E56604">
        <w:rPr>
          <w:rFonts w:ascii="Arial" w:hAnsi="Arial" w:cs="Arial"/>
          <w:b/>
          <w:color w:val="000000" w:themeColor="text1"/>
        </w:rPr>
        <w:t>) Scouts</w:t>
      </w:r>
      <w:r w:rsidR="001C24D0" w:rsidRPr="00E56604">
        <w:rPr>
          <w:rFonts w:ascii="Arial" w:hAnsi="Arial" w:cs="Arial"/>
          <w:b/>
          <w:color w:val="000000" w:themeColor="text1"/>
        </w:rPr>
        <w:t xml:space="preserve"> </w:t>
      </w:r>
      <w:r w:rsidR="00B75280" w:rsidRPr="00E56604">
        <w:rPr>
          <w:rFonts w:ascii="Arial" w:hAnsi="Arial" w:cs="Arial"/>
          <w:bCs/>
          <w:color w:val="000000" w:themeColor="text1"/>
        </w:rPr>
        <w:t>–</w:t>
      </w:r>
      <w:r w:rsidR="001C24D0" w:rsidRPr="00E56604">
        <w:rPr>
          <w:rFonts w:ascii="Arial" w:hAnsi="Arial" w:cs="Arial"/>
          <w:bCs/>
          <w:color w:val="000000" w:themeColor="text1"/>
        </w:rPr>
        <w:t xml:space="preserve"> </w:t>
      </w:r>
      <w:r>
        <w:rPr>
          <w:rFonts w:ascii="Arial" w:hAnsi="Arial" w:cs="Arial"/>
          <w:bCs/>
          <w:color w:val="000000" w:themeColor="text1"/>
        </w:rPr>
        <w:t xml:space="preserve">M.J. had uploaded a report to the google drive in advance of the meeting. </w:t>
      </w:r>
      <w:r w:rsidR="005A4BE6">
        <w:rPr>
          <w:rFonts w:ascii="Arial" w:hAnsi="Arial" w:cs="Arial"/>
          <w:bCs/>
          <w:color w:val="000000" w:themeColor="text1"/>
        </w:rPr>
        <w:t xml:space="preserve">She said that there was an average of 12 scouts and that some cubs were due to move up. Badges had now been given out, some of which related to activities pre-covid, and activities </w:t>
      </w:r>
      <w:r w:rsidR="00DD481B">
        <w:rPr>
          <w:rFonts w:ascii="Arial" w:hAnsi="Arial" w:cs="Arial"/>
          <w:bCs/>
          <w:color w:val="000000" w:themeColor="text1"/>
        </w:rPr>
        <w:t>involved</w:t>
      </w:r>
      <w:r w:rsidR="005A4BE6">
        <w:rPr>
          <w:rFonts w:ascii="Arial" w:hAnsi="Arial" w:cs="Arial"/>
          <w:bCs/>
          <w:color w:val="000000" w:themeColor="text1"/>
        </w:rPr>
        <w:t xml:space="preserve"> team work and scouting promises and values. A scarecrow completion had been entered and patrol nights gave the scouts control of their own activities.</w:t>
      </w:r>
    </w:p>
    <w:p w14:paraId="70C42702" w14:textId="77777777" w:rsidR="005A4BE6" w:rsidRDefault="005A4BE6" w:rsidP="0001780B">
      <w:pPr>
        <w:jc w:val="both"/>
        <w:rPr>
          <w:rFonts w:ascii="Arial" w:hAnsi="Arial" w:cs="Arial"/>
          <w:color w:val="000000" w:themeColor="text1"/>
        </w:rPr>
      </w:pPr>
      <w:r w:rsidRPr="005A4BE6">
        <w:rPr>
          <w:rFonts w:ascii="Arial" w:hAnsi="Arial" w:cs="Arial"/>
          <w:b/>
          <w:color w:val="000000" w:themeColor="text1"/>
        </w:rPr>
        <w:t>8.</w:t>
      </w:r>
      <w:r w:rsidR="00220B37" w:rsidRPr="005A4BE6">
        <w:rPr>
          <w:rFonts w:ascii="Arial" w:hAnsi="Arial" w:cs="Arial"/>
          <w:b/>
          <w:color w:val="000000" w:themeColor="text1"/>
        </w:rPr>
        <w:t xml:space="preserve"> </w:t>
      </w:r>
      <w:r w:rsidR="00A027ED" w:rsidRPr="005A4BE6">
        <w:rPr>
          <w:rFonts w:ascii="Arial" w:hAnsi="Arial" w:cs="Arial"/>
          <w:b/>
          <w:color w:val="000000" w:themeColor="text1"/>
        </w:rPr>
        <w:t xml:space="preserve">GSL </w:t>
      </w:r>
      <w:r w:rsidRPr="005A4BE6">
        <w:rPr>
          <w:rFonts w:ascii="Arial" w:hAnsi="Arial" w:cs="Arial"/>
          <w:b/>
          <w:color w:val="000000" w:themeColor="text1"/>
        </w:rPr>
        <w:t>Report</w:t>
      </w:r>
      <w:r>
        <w:rPr>
          <w:rFonts w:ascii="Arial" w:hAnsi="Arial" w:cs="Arial"/>
          <w:color w:val="000000" w:themeColor="text1"/>
        </w:rPr>
        <w:t xml:space="preserve"> </w:t>
      </w:r>
    </w:p>
    <w:p w14:paraId="3019680C" w14:textId="1F888F5E" w:rsidR="002B6E09" w:rsidRDefault="005A4BE6" w:rsidP="0001780B">
      <w:pPr>
        <w:jc w:val="both"/>
        <w:rPr>
          <w:rFonts w:ascii="Arial" w:hAnsi="Arial" w:cs="Arial"/>
          <w:color w:val="000000" w:themeColor="text1"/>
        </w:rPr>
      </w:pPr>
      <w:r w:rsidRPr="001E3446">
        <w:rPr>
          <w:rFonts w:ascii="Arial" w:hAnsi="Arial" w:cs="Arial"/>
          <w:color w:val="000000" w:themeColor="text1"/>
          <w:u w:val="single"/>
        </w:rPr>
        <w:t>Beavers</w:t>
      </w:r>
      <w:r>
        <w:rPr>
          <w:rFonts w:ascii="Arial" w:hAnsi="Arial" w:cs="Arial"/>
          <w:color w:val="000000" w:themeColor="text1"/>
        </w:rPr>
        <w:t xml:space="preserve"> </w:t>
      </w:r>
      <w:r w:rsidR="00A027ED" w:rsidRPr="00E56604">
        <w:rPr>
          <w:rFonts w:ascii="Arial" w:hAnsi="Arial" w:cs="Arial"/>
          <w:color w:val="000000" w:themeColor="text1"/>
        </w:rPr>
        <w:t>–</w:t>
      </w:r>
      <w:r>
        <w:rPr>
          <w:rFonts w:ascii="Arial" w:hAnsi="Arial" w:cs="Arial"/>
          <w:color w:val="000000" w:themeColor="text1"/>
        </w:rPr>
        <w:t xml:space="preserve"> G.W. happy that the section is runn</w:t>
      </w:r>
      <w:r w:rsidR="00DD481B">
        <w:rPr>
          <w:rFonts w:ascii="Arial" w:hAnsi="Arial" w:cs="Arial"/>
          <w:color w:val="000000" w:themeColor="text1"/>
        </w:rPr>
        <w:t>ing after approx. 2.5 years</w:t>
      </w:r>
      <w:r w:rsidR="00687516">
        <w:rPr>
          <w:rFonts w:ascii="Arial" w:hAnsi="Arial" w:cs="Arial"/>
          <w:color w:val="000000" w:themeColor="text1"/>
        </w:rPr>
        <w:t xml:space="preserve"> closed</w:t>
      </w:r>
      <w:r w:rsidR="00DD481B">
        <w:rPr>
          <w:rFonts w:ascii="Arial" w:hAnsi="Arial" w:cs="Arial"/>
          <w:color w:val="000000" w:themeColor="text1"/>
        </w:rPr>
        <w:t>. G.S.</w:t>
      </w:r>
      <w:r>
        <w:rPr>
          <w:rFonts w:ascii="Arial" w:hAnsi="Arial" w:cs="Arial"/>
          <w:color w:val="000000" w:themeColor="text1"/>
        </w:rPr>
        <w:t xml:space="preserve"> is very organised and excellent with the beavers. </w:t>
      </w:r>
      <w:r w:rsidR="00796640">
        <w:rPr>
          <w:rFonts w:ascii="Arial" w:hAnsi="Arial" w:cs="Arial"/>
          <w:color w:val="000000" w:themeColor="text1"/>
        </w:rPr>
        <w:t xml:space="preserve">Projects covered included healthy eating and the moon, and badges had been completed. </w:t>
      </w:r>
      <w:r>
        <w:rPr>
          <w:rFonts w:ascii="Arial" w:hAnsi="Arial" w:cs="Arial"/>
          <w:color w:val="000000" w:themeColor="text1"/>
        </w:rPr>
        <w:t xml:space="preserve">Whilst 7 new leaders had been recruited in the last 12 months, another was still needed for beavers, since G,W. </w:t>
      </w:r>
      <w:r w:rsidR="00796640">
        <w:rPr>
          <w:rFonts w:ascii="Arial" w:hAnsi="Arial" w:cs="Arial"/>
          <w:color w:val="000000" w:themeColor="text1"/>
        </w:rPr>
        <w:t>h</w:t>
      </w:r>
      <w:r>
        <w:rPr>
          <w:rFonts w:ascii="Arial" w:hAnsi="Arial" w:cs="Arial"/>
          <w:color w:val="000000" w:themeColor="text1"/>
        </w:rPr>
        <w:t>a</w:t>
      </w:r>
      <w:r w:rsidR="00796640">
        <w:rPr>
          <w:rFonts w:ascii="Arial" w:hAnsi="Arial" w:cs="Arial"/>
          <w:color w:val="000000" w:themeColor="text1"/>
        </w:rPr>
        <w:t>s</w:t>
      </w:r>
      <w:r>
        <w:rPr>
          <w:rFonts w:ascii="Arial" w:hAnsi="Arial" w:cs="Arial"/>
          <w:color w:val="000000" w:themeColor="text1"/>
        </w:rPr>
        <w:t xml:space="preserve"> to attend until the leaders’ training is complete.</w:t>
      </w:r>
      <w:r w:rsidR="00796640">
        <w:rPr>
          <w:rFonts w:ascii="Arial" w:hAnsi="Arial" w:cs="Arial"/>
          <w:color w:val="000000" w:themeColor="text1"/>
        </w:rPr>
        <w:t xml:space="preserve"> G</w:t>
      </w:r>
      <w:r w:rsidR="00DD481B">
        <w:rPr>
          <w:rFonts w:ascii="Arial" w:hAnsi="Arial" w:cs="Arial"/>
          <w:color w:val="000000" w:themeColor="text1"/>
        </w:rPr>
        <w:t>.S.</w:t>
      </w:r>
      <w:r w:rsidR="00796640">
        <w:rPr>
          <w:rFonts w:ascii="Arial" w:hAnsi="Arial" w:cs="Arial"/>
          <w:color w:val="000000" w:themeColor="text1"/>
        </w:rPr>
        <w:t>’s training is underway and he is expected to be invested in the near future.</w:t>
      </w:r>
      <w:r>
        <w:rPr>
          <w:rFonts w:ascii="Arial" w:hAnsi="Arial" w:cs="Arial"/>
          <w:color w:val="000000" w:themeColor="text1"/>
        </w:rPr>
        <w:t xml:space="preserve"> Approx 14 beavers </w:t>
      </w:r>
      <w:r w:rsidR="00796640">
        <w:rPr>
          <w:rFonts w:ascii="Arial" w:hAnsi="Arial" w:cs="Arial"/>
          <w:color w:val="000000" w:themeColor="text1"/>
        </w:rPr>
        <w:t xml:space="preserve">currently </w:t>
      </w:r>
      <w:r>
        <w:rPr>
          <w:rFonts w:ascii="Arial" w:hAnsi="Arial" w:cs="Arial"/>
          <w:color w:val="000000" w:themeColor="text1"/>
        </w:rPr>
        <w:t xml:space="preserve">attend and </w:t>
      </w:r>
      <w:r w:rsidR="00796640">
        <w:rPr>
          <w:rFonts w:ascii="Arial" w:hAnsi="Arial" w:cs="Arial"/>
          <w:color w:val="000000" w:themeColor="text1"/>
        </w:rPr>
        <w:t>there was now a waiting list. G.W. is looking at using O.S.M. to manage group numbers.</w:t>
      </w:r>
    </w:p>
    <w:p w14:paraId="59B952A0" w14:textId="015F1827" w:rsidR="00796640" w:rsidRDefault="00796640" w:rsidP="0001780B">
      <w:pPr>
        <w:jc w:val="both"/>
        <w:rPr>
          <w:rFonts w:ascii="Arial" w:hAnsi="Arial" w:cs="Arial"/>
          <w:color w:val="000000" w:themeColor="text1"/>
        </w:rPr>
      </w:pPr>
      <w:r w:rsidRPr="001E3446">
        <w:rPr>
          <w:rFonts w:ascii="Arial" w:hAnsi="Arial" w:cs="Arial"/>
          <w:color w:val="000000" w:themeColor="text1"/>
          <w:u w:val="single"/>
        </w:rPr>
        <w:t>Cubs</w:t>
      </w:r>
      <w:r>
        <w:rPr>
          <w:rFonts w:ascii="Arial" w:hAnsi="Arial" w:cs="Arial"/>
          <w:color w:val="000000" w:themeColor="text1"/>
        </w:rPr>
        <w:t xml:space="preserve"> – G.W. gave a massive thanks to K.R. for her work with the cubs.</w:t>
      </w:r>
      <w:r w:rsidR="00E44529">
        <w:rPr>
          <w:rFonts w:ascii="Arial" w:hAnsi="Arial" w:cs="Arial"/>
          <w:color w:val="000000" w:themeColor="text1"/>
        </w:rPr>
        <w:t xml:space="preserve"> He said that she is really enthusiastic and that the cubs were loving the meetings</w:t>
      </w:r>
      <w:r w:rsidR="001E3446">
        <w:rPr>
          <w:rFonts w:ascii="Arial" w:hAnsi="Arial" w:cs="Arial"/>
          <w:color w:val="000000" w:themeColor="text1"/>
        </w:rPr>
        <w:t>,</w:t>
      </w:r>
      <w:r w:rsidR="00E44529">
        <w:rPr>
          <w:rFonts w:ascii="Arial" w:hAnsi="Arial" w:cs="Arial"/>
          <w:color w:val="000000" w:themeColor="text1"/>
        </w:rPr>
        <w:t xml:space="preserve"> resulting in the section being at capacity. </w:t>
      </w:r>
      <w:r>
        <w:rPr>
          <w:rFonts w:ascii="Arial" w:hAnsi="Arial" w:cs="Arial"/>
          <w:color w:val="000000" w:themeColor="text1"/>
        </w:rPr>
        <w:t xml:space="preserve"> Whilst it had been sad to </w:t>
      </w:r>
      <w:r w:rsidR="00687516">
        <w:rPr>
          <w:rFonts w:ascii="Arial" w:hAnsi="Arial" w:cs="Arial"/>
          <w:color w:val="000000" w:themeColor="text1"/>
        </w:rPr>
        <w:t>lose</w:t>
      </w:r>
      <w:r>
        <w:rPr>
          <w:rFonts w:ascii="Arial" w:hAnsi="Arial" w:cs="Arial"/>
          <w:color w:val="000000" w:themeColor="text1"/>
        </w:rPr>
        <w:t xml:space="preserve"> Steve and Becca Lough</w:t>
      </w:r>
      <w:r w:rsidR="00687516">
        <w:rPr>
          <w:rFonts w:ascii="Arial" w:hAnsi="Arial" w:cs="Arial"/>
          <w:color w:val="000000" w:themeColor="text1"/>
        </w:rPr>
        <w:t>h</w:t>
      </w:r>
      <w:r>
        <w:rPr>
          <w:rFonts w:ascii="Arial" w:hAnsi="Arial" w:cs="Arial"/>
          <w:color w:val="000000" w:themeColor="text1"/>
        </w:rPr>
        <w:t>ead as leaders</w:t>
      </w:r>
      <w:r w:rsidR="00E44529">
        <w:rPr>
          <w:rFonts w:ascii="Arial" w:hAnsi="Arial" w:cs="Arial"/>
          <w:color w:val="000000" w:themeColor="text1"/>
        </w:rPr>
        <w:t>, they were still supporting the group with their wealth of k</w:t>
      </w:r>
      <w:r>
        <w:rPr>
          <w:rFonts w:ascii="Arial" w:hAnsi="Arial" w:cs="Arial"/>
          <w:color w:val="000000" w:themeColor="text1"/>
        </w:rPr>
        <w:t>n</w:t>
      </w:r>
      <w:r w:rsidR="00E44529">
        <w:rPr>
          <w:rFonts w:ascii="Arial" w:hAnsi="Arial" w:cs="Arial"/>
          <w:color w:val="000000" w:themeColor="text1"/>
        </w:rPr>
        <w:t>owledge. Project</w:t>
      </w:r>
      <w:r w:rsidR="001E3446">
        <w:rPr>
          <w:rFonts w:ascii="Arial" w:hAnsi="Arial" w:cs="Arial"/>
          <w:color w:val="000000" w:themeColor="text1"/>
        </w:rPr>
        <w:t>s covered included the Chinese New Y</w:t>
      </w:r>
      <w:r w:rsidR="00E44529">
        <w:rPr>
          <w:rFonts w:ascii="Arial" w:hAnsi="Arial" w:cs="Arial"/>
          <w:color w:val="000000" w:themeColor="text1"/>
        </w:rPr>
        <w:t>ear and map work. Training for leaders was well on the way but still needed to be pushed forward. A lot of the training can be done online for ease.</w:t>
      </w:r>
    </w:p>
    <w:p w14:paraId="07D69B5A" w14:textId="77777777" w:rsidR="00D12637" w:rsidRDefault="00D12637" w:rsidP="0001780B">
      <w:pPr>
        <w:jc w:val="both"/>
        <w:rPr>
          <w:rFonts w:ascii="Arial" w:hAnsi="Arial" w:cs="Arial"/>
          <w:color w:val="000000" w:themeColor="text1"/>
          <w:u w:val="single"/>
        </w:rPr>
      </w:pPr>
    </w:p>
    <w:p w14:paraId="1485C292" w14:textId="77777777" w:rsidR="00D12637" w:rsidRDefault="00D12637" w:rsidP="0001780B">
      <w:pPr>
        <w:jc w:val="both"/>
        <w:rPr>
          <w:rFonts w:ascii="Arial" w:hAnsi="Arial" w:cs="Arial"/>
          <w:color w:val="000000" w:themeColor="text1"/>
          <w:u w:val="single"/>
        </w:rPr>
      </w:pPr>
    </w:p>
    <w:p w14:paraId="37688747" w14:textId="77777777" w:rsidR="00D12637" w:rsidRDefault="00D12637" w:rsidP="0001780B">
      <w:pPr>
        <w:jc w:val="both"/>
        <w:rPr>
          <w:rFonts w:ascii="Arial" w:hAnsi="Arial" w:cs="Arial"/>
          <w:color w:val="000000" w:themeColor="text1"/>
          <w:u w:val="single"/>
        </w:rPr>
      </w:pPr>
    </w:p>
    <w:p w14:paraId="51F06371" w14:textId="77777777" w:rsidR="00D12637" w:rsidRDefault="00D12637" w:rsidP="0001780B">
      <w:pPr>
        <w:jc w:val="both"/>
        <w:rPr>
          <w:rFonts w:ascii="Arial" w:hAnsi="Arial" w:cs="Arial"/>
          <w:color w:val="000000" w:themeColor="text1"/>
          <w:u w:val="single"/>
        </w:rPr>
      </w:pPr>
    </w:p>
    <w:p w14:paraId="0C79E005" w14:textId="77777777" w:rsidR="00D12637" w:rsidRDefault="00D12637" w:rsidP="0001780B">
      <w:pPr>
        <w:jc w:val="both"/>
        <w:rPr>
          <w:rFonts w:ascii="Arial" w:hAnsi="Arial" w:cs="Arial"/>
          <w:color w:val="000000" w:themeColor="text1"/>
          <w:u w:val="single"/>
        </w:rPr>
      </w:pPr>
    </w:p>
    <w:p w14:paraId="2DDF351B" w14:textId="53D09303" w:rsidR="00D12637" w:rsidRDefault="00D12637" w:rsidP="00D12637">
      <w:pPr>
        <w:jc w:val="both"/>
        <w:rPr>
          <w:rFonts w:ascii="Arial" w:hAnsi="Arial" w:cs="Arial"/>
          <w:color w:val="000000" w:themeColor="text1"/>
        </w:rPr>
      </w:pPr>
      <w:r w:rsidRPr="005A4BE6">
        <w:rPr>
          <w:rFonts w:ascii="Arial" w:hAnsi="Arial" w:cs="Arial"/>
          <w:b/>
          <w:color w:val="000000" w:themeColor="text1"/>
        </w:rPr>
        <w:t>8. GSL Report</w:t>
      </w:r>
      <w:r>
        <w:rPr>
          <w:rFonts w:ascii="Arial" w:hAnsi="Arial" w:cs="Arial"/>
          <w:color w:val="000000" w:themeColor="text1"/>
        </w:rPr>
        <w:t xml:space="preserve"> Cont’d</w:t>
      </w:r>
    </w:p>
    <w:p w14:paraId="35A39BCB" w14:textId="0E23BF98" w:rsidR="001E3446" w:rsidRDefault="00E44529" w:rsidP="0001780B">
      <w:pPr>
        <w:jc w:val="both"/>
        <w:rPr>
          <w:rFonts w:ascii="Arial" w:hAnsi="Arial" w:cs="Arial"/>
          <w:color w:val="000000" w:themeColor="text1"/>
        </w:rPr>
      </w:pPr>
      <w:r w:rsidRPr="001E3446">
        <w:rPr>
          <w:rFonts w:ascii="Arial" w:hAnsi="Arial" w:cs="Arial"/>
          <w:color w:val="000000" w:themeColor="text1"/>
          <w:u w:val="single"/>
        </w:rPr>
        <w:lastRenderedPageBreak/>
        <w:t>General</w:t>
      </w:r>
      <w:r w:rsidR="001E3446">
        <w:rPr>
          <w:rFonts w:ascii="Arial" w:hAnsi="Arial" w:cs="Arial"/>
          <w:color w:val="000000" w:themeColor="text1"/>
        </w:rPr>
        <w:t xml:space="preserve"> </w:t>
      </w:r>
    </w:p>
    <w:p w14:paraId="609C8227" w14:textId="77777777" w:rsidR="001E3446" w:rsidRDefault="00E44529" w:rsidP="001E3446">
      <w:pPr>
        <w:spacing w:after="120"/>
        <w:jc w:val="both"/>
        <w:rPr>
          <w:rFonts w:ascii="Arial" w:hAnsi="Arial" w:cs="Arial"/>
          <w:color w:val="000000" w:themeColor="text1"/>
        </w:rPr>
      </w:pPr>
      <w:r>
        <w:rPr>
          <w:rFonts w:ascii="Arial" w:hAnsi="Arial" w:cs="Arial"/>
          <w:color w:val="000000" w:themeColor="text1"/>
        </w:rPr>
        <w:t xml:space="preserve">The group have an overall target number of 50 children and the recent census reported 42. </w:t>
      </w:r>
    </w:p>
    <w:p w14:paraId="6F39EFFA" w14:textId="77777777" w:rsidR="00E44529" w:rsidRPr="00A87FFE" w:rsidRDefault="00430FC1" w:rsidP="001E3446">
      <w:pPr>
        <w:spacing w:after="120"/>
        <w:jc w:val="both"/>
        <w:rPr>
          <w:rFonts w:ascii="Arial" w:hAnsi="Arial" w:cs="Arial"/>
        </w:rPr>
      </w:pPr>
      <w:r w:rsidRPr="00430FC1">
        <w:rPr>
          <w:rFonts w:ascii="Arial" w:hAnsi="Arial" w:cs="Arial"/>
        </w:rPr>
        <w:t xml:space="preserve">Potential </w:t>
      </w:r>
      <w:r w:rsidRPr="00A87FFE">
        <w:rPr>
          <w:rFonts w:ascii="Arial" w:hAnsi="Arial" w:cs="Arial"/>
        </w:rPr>
        <w:t>new executive committee members had been identified</w:t>
      </w:r>
      <w:r w:rsidR="001E3446">
        <w:rPr>
          <w:rFonts w:ascii="Arial" w:hAnsi="Arial" w:cs="Arial"/>
        </w:rPr>
        <w:t xml:space="preserve"> as follows</w:t>
      </w:r>
      <w:r w:rsidRPr="00A87FFE">
        <w:rPr>
          <w:rFonts w:ascii="Arial" w:hAnsi="Arial" w:cs="Arial"/>
        </w:rPr>
        <w:t>:</w:t>
      </w:r>
    </w:p>
    <w:p w14:paraId="1CB8338C" w14:textId="77777777" w:rsidR="00430FC1" w:rsidRPr="001E3446" w:rsidRDefault="00430FC1" w:rsidP="001E3446">
      <w:pPr>
        <w:pStyle w:val="ListParagraph"/>
        <w:numPr>
          <w:ilvl w:val="0"/>
          <w:numId w:val="17"/>
        </w:numPr>
        <w:jc w:val="both"/>
        <w:rPr>
          <w:rFonts w:ascii="Arial" w:hAnsi="Arial" w:cs="Arial"/>
        </w:rPr>
      </w:pPr>
      <w:r w:rsidRPr="001E3446">
        <w:rPr>
          <w:rFonts w:ascii="Arial" w:hAnsi="Arial" w:cs="Arial"/>
        </w:rPr>
        <w:t xml:space="preserve">A beaver parent </w:t>
      </w:r>
      <w:r w:rsidR="001E3446" w:rsidRPr="00A87FFE">
        <w:rPr>
          <w:rFonts w:ascii="Arial" w:hAnsi="Arial" w:cs="Arial"/>
        </w:rPr>
        <w:t xml:space="preserve">(Not currently present) </w:t>
      </w:r>
      <w:r w:rsidRPr="001E3446">
        <w:rPr>
          <w:rFonts w:ascii="Arial" w:hAnsi="Arial" w:cs="Arial"/>
        </w:rPr>
        <w:t>was looking at the secretarial role</w:t>
      </w:r>
      <w:r w:rsidR="001E3446">
        <w:rPr>
          <w:rFonts w:ascii="Arial" w:hAnsi="Arial" w:cs="Arial"/>
        </w:rPr>
        <w:t xml:space="preserve"> </w:t>
      </w:r>
      <w:r w:rsidRPr="001E3446">
        <w:rPr>
          <w:rFonts w:ascii="Arial" w:hAnsi="Arial" w:cs="Arial"/>
        </w:rPr>
        <w:t xml:space="preserve">– </w:t>
      </w:r>
      <w:r w:rsidRPr="001E3446">
        <w:rPr>
          <w:rFonts w:ascii="Arial" w:hAnsi="Arial" w:cs="Arial"/>
          <w:color w:val="FF0000"/>
        </w:rPr>
        <w:t>To be followed up</w:t>
      </w:r>
    </w:p>
    <w:p w14:paraId="619E40B9" w14:textId="77777777" w:rsidR="00430FC1" w:rsidRDefault="0036135B" w:rsidP="00537DE8">
      <w:pPr>
        <w:pStyle w:val="ListParagraph"/>
        <w:numPr>
          <w:ilvl w:val="0"/>
          <w:numId w:val="17"/>
        </w:numPr>
        <w:spacing w:after="120" w:line="240" w:lineRule="auto"/>
        <w:jc w:val="both"/>
        <w:rPr>
          <w:rFonts w:ascii="Arial" w:hAnsi="Arial" w:cs="Arial"/>
        </w:rPr>
      </w:pPr>
      <w:r w:rsidRPr="001E3446">
        <w:rPr>
          <w:rFonts w:ascii="Arial" w:hAnsi="Arial" w:cs="Arial"/>
        </w:rPr>
        <w:t>S Park (parent of 2 cubs and a scout)</w:t>
      </w:r>
      <w:r w:rsidR="00A87FFE" w:rsidRPr="001E3446">
        <w:rPr>
          <w:rFonts w:ascii="Arial" w:hAnsi="Arial" w:cs="Arial"/>
        </w:rPr>
        <w:t xml:space="preserve"> had been</w:t>
      </w:r>
      <w:r w:rsidRPr="001E3446">
        <w:rPr>
          <w:rFonts w:ascii="Arial" w:hAnsi="Arial" w:cs="Arial"/>
        </w:rPr>
        <w:t xml:space="preserve"> asked if he would consider the role of parent representative on the committee</w:t>
      </w:r>
      <w:r w:rsidR="001E3446">
        <w:rPr>
          <w:rFonts w:ascii="Arial" w:hAnsi="Arial" w:cs="Arial"/>
        </w:rPr>
        <w:t xml:space="preserve"> – See 10.e) below</w:t>
      </w:r>
    </w:p>
    <w:p w14:paraId="0F25E243" w14:textId="77777777" w:rsidR="00537DE8" w:rsidRPr="001E3446" w:rsidRDefault="00537DE8" w:rsidP="00537DE8">
      <w:pPr>
        <w:pStyle w:val="ListParagraph"/>
        <w:spacing w:after="120" w:line="240" w:lineRule="auto"/>
        <w:jc w:val="both"/>
        <w:rPr>
          <w:rFonts w:ascii="Arial" w:hAnsi="Arial" w:cs="Arial"/>
        </w:rPr>
      </w:pPr>
    </w:p>
    <w:p w14:paraId="3B65CAC7" w14:textId="77777777" w:rsidR="00A87FFE" w:rsidRDefault="00537DE8" w:rsidP="00537DE8">
      <w:pPr>
        <w:pStyle w:val="ListParagraph"/>
        <w:spacing w:after="120" w:line="240" w:lineRule="auto"/>
        <w:ind w:left="0"/>
        <w:jc w:val="both"/>
        <w:rPr>
          <w:rFonts w:ascii="Arial" w:hAnsi="Arial" w:cs="Arial"/>
        </w:rPr>
      </w:pPr>
      <w:r>
        <w:rPr>
          <w:rFonts w:ascii="Arial" w:hAnsi="Arial" w:cs="Arial"/>
        </w:rPr>
        <w:t>P</w:t>
      </w:r>
      <w:r w:rsidR="00A87FFE">
        <w:rPr>
          <w:rFonts w:ascii="Arial" w:hAnsi="Arial" w:cs="Arial"/>
        </w:rPr>
        <w:t>olicies were now being reviewed regularly (3 or 4 at each meeting)</w:t>
      </w:r>
    </w:p>
    <w:p w14:paraId="4B21151A" w14:textId="77777777" w:rsidR="00537DE8" w:rsidRDefault="00537DE8" w:rsidP="00537DE8">
      <w:pPr>
        <w:pStyle w:val="ListParagraph"/>
        <w:spacing w:after="120" w:line="240" w:lineRule="auto"/>
        <w:ind w:left="0"/>
        <w:jc w:val="both"/>
        <w:rPr>
          <w:rFonts w:ascii="Arial" w:hAnsi="Arial" w:cs="Arial"/>
        </w:rPr>
      </w:pPr>
    </w:p>
    <w:p w14:paraId="4F3353FF" w14:textId="36F27555" w:rsidR="00A87FFE" w:rsidRDefault="00A87FFE" w:rsidP="00537DE8">
      <w:pPr>
        <w:pStyle w:val="ListParagraph"/>
        <w:spacing w:after="120"/>
        <w:ind w:left="0"/>
        <w:jc w:val="both"/>
        <w:rPr>
          <w:rFonts w:ascii="Arial" w:hAnsi="Arial" w:cs="Arial"/>
        </w:rPr>
      </w:pPr>
      <w:r>
        <w:rPr>
          <w:rFonts w:ascii="Arial" w:hAnsi="Arial" w:cs="Arial"/>
        </w:rPr>
        <w:t>Hut maintenance was progressing, not a</w:t>
      </w:r>
      <w:r w:rsidR="00D12637">
        <w:rPr>
          <w:rFonts w:ascii="Arial" w:hAnsi="Arial" w:cs="Arial"/>
        </w:rPr>
        <w:t>s</w:t>
      </w:r>
      <w:r>
        <w:rPr>
          <w:rFonts w:ascii="Arial" w:hAnsi="Arial" w:cs="Arial"/>
        </w:rPr>
        <w:t xml:space="preserve"> quickly as G.W. would like, but progressing none the less</w:t>
      </w:r>
    </w:p>
    <w:p w14:paraId="7F2A3766" w14:textId="77777777" w:rsidR="00537DE8" w:rsidRDefault="00537DE8" w:rsidP="00537DE8">
      <w:pPr>
        <w:pStyle w:val="ListParagraph"/>
        <w:spacing w:after="120"/>
        <w:ind w:left="0"/>
        <w:jc w:val="both"/>
        <w:rPr>
          <w:rFonts w:ascii="Arial" w:hAnsi="Arial" w:cs="Arial"/>
        </w:rPr>
      </w:pPr>
    </w:p>
    <w:p w14:paraId="119C3520" w14:textId="77777777" w:rsidR="00A87FFE" w:rsidRDefault="00A87FFE" w:rsidP="00537DE8">
      <w:pPr>
        <w:pStyle w:val="ListParagraph"/>
        <w:spacing w:after="120"/>
        <w:ind w:left="0"/>
        <w:jc w:val="both"/>
        <w:rPr>
          <w:rFonts w:ascii="Arial" w:hAnsi="Arial" w:cs="Arial"/>
        </w:rPr>
      </w:pPr>
      <w:r>
        <w:rPr>
          <w:rFonts w:ascii="Arial" w:hAnsi="Arial" w:cs="Arial"/>
        </w:rPr>
        <w:t>G.W. thanked the executive committee and leaders.</w:t>
      </w:r>
    </w:p>
    <w:p w14:paraId="30AEC3D9" w14:textId="77777777" w:rsidR="00537DE8" w:rsidRDefault="00537DE8" w:rsidP="00537DE8">
      <w:pPr>
        <w:pStyle w:val="ListParagraph"/>
        <w:spacing w:after="120"/>
        <w:ind w:left="0"/>
        <w:jc w:val="both"/>
        <w:rPr>
          <w:rFonts w:ascii="Arial" w:hAnsi="Arial" w:cs="Arial"/>
        </w:rPr>
      </w:pPr>
    </w:p>
    <w:p w14:paraId="3B9C30A7" w14:textId="77777777" w:rsidR="00A87FFE" w:rsidRDefault="00A87FFE" w:rsidP="00A87FFE">
      <w:pPr>
        <w:pStyle w:val="ListParagraph"/>
        <w:ind w:left="0"/>
        <w:jc w:val="both"/>
        <w:rPr>
          <w:rFonts w:ascii="Arial" w:hAnsi="Arial" w:cs="Arial"/>
        </w:rPr>
      </w:pPr>
      <w:r>
        <w:rPr>
          <w:rFonts w:ascii="Arial" w:hAnsi="Arial" w:cs="Arial"/>
        </w:rPr>
        <w:t>P.W. added that thanks were also given to the Parish Council for their support in the recruitment campaign and to those from the District, especially Nicola Abbot, who had restarted the beaver section.</w:t>
      </w:r>
    </w:p>
    <w:p w14:paraId="720341D1" w14:textId="77777777" w:rsidR="0036135B" w:rsidRDefault="0036135B" w:rsidP="00430FC1">
      <w:pPr>
        <w:pStyle w:val="ListParagraph"/>
        <w:jc w:val="both"/>
        <w:rPr>
          <w:rFonts w:ascii="Arial" w:hAnsi="Arial" w:cs="Arial"/>
          <w:color w:val="FF0000"/>
        </w:rPr>
      </w:pPr>
    </w:p>
    <w:p w14:paraId="0200F640" w14:textId="77777777" w:rsidR="00A87FFE" w:rsidRDefault="00A87FFE" w:rsidP="00537DE8">
      <w:pPr>
        <w:pStyle w:val="ListParagraph"/>
        <w:spacing w:after="120"/>
        <w:ind w:left="0"/>
        <w:jc w:val="both"/>
        <w:rPr>
          <w:rFonts w:ascii="Arial" w:hAnsi="Arial" w:cs="Arial"/>
          <w:b/>
        </w:rPr>
      </w:pPr>
      <w:r w:rsidRPr="00A87FFE">
        <w:rPr>
          <w:rFonts w:ascii="Arial" w:hAnsi="Arial" w:cs="Arial"/>
          <w:b/>
        </w:rPr>
        <w:t>9. Other Items</w:t>
      </w:r>
    </w:p>
    <w:p w14:paraId="79F3AA85" w14:textId="77777777" w:rsidR="00A87FFE" w:rsidRPr="00A87FFE" w:rsidRDefault="00A87FFE" w:rsidP="00537DE8">
      <w:pPr>
        <w:pStyle w:val="ListParagraph"/>
        <w:spacing w:after="120"/>
        <w:ind w:left="0"/>
        <w:jc w:val="both"/>
        <w:rPr>
          <w:rFonts w:ascii="Arial" w:hAnsi="Arial" w:cs="Arial"/>
          <w:b/>
        </w:rPr>
      </w:pPr>
    </w:p>
    <w:p w14:paraId="13E1B625" w14:textId="77777777" w:rsidR="00A87FFE" w:rsidRDefault="00A87FFE" w:rsidP="00537DE8">
      <w:pPr>
        <w:pStyle w:val="ListParagraph"/>
        <w:spacing w:after="120"/>
        <w:ind w:left="0"/>
        <w:jc w:val="both"/>
        <w:rPr>
          <w:rFonts w:ascii="Arial" w:hAnsi="Arial" w:cs="Arial"/>
        </w:rPr>
      </w:pPr>
      <w:r>
        <w:rPr>
          <w:rFonts w:ascii="Arial" w:hAnsi="Arial" w:cs="Arial"/>
        </w:rPr>
        <w:t>There were no other items</w:t>
      </w:r>
    </w:p>
    <w:p w14:paraId="55155D5E" w14:textId="77777777" w:rsidR="00A87FFE" w:rsidRDefault="00A87FFE" w:rsidP="00537DE8">
      <w:pPr>
        <w:pStyle w:val="ListParagraph"/>
        <w:spacing w:after="120"/>
        <w:ind w:left="0"/>
        <w:jc w:val="both"/>
        <w:rPr>
          <w:rFonts w:ascii="Arial" w:hAnsi="Arial" w:cs="Arial"/>
        </w:rPr>
      </w:pPr>
    </w:p>
    <w:p w14:paraId="2FABB445" w14:textId="77777777" w:rsidR="00A87FFE" w:rsidRDefault="00A87FFE" w:rsidP="00537DE8">
      <w:pPr>
        <w:pStyle w:val="ListParagraph"/>
        <w:spacing w:after="120"/>
        <w:ind w:left="0"/>
        <w:jc w:val="both"/>
        <w:rPr>
          <w:rFonts w:ascii="Arial" w:hAnsi="Arial" w:cs="Arial"/>
          <w:b/>
        </w:rPr>
      </w:pPr>
      <w:r w:rsidRPr="00A87FFE">
        <w:rPr>
          <w:rFonts w:ascii="Arial" w:hAnsi="Arial" w:cs="Arial"/>
          <w:b/>
        </w:rPr>
        <w:t>10. Election of Officers and Members</w:t>
      </w:r>
    </w:p>
    <w:p w14:paraId="692F7BBA" w14:textId="77777777" w:rsidR="00A87FFE" w:rsidRDefault="00A87FFE" w:rsidP="00537DE8">
      <w:pPr>
        <w:pStyle w:val="ListParagraph"/>
        <w:spacing w:after="120"/>
        <w:ind w:left="0"/>
        <w:jc w:val="both"/>
        <w:rPr>
          <w:rFonts w:ascii="Arial" w:hAnsi="Arial" w:cs="Arial"/>
          <w:b/>
        </w:rPr>
      </w:pPr>
    </w:p>
    <w:p w14:paraId="5DAA8568" w14:textId="77777777" w:rsidR="008E7522" w:rsidRDefault="008E7522" w:rsidP="008E7522">
      <w:pPr>
        <w:pStyle w:val="ListParagraph"/>
        <w:numPr>
          <w:ilvl w:val="0"/>
          <w:numId w:val="20"/>
        </w:numPr>
        <w:jc w:val="both"/>
        <w:rPr>
          <w:rFonts w:ascii="Arial" w:hAnsi="Arial" w:cs="Arial"/>
        </w:rPr>
      </w:pPr>
      <w:r>
        <w:rPr>
          <w:rFonts w:ascii="Arial" w:hAnsi="Arial" w:cs="Arial"/>
        </w:rPr>
        <w:t>Chairman</w:t>
      </w:r>
    </w:p>
    <w:p w14:paraId="71CCC3C4" w14:textId="77777777" w:rsidR="008E7522" w:rsidRDefault="008E7522" w:rsidP="008E7522">
      <w:pPr>
        <w:pStyle w:val="ListParagraph"/>
        <w:jc w:val="both"/>
        <w:rPr>
          <w:rFonts w:ascii="Arial" w:hAnsi="Arial" w:cs="Arial"/>
        </w:rPr>
      </w:pPr>
      <w:r w:rsidRPr="008E7522">
        <w:rPr>
          <w:rFonts w:ascii="Arial" w:hAnsi="Arial" w:cs="Arial"/>
        </w:rPr>
        <w:t>P.W.</w:t>
      </w:r>
      <w:r>
        <w:rPr>
          <w:rFonts w:ascii="Arial" w:hAnsi="Arial" w:cs="Arial"/>
        </w:rPr>
        <w:t xml:space="preserve"> stood down as chairman and handed over to G.W. who nominated P.W. to be appointed chairman and it was unanimously agreed.</w:t>
      </w:r>
    </w:p>
    <w:p w14:paraId="577F2000" w14:textId="77777777" w:rsidR="008E7522" w:rsidRDefault="008E7522" w:rsidP="008E7522">
      <w:pPr>
        <w:pStyle w:val="ListParagraph"/>
        <w:ind w:hanging="294"/>
        <w:jc w:val="both"/>
        <w:rPr>
          <w:rFonts w:ascii="Arial" w:hAnsi="Arial" w:cs="Arial"/>
        </w:rPr>
      </w:pPr>
      <w:r>
        <w:rPr>
          <w:rFonts w:ascii="Arial" w:hAnsi="Arial" w:cs="Arial"/>
        </w:rPr>
        <w:t>b) Secretary</w:t>
      </w:r>
    </w:p>
    <w:p w14:paraId="42FB8C1F" w14:textId="77777777" w:rsidR="00537DE8" w:rsidRDefault="008E7522" w:rsidP="00537DE8">
      <w:pPr>
        <w:pStyle w:val="ListParagraph"/>
        <w:jc w:val="both"/>
        <w:rPr>
          <w:rFonts w:ascii="Arial" w:hAnsi="Arial" w:cs="Arial"/>
        </w:rPr>
      </w:pPr>
      <w:r>
        <w:rPr>
          <w:rFonts w:ascii="Arial" w:hAnsi="Arial" w:cs="Arial"/>
        </w:rPr>
        <w:t>It was hope</w:t>
      </w:r>
      <w:r w:rsidR="00537DE8">
        <w:rPr>
          <w:rFonts w:ascii="Arial" w:hAnsi="Arial" w:cs="Arial"/>
        </w:rPr>
        <w:t>d</w:t>
      </w:r>
      <w:r>
        <w:rPr>
          <w:rFonts w:ascii="Arial" w:hAnsi="Arial" w:cs="Arial"/>
        </w:rPr>
        <w:t xml:space="preserve"> that Liz Peck</w:t>
      </w:r>
      <w:r w:rsidR="00537DE8">
        <w:rPr>
          <w:rFonts w:ascii="Arial" w:hAnsi="Arial" w:cs="Arial"/>
        </w:rPr>
        <w:t xml:space="preserve"> (a beaver parent)</w:t>
      </w:r>
      <w:r>
        <w:rPr>
          <w:rFonts w:ascii="Arial" w:hAnsi="Arial" w:cs="Arial"/>
        </w:rPr>
        <w:t xml:space="preserve"> would take on the role of secretary</w:t>
      </w:r>
    </w:p>
    <w:p w14:paraId="473B5F39" w14:textId="77777777" w:rsidR="008E7522" w:rsidRPr="00537DE8" w:rsidRDefault="00537DE8" w:rsidP="00537DE8">
      <w:pPr>
        <w:pStyle w:val="ListParagraph"/>
        <w:ind w:left="426"/>
        <w:jc w:val="both"/>
        <w:rPr>
          <w:rFonts w:ascii="Arial" w:hAnsi="Arial" w:cs="Arial"/>
        </w:rPr>
      </w:pPr>
      <w:r>
        <w:rPr>
          <w:rFonts w:ascii="Arial" w:hAnsi="Arial" w:cs="Arial"/>
        </w:rPr>
        <w:t xml:space="preserve">c) </w:t>
      </w:r>
      <w:r w:rsidR="008E7522" w:rsidRPr="00537DE8">
        <w:rPr>
          <w:rFonts w:ascii="Arial" w:hAnsi="Arial" w:cs="Arial"/>
        </w:rPr>
        <w:t>Treasurer</w:t>
      </w:r>
    </w:p>
    <w:p w14:paraId="4BC0DF01" w14:textId="2B99EC01" w:rsidR="008E7522" w:rsidRDefault="008E7522" w:rsidP="00655FD2">
      <w:pPr>
        <w:pStyle w:val="ListParagraph"/>
        <w:jc w:val="both"/>
        <w:rPr>
          <w:rFonts w:ascii="Arial" w:hAnsi="Arial" w:cs="Arial"/>
        </w:rPr>
      </w:pPr>
      <w:r>
        <w:rPr>
          <w:rFonts w:ascii="Arial" w:hAnsi="Arial" w:cs="Arial"/>
        </w:rPr>
        <w:t xml:space="preserve">N.S. </w:t>
      </w:r>
      <w:r w:rsidR="00D12637">
        <w:rPr>
          <w:rFonts w:ascii="Arial" w:hAnsi="Arial" w:cs="Arial"/>
        </w:rPr>
        <w:t>proposed</w:t>
      </w:r>
      <w:r>
        <w:rPr>
          <w:rFonts w:ascii="Arial" w:hAnsi="Arial" w:cs="Arial"/>
        </w:rPr>
        <w:t xml:space="preserve"> that J.S. remain as treasurer and this was agreed</w:t>
      </w:r>
    </w:p>
    <w:p w14:paraId="41380646" w14:textId="77777777" w:rsidR="008E7522" w:rsidRPr="00537DE8" w:rsidRDefault="008E7522" w:rsidP="00537DE8">
      <w:pPr>
        <w:pStyle w:val="ListParagraph"/>
        <w:numPr>
          <w:ilvl w:val="0"/>
          <w:numId w:val="23"/>
        </w:numPr>
        <w:jc w:val="both"/>
        <w:rPr>
          <w:rFonts w:ascii="Arial" w:hAnsi="Arial" w:cs="Arial"/>
        </w:rPr>
      </w:pPr>
      <w:r w:rsidRPr="00537DE8">
        <w:rPr>
          <w:rFonts w:ascii="Arial" w:hAnsi="Arial" w:cs="Arial"/>
        </w:rPr>
        <w:t>Section Reps (Leaders)</w:t>
      </w:r>
    </w:p>
    <w:p w14:paraId="1D558E43" w14:textId="77777777" w:rsidR="008E7522" w:rsidRDefault="00655FD2" w:rsidP="00655FD2">
      <w:pPr>
        <w:pStyle w:val="ListParagraph"/>
        <w:jc w:val="both"/>
        <w:rPr>
          <w:rFonts w:ascii="Arial" w:hAnsi="Arial" w:cs="Arial"/>
        </w:rPr>
      </w:pPr>
      <w:r>
        <w:rPr>
          <w:rFonts w:ascii="Arial" w:hAnsi="Arial" w:cs="Arial"/>
        </w:rPr>
        <w:t>M.J. and K.R. confirmed they were happy to continue to</w:t>
      </w:r>
      <w:r w:rsidR="00DD481B">
        <w:rPr>
          <w:rFonts w:ascii="Arial" w:hAnsi="Arial" w:cs="Arial"/>
        </w:rPr>
        <w:t xml:space="preserve"> represent the leaders, plus G.S.</w:t>
      </w:r>
      <w:r>
        <w:rPr>
          <w:rFonts w:ascii="Arial" w:hAnsi="Arial" w:cs="Arial"/>
        </w:rPr>
        <w:t xml:space="preserve"> when possible. It was noted that leaders used to be automatically included on the executive committee, but now had to opt in.</w:t>
      </w:r>
    </w:p>
    <w:p w14:paraId="763F6A37" w14:textId="77777777" w:rsidR="00655FD2" w:rsidRDefault="00537DE8" w:rsidP="00655FD2">
      <w:pPr>
        <w:pStyle w:val="ListParagraph"/>
        <w:ind w:hanging="294"/>
        <w:jc w:val="both"/>
        <w:rPr>
          <w:rFonts w:ascii="Arial" w:hAnsi="Arial" w:cs="Arial"/>
        </w:rPr>
      </w:pPr>
      <w:r>
        <w:rPr>
          <w:rFonts w:ascii="Arial" w:hAnsi="Arial" w:cs="Arial"/>
        </w:rPr>
        <w:t>e</w:t>
      </w:r>
      <w:r w:rsidR="00655FD2">
        <w:rPr>
          <w:rFonts w:ascii="Arial" w:hAnsi="Arial" w:cs="Arial"/>
        </w:rPr>
        <w:t>) Section Reps (Parents)</w:t>
      </w:r>
    </w:p>
    <w:p w14:paraId="79DAC3ED" w14:textId="77777777" w:rsidR="00655FD2" w:rsidRDefault="00655FD2" w:rsidP="00655FD2">
      <w:pPr>
        <w:pStyle w:val="ListParagraph"/>
        <w:jc w:val="both"/>
        <w:rPr>
          <w:rFonts w:ascii="Arial" w:hAnsi="Arial" w:cs="Arial"/>
        </w:rPr>
      </w:pPr>
      <w:r>
        <w:rPr>
          <w:rFonts w:ascii="Arial" w:hAnsi="Arial" w:cs="Arial"/>
        </w:rPr>
        <w:t>S.P. was asked if he would consider representing parents on the committee. It was exp</w:t>
      </w:r>
      <w:r w:rsidR="00537DE8">
        <w:rPr>
          <w:rFonts w:ascii="Arial" w:hAnsi="Arial" w:cs="Arial"/>
        </w:rPr>
        <w:t>l</w:t>
      </w:r>
      <w:r>
        <w:rPr>
          <w:rFonts w:ascii="Arial" w:hAnsi="Arial" w:cs="Arial"/>
        </w:rPr>
        <w:t>ained that there were 6 meetings per year, and S.P agreed</w:t>
      </w:r>
    </w:p>
    <w:p w14:paraId="589B565B" w14:textId="77777777" w:rsidR="00655FD2" w:rsidRDefault="00655FD2" w:rsidP="00655FD2">
      <w:pPr>
        <w:pStyle w:val="ListParagraph"/>
        <w:jc w:val="both"/>
        <w:rPr>
          <w:rFonts w:ascii="Arial" w:hAnsi="Arial" w:cs="Arial"/>
        </w:rPr>
      </w:pPr>
    </w:p>
    <w:p w14:paraId="5A4CB341" w14:textId="77777777" w:rsidR="00655FD2" w:rsidRDefault="00655FD2" w:rsidP="00655FD2">
      <w:pPr>
        <w:pStyle w:val="ListParagraph"/>
        <w:ind w:hanging="720"/>
        <w:jc w:val="both"/>
        <w:rPr>
          <w:rFonts w:ascii="Arial" w:hAnsi="Arial" w:cs="Arial"/>
          <w:b/>
        </w:rPr>
      </w:pPr>
      <w:r w:rsidRPr="00655FD2">
        <w:rPr>
          <w:rFonts w:ascii="Arial" w:hAnsi="Arial" w:cs="Arial"/>
          <w:b/>
        </w:rPr>
        <w:t>11. Nominations to “Joint Committee” for land &amp; property trust</w:t>
      </w:r>
    </w:p>
    <w:p w14:paraId="4B85A86B" w14:textId="77777777" w:rsidR="00655FD2" w:rsidRDefault="00436A39" w:rsidP="00436A39">
      <w:pPr>
        <w:pStyle w:val="ListParagraph"/>
        <w:ind w:left="0"/>
        <w:jc w:val="both"/>
        <w:rPr>
          <w:rFonts w:ascii="Arial" w:hAnsi="Arial" w:cs="Arial"/>
        </w:rPr>
      </w:pPr>
      <w:r w:rsidRPr="00436A39">
        <w:rPr>
          <w:rFonts w:ascii="Arial" w:hAnsi="Arial" w:cs="Arial"/>
        </w:rPr>
        <w:t>S</w:t>
      </w:r>
      <w:r>
        <w:rPr>
          <w:rFonts w:ascii="Arial" w:hAnsi="Arial" w:cs="Arial"/>
        </w:rPr>
        <w:t>ince withdrawing from all responsibilities regarding the Joint Management Committee for the land and property more than 16 years ago, Barlaston Guide Company has not been in contact to resume or contribute to their obligations at any time since the last A.G.M.</w:t>
      </w:r>
    </w:p>
    <w:p w14:paraId="619AE89C" w14:textId="77777777" w:rsidR="00436A39" w:rsidRDefault="00436A39" w:rsidP="00436A39">
      <w:pPr>
        <w:pStyle w:val="ListParagraph"/>
        <w:ind w:left="0"/>
        <w:jc w:val="both"/>
        <w:rPr>
          <w:rFonts w:ascii="Arial" w:hAnsi="Arial" w:cs="Arial"/>
        </w:rPr>
      </w:pPr>
      <w:r>
        <w:rPr>
          <w:rFonts w:ascii="Arial" w:hAnsi="Arial" w:cs="Arial"/>
        </w:rPr>
        <w:t>P.W. proposed that the members of the current Joint Management Committee continue in their respective roles, having been assured that the Scout Trust Corporation is happy with this arrangement. Agreed unanimously by all present.</w:t>
      </w:r>
    </w:p>
    <w:p w14:paraId="0EDA9D6A" w14:textId="64BEFF75" w:rsidR="00436A39" w:rsidRDefault="00436A39" w:rsidP="00436A39">
      <w:pPr>
        <w:pStyle w:val="ListParagraph"/>
        <w:ind w:left="0"/>
        <w:jc w:val="both"/>
        <w:rPr>
          <w:rFonts w:ascii="Arial" w:hAnsi="Arial" w:cs="Arial"/>
        </w:rPr>
      </w:pPr>
      <w:r>
        <w:rPr>
          <w:rFonts w:ascii="Arial" w:hAnsi="Arial" w:cs="Arial"/>
        </w:rPr>
        <w:t>The 5 members of the Joint Management Committee are therefore the three officers of Barlaston &amp; Tittensor Scout Group (Chair – Paul Westwood, Secretary – Vacant, &amp; Treasurer – Julia Spight), GSL – Gareth Westwood and SL – Marj Jo</w:t>
      </w:r>
      <w:r w:rsidR="00D12637">
        <w:rPr>
          <w:rFonts w:ascii="Arial" w:hAnsi="Arial" w:cs="Arial"/>
        </w:rPr>
        <w:t>p</w:t>
      </w:r>
      <w:r>
        <w:rPr>
          <w:rFonts w:ascii="Arial" w:hAnsi="Arial" w:cs="Arial"/>
        </w:rPr>
        <w:t>son.</w:t>
      </w:r>
    </w:p>
    <w:p w14:paraId="73D59ED5" w14:textId="77777777" w:rsidR="00436A39" w:rsidRDefault="00436A39" w:rsidP="00436A39">
      <w:pPr>
        <w:pStyle w:val="ListParagraph"/>
        <w:ind w:left="0"/>
        <w:jc w:val="both"/>
        <w:rPr>
          <w:rFonts w:ascii="Arial" w:hAnsi="Arial" w:cs="Arial"/>
        </w:rPr>
      </w:pPr>
    </w:p>
    <w:p w14:paraId="5684DA3E" w14:textId="77777777" w:rsidR="00D12637" w:rsidRDefault="00D12637" w:rsidP="00436A39">
      <w:pPr>
        <w:pStyle w:val="ListParagraph"/>
        <w:ind w:left="0"/>
        <w:jc w:val="both"/>
        <w:rPr>
          <w:rFonts w:ascii="Arial" w:hAnsi="Arial" w:cs="Arial"/>
          <w:b/>
        </w:rPr>
      </w:pPr>
    </w:p>
    <w:p w14:paraId="78337FDC" w14:textId="77777777" w:rsidR="003E3972" w:rsidRDefault="003E3972" w:rsidP="00436A39">
      <w:pPr>
        <w:pStyle w:val="ListParagraph"/>
        <w:ind w:left="0"/>
        <w:jc w:val="both"/>
        <w:rPr>
          <w:rFonts w:ascii="Arial" w:hAnsi="Arial" w:cs="Arial"/>
          <w:b/>
        </w:rPr>
      </w:pPr>
    </w:p>
    <w:p w14:paraId="653B3B7A" w14:textId="5C27A6B6" w:rsidR="00436A39" w:rsidRDefault="00436A39" w:rsidP="00436A39">
      <w:pPr>
        <w:pStyle w:val="ListParagraph"/>
        <w:ind w:left="0"/>
        <w:jc w:val="both"/>
        <w:rPr>
          <w:rFonts w:ascii="Arial" w:hAnsi="Arial" w:cs="Arial"/>
          <w:b/>
        </w:rPr>
      </w:pPr>
      <w:r w:rsidRPr="00436A39">
        <w:rPr>
          <w:rFonts w:ascii="Arial" w:hAnsi="Arial" w:cs="Arial"/>
          <w:b/>
        </w:rPr>
        <w:lastRenderedPageBreak/>
        <w:t xml:space="preserve">12. Any </w:t>
      </w:r>
      <w:r>
        <w:rPr>
          <w:rFonts w:ascii="Arial" w:hAnsi="Arial" w:cs="Arial"/>
          <w:b/>
        </w:rPr>
        <w:t>O</w:t>
      </w:r>
      <w:r w:rsidRPr="00436A39">
        <w:rPr>
          <w:rFonts w:ascii="Arial" w:hAnsi="Arial" w:cs="Arial"/>
          <w:b/>
        </w:rPr>
        <w:t xml:space="preserve">ther </w:t>
      </w:r>
      <w:r>
        <w:rPr>
          <w:rFonts w:ascii="Arial" w:hAnsi="Arial" w:cs="Arial"/>
          <w:b/>
        </w:rPr>
        <w:t>B</w:t>
      </w:r>
      <w:r w:rsidRPr="00436A39">
        <w:rPr>
          <w:rFonts w:ascii="Arial" w:hAnsi="Arial" w:cs="Arial"/>
          <w:b/>
        </w:rPr>
        <w:t>usiness</w:t>
      </w:r>
    </w:p>
    <w:p w14:paraId="2C6598F4" w14:textId="77777777" w:rsidR="00436A39" w:rsidRDefault="00436A39" w:rsidP="00436A39">
      <w:pPr>
        <w:pStyle w:val="ListParagraph"/>
        <w:ind w:left="0"/>
        <w:jc w:val="both"/>
        <w:rPr>
          <w:rFonts w:ascii="Arial" w:hAnsi="Arial" w:cs="Arial"/>
        </w:rPr>
      </w:pPr>
      <w:r w:rsidRPr="00436A39">
        <w:rPr>
          <w:rFonts w:ascii="Arial" w:hAnsi="Arial" w:cs="Arial"/>
        </w:rPr>
        <w:t>S.P.</w:t>
      </w:r>
      <w:r w:rsidR="00067314">
        <w:rPr>
          <w:rFonts w:ascii="Arial" w:hAnsi="Arial" w:cs="Arial"/>
        </w:rPr>
        <w:t xml:space="preserve"> reported that he was also involved with a cricket club, and said that the primary difference between the cricket club and the scout group was sponsorship. He believes the scouts were missing out on opportunities to advertise at the bottom of the drive. G.W. said that the scouts do have a brand centre, who can produce material to print themselves, or pass on to be printed els</w:t>
      </w:r>
      <w:r w:rsidR="00DD481B">
        <w:rPr>
          <w:rFonts w:ascii="Arial" w:hAnsi="Arial" w:cs="Arial"/>
        </w:rPr>
        <w:t>ewhere. It was reported that K.R</w:t>
      </w:r>
      <w:r w:rsidR="00067314">
        <w:rPr>
          <w:rFonts w:ascii="Arial" w:hAnsi="Arial" w:cs="Arial"/>
        </w:rPr>
        <w:t xml:space="preserve">’s daughter does printing, and also the DC was involved in printing.  </w:t>
      </w:r>
    </w:p>
    <w:p w14:paraId="50A9961E" w14:textId="6ABD22C4" w:rsidR="00067314" w:rsidRDefault="00067314" w:rsidP="00436A39">
      <w:pPr>
        <w:pStyle w:val="ListParagraph"/>
        <w:ind w:left="0"/>
        <w:jc w:val="both"/>
        <w:rPr>
          <w:rFonts w:ascii="Arial" w:hAnsi="Arial" w:cs="Arial"/>
        </w:rPr>
      </w:pPr>
      <w:r>
        <w:rPr>
          <w:rFonts w:ascii="Arial" w:hAnsi="Arial" w:cs="Arial"/>
        </w:rPr>
        <w:t>S.P. also suggested holding a free networking weekend</w:t>
      </w:r>
      <w:r w:rsidR="00FC2FEE">
        <w:rPr>
          <w:rFonts w:ascii="Arial" w:hAnsi="Arial" w:cs="Arial"/>
        </w:rPr>
        <w:t>, perhaps by way of a camp on site, which could include the exchange of surplus kit.</w:t>
      </w:r>
      <w:r>
        <w:rPr>
          <w:rFonts w:ascii="Arial" w:hAnsi="Arial" w:cs="Arial"/>
        </w:rPr>
        <w:t xml:space="preserve"> G.W. </w:t>
      </w:r>
      <w:r w:rsidR="00FC2FEE">
        <w:rPr>
          <w:rFonts w:ascii="Arial" w:hAnsi="Arial" w:cs="Arial"/>
        </w:rPr>
        <w:t>said it would be a good idea within the group initially, to bring all the leaders together, and such an event could include training, demonstrations and talks from eg, CMAT. However, he felt that until the toilet and washing facilities were improved at the hut, it was not possible to hold camps in the grounds.</w:t>
      </w:r>
    </w:p>
    <w:p w14:paraId="74EB9F2D" w14:textId="38429995" w:rsidR="003E3972" w:rsidRDefault="003E3972" w:rsidP="00436A39">
      <w:pPr>
        <w:pStyle w:val="ListParagraph"/>
        <w:ind w:left="0"/>
        <w:jc w:val="both"/>
        <w:rPr>
          <w:rFonts w:ascii="Arial" w:hAnsi="Arial" w:cs="Arial"/>
        </w:rPr>
      </w:pPr>
      <w:r>
        <w:rPr>
          <w:rFonts w:ascii="Arial" w:hAnsi="Arial" w:cs="Arial"/>
        </w:rPr>
        <w:t>P.W. reported that, whilst investigating some facts for the group’s website, he’d discovered that the drive to the hut actually had a name – Duke’s Walk and he felt we might wish to use this as part of our address. This found favour with all present.</w:t>
      </w:r>
    </w:p>
    <w:p w14:paraId="14F0CFB2" w14:textId="77777777" w:rsidR="00FC2FEE" w:rsidRDefault="00FC2FEE" w:rsidP="00436A39">
      <w:pPr>
        <w:pStyle w:val="ListParagraph"/>
        <w:ind w:left="0"/>
        <w:jc w:val="both"/>
        <w:rPr>
          <w:rFonts w:ascii="Arial" w:hAnsi="Arial" w:cs="Arial"/>
        </w:rPr>
      </w:pPr>
    </w:p>
    <w:p w14:paraId="755CAE7C" w14:textId="77777777" w:rsidR="00FC2FEE" w:rsidRDefault="00FC2FEE" w:rsidP="00436A39">
      <w:pPr>
        <w:pStyle w:val="ListParagraph"/>
        <w:ind w:left="0"/>
        <w:jc w:val="both"/>
        <w:rPr>
          <w:rFonts w:ascii="Arial" w:hAnsi="Arial" w:cs="Arial"/>
        </w:rPr>
      </w:pPr>
      <w:r w:rsidRPr="00FC2FEE">
        <w:rPr>
          <w:rFonts w:ascii="Arial" w:hAnsi="Arial" w:cs="Arial"/>
          <w:b/>
        </w:rPr>
        <w:t xml:space="preserve">13. Date, Time and Place of Next A.G.M.- </w:t>
      </w:r>
      <w:r>
        <w:rPr>
          <w:rFonts w:ascii="Arial" w:hAnsi="Arial" w:cs="Arial"/>
        </w:rPr>
        <w:t>7.30pm Friday 16</w:t>
      </w:r>
      <w:r w:rsidRPr="00FC2FEE">
        <w:rPr>
          <w:rFonts w:ascii="Arial" w:hAnsi="Arial" w:cs="Arial"/>
          <w:vertAlign w:val="superscript"/>
        </w:rPr>
        <w:t>th</w:t>
      </w:r>
      <w:r>
        <w:rPr>
          <w:rFonts w:ascii="Arial" w:hAnsi="Arial" w:cs="Arial"/>
        </w:rPr>
        <w:t xml:space="preserve"> February 2024 at the Scout Hut</w:t>
      </w:r>
    </w:p>
    <w:p w14:paraId="7F9ECE8B" w14:textId="77777777" w:rsidR="00537DE8" w:rsidRDefault="00537DE8" w:rsidP="00436A39">
      <w:pPr>
        <w:pStyle w:val="ListParagraph"/>
        <w:ind w:left="0"/>
        <w:jc w:val="both"/>
        <w:rPr>
          <w:rFonts w:ascii="Arial" w:hAnsi="Arial" w:cs="Arial"/>
        </w:rPr>
      </w:pPr>
    </w:p>
    <w:p w14:paraId="0A66A24F" w14:textId="77777777" w:rsidR="00FC2FEE" w:rsidRDefault="00FC2FEE" w:rsidP="00436A39">
      <w:pPr>
        <w:pStyle w:val="ListParagraph"/>
        <w:ind w:left="0"/>
        <w:jc w:val="both"/>
        <w:rPr>
          <w:rFonts w:ascii="Arial" w:hAnsi="Arial" w:cs="Arial"/>
        </w:rPr>
      </w:pPr>
      <w:r w:rsidRPr="007F4D1A">
        <w:rPr>
          <w:rFonts w:ascii="Arial" w:hAnsi="Arial" w:cs="Arial"/>
          <w:b/>
        </w:rPr>
        <w:t>14.</w:t>
      </w:r>
      <w:r w:rsidR="007F4D1A" w:rsidRPr="007F4D1A">
        <w:rPr>
          <w:rFonts w:ascii="Arial" w:hAnsi="Arial" w:cs="Arial"/>
          <w:b/>
        </w:rPr>
        <w:t>Close -</w:t>
      </w:r>
      <w:r>
        <w:rPr>
          <w:rFonts w:ascii="Arial" w:hAnsi="Arial" w:cs="Arial"/>
        </w:rPr>
        <w:t xml:space="preserve"> </w:t>
      </w:r>
      <w:r w:rsidR="007F4D1A">
        <w:rPr>
          <w:rFonts w:ascii="Arial" w:hAnsi="Arial" w:cs="Arial"/>
        </w:rPr>
        <w:t>The meeting closed at 8.30pm</w:t>
      </w:r>
    </w:p>
    <w:sectPr w:rsidR="00FC2FEE" w:rsidSect="0043458B">
      <w:footerReference w:type="default" r:id="rId9"/>
      <w:pgSz w:w="11906" w:h="16838"/>
      <w:pgMar w:top="737" w:right="964"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398E" w14:textId="77777777" w:rsidR="00DB1F70" w:rsidRDefault="00DB1F70" w:rsidP="0006470B">
      <w:pPr>
        <w:spacing w:after="0" w:line="240" w:lineRule="auto"/>
      </w:pPr>
      <w:r>
        <w:separator/>
      </w:r>
    </w:p>
  </w:endnote>
  <w:endnote w:type="continuationSeparator" w:id="0">
    <w:p w14:paraId="6E0D5B70" w14:textId="77777777" w:rsidR="00DB1F70" w:rsidRDefault="00DB1F70" w:rsidP="0006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553350"/>
      <w:docPartObj>
        <w:docPartGallery w:val="Page Numbers (Bottom of Page)"/>
        <w:docPartUnique/>
      </w:docPartObj>
    </w:sdtPr>
    <w:sdtEndPr>
      <w:rPr>
        <w:rFonts w:ascii="Arial" w:hAnsi="Arial" w:cs="Arial"/>
        <w:noProof/>
        <w:sz w:val="20"/>
        <w:szCs w:val="20"/>
      </w:rPr>
    </w:sdtEndPr>
    <w:sdtContent>
      <w:p w14:paraId="332C1527" w14:textId="77777777" w:rsidR="00FC2FEE" w:rsidRPr="00AA3B55" w:rsidRDefault="008B3F53">
        <w:pPr>
          <w:pStyle w:val="Footer"/>
          <w:jc w:val="center"/>
          <w:rPr>
            <w:rFonts w:ascii="Arial" w:hAnsi="Arial" w:cs="Arial"/>
            <w:sz w:val="20"/>
            <w:szCs w:val="20"/>
          </w:rPr>
        </w:pPr>
        <w:r w:rsidRPr="00AA3B55">
          <w:rPr>
            <w:rFonts w:ascii="Arial" w:hAnsi="Arial" w:cs="Arial"/>
            <w:sz w:val="20"/>
            <w:szCs w:val="20"/>
          </w:rPr>
          <w:fldChar w:fldCharType="begin"/>
        </w:r>
        <w:r w:rsidR="00FC2FEE" w:rsidRPr="00AA3B55">
          <w:rPr>
            <w:rFonts w:ascii="Arial" w:hAnsi="Arial" w:cs="Arial"/>
            <w:sz w:val="20"/>
            <w:szCs w:val="20"/>
          </w:rPr>
          <w:instrText xml:space="preserve"> PAGE   \* MERGEFORMAT </w:instrText>
        </w:r>
        <w:r w:rsidRPr="00AA3B55">
          <w:rPr>
            <w:rFonts w:ascii="Arial" w:hAnsi="Arial" w:cs="Arial"/>
            <w:sz w:val="20"/>
            <w:szCs w:val="20"/>
          </w:rPr>
          <w:fldChar w:fldCharType="separate"/>
        </w:r>
        <w:r w:rsidR="00DD481B">
          <w:rPr>
            <w:rFonts w:ascii="Arial" w:hAnsi="Arial" w:cs="Arial"/>
            <w:noProof/>
            <w:sz w:val="20"/>
            <w:szCs w:val="20"/>
          </w:rPr>
          <w:t>1</w:t>
        </w:r>
        <w:r w:rsidRPr="00AA3B55">
          <w:rPr>
            <w:rFonts w:ascii="Arial" w:hAnsi="Arial" w:cs="Arial"/>
            <w:noProof/>
            <w:sz w:val="20"/>
            <w:szCs w:val="20"/>
          </w:rPr>
          <w:fldChar w:fldCharType="end"/>
        </w:r>
      </w:p>
    </w:sdtContent>
  </w:sdt>
  <w:p w14:paraId="3D343DE1" w14:textId="77777777" w:rsidR="00FC2FEE" w:rsidRDefault="00FC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DF07" w14:textId="77777777" w:rsidR="00DB1F70" w:rsidRDefault="00DB1F70" w:rsidP="0006470B">
      <w:pPr>
        <w:spacing w:after="0" w:line="240" w:lineRule="auto"/>
      </w:pPr>
      <w:r>
        <w:separator/>
      </w:r>
    </w:p>
  </w:footnote>
  <w:footnote w:type="continuationSeparator" w:id="0">
    <w:p w14:paraId="64969101" w14:textId="77777777" w:rsidR="00DB1F70" w:rsidRDefault="00DB1F70" w:rsidP="00064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84"/>
    <w:multiLevelType w:val="hybridMultilevel"/>
    <w:tmpl w:val="6598C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C125C"/>
    <w:multiLevelType w:val="hybridMultilevel"/>
    <w:tmpl w:val="F212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21BE8"/>
    <w:multiLevelType w:val="hybridMultilevel"/>
    <w:tmpl w:val="8BA4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60B4B"/>
    <w:multiLevelType w:val="hybridMultilevel"/>
    <w:tmpl w:val="B936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C6072"/>
    <w:multiLevelType w:val="hybridMultilevel"/>
    <w:tmpl w:val="9C2C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A7EE7"/>
    <w:multiLevelType w:val="hybridMultilevel"/>
    <w:tmpl w:val="7D58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57B56"/>
    <w:multiLevelType w:val="hybridMultilevel"/>
    <w:tmpl w:val="D58AA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7470F97"/>
    <w:multiLevelType w:val="hybridMultilevel"/>
    <w:tmpl w:val="959E73C2"/>
    <w:lvl w:ilvl="0" w:tplc="3880EA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877DA"/>
    <w:multiLevelType w:val="hybridMultilevel"/>
    <w:tmpl w:val="2692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936B4"/>
    <w:multiLevelType w:val="hybridMultilevel"/>
    <w:tmpl w:val="8B1C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13439"/>
    <w:multiLevelType w:val="hybridMultilevel"/>
    <w:tmpl w:val="5546CEEC"/>
    <w:lvl w:ilvl="0" w:tplc="B0403AE2">
      <w:start w:val="4"/>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3907068"/>
    <w:multiLevelType w:val="hybridMultilevel"/>
    <w:tmpl w:val="BEE4E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5653F8"/>
    <w:multiLevelType w:val="hybridMultilevel"/>
    <w:tmpl w:val="431CE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220707"/>
    <w:multiLevelType w:val="hybridMultilevel"/>
    <w:tmpl w:val="93A0E9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F26C3"/>
    <w:multiLevelType w:val="hybridMultilevel"/>
    <w:tmpl w:val="9A924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FB53EC"/>
    <w:multiLevelType w:val="hybridMultilevel"/>
    <w:tmpl w:val="AAB67A0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8084D"/>
    <w:multiLevelType w:val="hybridMultilevel"/>
    <w:tmpl w:val="480E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C6D03"/>
    <w:multiLevelType w:val="hybridMultilevel"/>
    <w:tmpl w:val="AF1C55E4"/>
    <w:lvl w:ilvl="0" w:tplc="4882077E">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F94BE6"/>
    <w:multiLevelType w:val="hybridMultilevel"/>
    <w:tmpl w:val="1FB01BAA"/>
    <w:lvl w:ilvl="0" w:tplc="57A488AE">
      <w:start w:val="4"/>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FA55B87"/>
    <w:multiLevelType w:val="hybridMultilevel"/>
    <w:tmpl w:val="0F84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531B3"/>
    <w:multiLevelType w:val="hybridMultilevel"/>
    <w:tmpl w:val="A85414BC"/>
    <w:lvl w:ilvl="0" w:tplc="3880EA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605F9"/>
    <w:multiLevelType w:val="hybridMultilevel"/>
    <w:tmpl w:val="7F96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00FB9"/>
    <w:multiLevelType w:val="hybridMultilevel"/>
    <w:tmpl w:val="5BDA49DA"/>
    <w:lvl w:ilvl="0" w:tplc="B356708C">
      <w:start w:val="1"/>
      <w:numFmt w:val="lowerLetter"/>
      <w:lvlText w:val="%1)"/>
      <w:lvlJc w:val="left"/>
      <w:pPr>
        <w:ind w:left="10800" w:hanging="360"/>
      </w:pPr>
      <w:rPr>
        <w:rFonts w:hint="default"/>
        <w:b w:val="0"/>
        <w:color w:val="000000" w:themeColor="text1"/>
        <w:u w:val="none"/>
      </w:rPr>
    </w:lvl>
    <w:lvl w:ilvl="1" w:tplc="08090019" w:tentative="1">
      <w:start w:val="1"/>
      <w:numFmt w:val="lowerLetter"/>
      <w:lvlText w:val="%2."/>
      <w:lvlJc w:val="left"/>
      <w:pPr>
        <w:ind w:left="11520" w:hanging="360"/>
      </w:pPr>
    </w:lvl>
    <w:lvl w:ilvl="2" w:tplc="0809001B" w:tentative="1">
      <w:start w:val="1"/>
      <w:numFmt w:val="lowerRoman"/>
      <w:lvlText w:val="%3."/>
      <w:lvlJc w:val="right"/>
      <w:pPr>
        <w:ind w:left="12240" w:hanging="180"/>
      </w:pPr>
    </w:lvl>
    <w:lvl w:ilvl="3" w:tplc="0809000F" w:tentative="1">
      <w:start w:val="1"/>
      <w:numFmt w:val="decimal"/>
      <w:lvlText w:val="%4."/>
      <w:lvlJc w:val="left"/>
      <w:pPr>
        <w:ind w:left="12960" w:hanging="360"/>
      </w:pPr>
    </w:lvl>
    <w:lvl w:ilvl="4" w:tplc="08090019" w:tentative="1">
      <w:start w:val="1"/>
      <w:numFmt w:val="lowerLetter"/>
      <w:lvlText w:val="%5."/>
      <w:lvlJc w:val="left"/>
      <w:pPr>
        <w:ind w:left="13680" w:hanging="360"/>
      </w:pPr>
    </w:lvl>
    <w:lvl w:ilvl="5" w:tplc="0809001B" w:tentative="1">
      <w:start w:val="1"/>
      <w:numFmt w:val="lowerRoman"/>
      <w:lvlText w:val="%6."/>
      <w:lvlJc w:val="right"/>
      <w:pPr>
        <w:ind w:left="14400" w:hanging="180"/>
      </w:pPr>
    </w:lvl>
    <w:lvl w:ilvl="6" w:tplc="0809000F" w:tentative="1">
      <w:start w:val="1"/>
      <w:numFmt w:val="decimal"/>
      <w:lvlText w:val="%7."/>
      <w:lvlJc w:val="left"/>
      <w:pPr>
        <w:ind w:left="15120" w:hanging="360"/>
      </w:pPr>
    </w:lvl>
    <w:lvl w:ilvl="7" w:tplc="08090019" w:tentative="1">
      <w:start w:val="1"/>
      <w:numFmt w:val="lowerLetter"/>
      <w:lvlText w:val="%8."/>
      <w:lvlJc w:val="left"/>
      <w:pPr>
        <w:ind w:left="15840" w:hanging="360"/>
      </w:pPr>
    </w:lvl>
    <w:lvl w:ilvl="8" w:tplc="0809001B" w:tentative="1">
      <w:start w:val="1"/>
      <w:numFmt w:val="lowerRoman"/>
      <w:lvlText w:val="%9."/>
      <w:lvlJc w:val="right"/>
      <w:pPr>
        <w:ind w:left="16560" w:hanging="180"/>
      </w:pPr>
    </w:lvl>
  </w:abstractNum>
  <w:num w:numId="1" w16cid:durableId="1190147634">
    <w:abstractNumId w:val="6"/>
  </w:num>
  <w:num w:numId="2" w16cid:durableId="1791509040">
    <w:abstractNumId w:val="9"/>
  </w:num>
  <w:num w:numId="3" w16cid:durableId="1266115101">
    <w:abstractNumId w:val="1"/>
  </w:num>
  <w:num w:numId="4" w16cid:durableId="142506885">
    <w:abstractNumId w:val="21"/>
  </w:num>
  <w:num w:numId="5" w16cid:durableId="1278558358">
    <w:abstractNumId w:val="3"/>
  </w:num>
  <w:num w:numId="6" w16cid:durableId="512304589">
    <w:abstractNumId w:val="4"/>
  </w:num>
  <w:num w:numId="7" w16cid:durableId="1754551865">
    <w:abstractNumId w:val="12"/>
  </w:num>
  <w:num w:numId="8" w16cid:durableId="108278113">
    <w:abstractNumId w:val="19"/>
  </w:num>
  <w:num w:numId="9" w16cid:durableId="309214206">
    <w:abstractNumId w:val="16"/>
  </w:num>
  <w:num w:numId="10" w16cid:durableId="1542521964">
    <w:abstractNumId w:val="7"/>
  </w:num>
  <w:num w:numId="11" w16cid:durableId="399524089">
    <w:abstractNumId w:val="20"/>
  </w:num>
  <w:num w:numId="12" w16cid:durableId="49354958">
    <w:abstractNumId w:val="15"/>
  </w:num>
  <w:num w:numId="13" w16cid:durableId="1247374168">
    <w:abstractNumId w:val="2"/>
  </w:num>
  <w:num w:numId="14" w16cid:durableId="1854101552">
    <w:abstractNumId w:val="11"/>
  </w:num>
  <w:num w:numId="15" w16cid:durableId="2023239190">
    <w:abstractNumId w:val="14"/>
  </w:num>
  <w:num w:numId="16" w16cid:durableId="851841205">
    <w:abstractNumId w:val="22"/>
  </w:num>
  <w:num w:numId="17" w16cid:durableId="1428503348">
    <w:abstractNumId w:val="8"/>
  </w:num>
  <w:num w:numId="18" w16cid:durableId="951324603">
    <w:abstractNumId w:val="5"/>
  </w:num>
  <w:num w:numId="19" w16cid:durableId="599604053">
    <w:abstractNumId w:val="0"/>
  </w:num>
  <w:num w:numId="20" w16cid:durableId="2440914">
    <w:abstractNumId w:val="13"/>
  </w:num>
  <w:num w:numId="21" w16cid:durableId="123498930">
    <w:abstractNumId w:val="17"/>
  </w:num>
  <w:num w:numId="22" w16cid:durableId="1919095837">
    <w:abstractNumId w:val="10"/>
  </w:num>
  <w:num w:numId="23" w16cid:durableId="382087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9A"/>
    <w:rsid w:val="00001F65"/>
    <w:rsid w:val="0000274E"/>
    <w:rsid w:val="00004EB9"/>
    <w:rsid w:val="00005892"/>
    <w:rsid w:val="00005AD6"/>
    <w:rsid w:val="00005DD0"/>
    <w:rsid w:val="000065B6"/>
    <w:rsid w:val="00006BB1"/>
    <w:rsid w:val="00006CAE"/>
    <w:rsid w:val="00007B9C"/>
    <w:rsid w:val="00010355"/>
    <w:rsid w:val="00011156"/>
    <w:rsid w:val="000123BD"/>
    <w:rsid w:val="0001375E"/>
    <w:rsid w:val="00014F6E"/>
    <w:rsid w:val="000176B6"/>
    <w:rsid w:val="0001780B"/>
    <w:rsid w:val="00017A2F"/>
    <w:rsid w:val="00021129"/>
    <w:rsid w:val="000219FE"/>
    <w:rsid w:val="00021D55"/>
    <w:rsid w:val="00022595"/>
    <w:rsid w:val="00022BCE"/>
    <w:rsid w:val="000235BE"/>
    <w:rsid w:val="0002658D"/>
    <w:rsid w:val="00026723"/>
    <w:rsid w:val="00026FD3"/>
    <w:rsid w:val="00027234"/>
    <w:rsid w:val="000318F9"/>
    <w:rsid w:val="0003319F"/>
    <w:rsid w:val="00036451"/>
    <w:rsid w:val="00037332"/>
    <w:rsid w:val="0003799B"/>
    <w:rsid w:val="00040EB7"/>
    <w:rsid w:val="00043243"/>
    <w:rsid w:val="0004481A"/>
    <w:rsid w:val="00044EDC"/>
    <w:rsid w:val="0004563F"/>
    <w:rsid w:val="0005142C"/>
    <w:rsid w:val="00051942"/>
    <w:rsid w:val="00052D1A"/>
    <w:rsid w:val="00053476"/>
    <w:rsid w:val="00054119"/>
    <w:rsid w:val="00056104"/>
    <w:rsid w:val="0006080F"/>
    <w:rsid w:val="00061558"/>
    <w:rsid w:val="00062211"/>
    <w:rsid w:val="000626FF"/>
    <w:rsid w:val="0006470B"/>
    <w:rsid w:val="0006536F"/>
    <w:rsid w:val="00066487"/>
    <w:rsid w:val="00066A8F"/>
    <w:rsid w:val="00067314"/>
    <w:rsid w:val="0007095C"/>
    <w:rsid w:val="00072A29"/>
    <w:rsid w:val="000741EC"/>
    <w:rsid w:val="0007502F"/>
    <w:rsid w:val="00077262"/>
    <w:rsid w:val="00077B84"/>
    <w:rsid w:val="00081041"/>
    <w:rsid w:val="000810A6"/>
    <w:rsid w:val="00082209"/>
    <w:rsid w:val="0008302E"/>
    <w:rsid w:val="00083D1F"/>
    <w:rsid w:val="0008594E"/>
    <w:rsid w:val="00085AA2"/>
    <w:rsid w:val="00091C5E"/>
    <w:rsid w:val="00093DEF"/>
    <w:rsid w:val="00094E57"/>
    <w:rsid w:val="00096483"/>
    <w:rsid w:val="000A0E70"/>
    <w:rsid w:val="000A1153"/>
    <w:rsid w:val="000A1D15"/>
    <w:rsid w:val="000A41CF"/>
    <w:rsid w:val="000A68A5"/>
    <w:rsid w:val="000A7217"/>
    <w:rsid w:val="000A7638"/>
    <w:rsid w:val="000A7C74"/>
    <w:rsid w:val="000B0471"/>
    <w:rsid w:val="000B21AE"/>
    <w:rsid w:val="000B272C"/>
    <w:rsid w:val="000B5F66"/>
    <w:rsid w:val="000B70A5"/>
    <w:rsid w:val="000C3B75"/>
    <w:rsid w:val="000C4953"/>
    <w:rsid w:val="000C6237"/>
    <w:rsid w:val="000C67D0"/>
    <w:rsid w:val="000C7B4E"/>
    <w:rsid w:val="000D00EF"/>
    <w:rsid w:val="000D0F08"/>
    <w:rsid w:val="000D2513"/>
    <w:rsid w:val="000D3098"/>
    <w:rsid w:val="000D6E06"/>
    <w:rsid w:val="000D75E8"/>
    <w:rsid w:val="000D7ABC"/>
    <w:rsid w:val="000E09A9"/>
    <w:rsid w:val="000E0AFD"/>
    <w:rsid w:val="000E141A"/>
    <w:rsid w:val="000E37E6"/>
    <w:rsid w:val="000F0994"/>
    <w:rsid w:val="000F2C18"/>
    <w:rsid w:val="000F3182"/>
    <w:rsid w:val="000F4B94"/>
    <w:rsid w:val="000F5A75"/>
    <w:rsid w:val="001001F7"/>
    <w:rsid w:val="0010498A"/>
    <w:rsid w:val="0010720F"/>
    <w:rsid w:val="001078C0"/>
    <w:rsid w:val="0011076F"/>
    <w:rsid w:val="00110CEF"/>
    <w:rsid w:val="001119F8"/>
    <w:rsid w:val="00112B35"/>
    <w:rsid w:val="00114C64"/>
    <w:rsid w:val="00115819"/>
    <w:rsid w:val="00116B8F"/>
    <w:rsid w:val="00120660"/>
    <w:rsid w:val="00120707"/>
    <w:rsid w:val="00120A84"/>
    <w:rsid w:val="001214BC"/>
    <w:rsid w:val="001214D5"/>
    <w:rsid w:val="0012201D"/>
    <w:rsid w:val="00122164"/>
    <w:rsid w:val="00123521"/>
    <w:rsid w:val="00124116"/>
    <w:rsid w:val="00125B2B"/>
    <w:rsid w:val="00126790"/>
    <w:rsid w:val="00126FF9"/>
    <w:rsid w:val="00131F7D"/>
    <w:rsid w:val="00134C6E"/>
    <w:rsid w:val="001361AA"/>
    <w:rsid w:val="0013655A"/>
    <w:rsid w:val="00142FCE"/>
    <w:rsid w:val="00144899"/>
    <w:rsid w:val="00144D11"/>
    <w:rsid w:val="001456CE"/>
    <w:rsid w:val="00147EDC"/>
    <w:rsid w:val="001534EE"/>
    <w:rsid w:val="00156EA5"/>
    <w:rsid w:val="00163F41"/>
    <w:rsid w:val="00164499"/>
    <w:rsid w:val="001657EF"/>
    <w:rsid w:val="00170CC3"/>
    <w:rsid w:val="001714E8"/>
    <w:rsid w:val="00171902"/>
    <w:rsid w:val="001720E8"/>
    <w:rsid w:val="001739EB"/>
    <w:rsid w:val="00175FFB"/>
    <w:rsid w:val="0017690E"/>
    <w:rsid w:val="00176E72"/>
    <w:rsid w:val="00177E13"/>
    <w:rsid w:val="00180272"/>
    <w:rsid w:val="00182E5E"/>
    <w:rsid w:val="00184C1F"/>
    <w:rsid w:val="00184E32"/>
    <w:rsid w:val="001851F3"/>
    <w:rsid w:val="00187151"/>
    <w:rsid w:val="00187557"/>
    <w:rsid w:val="00190C86"/>
    <w:rsid w:val="00191519"/>
    <w:rsid w:val="00192855"/>
    <w:rsid w:val="00193169"/>
    <w:rsid w:val="00193E24"/>
    <w:rsid w:val="00197113"/>
    <w:rsid w:val="001A2C4C"/>
    <w:rsid w:val="001A4D9A"/>
    <w:rsid w:val="001A6A36"/>
    <w:rsid w:val="001A73BA"/>
    <w:rsid w:val="001B3F12"/>
    <w:rsid w:val="001B52DA"/>
    <w:rsid w:val="001B6950"/>
    <w:rsid w:val="001B6B6E"/>
    <w:rsid w:val="001B713E"/>
    <w:rsid w:val="001C1337"/>
    <w:rsid w:val="001C1401"/>
    <w:rsid w:val="001C24D0"/>
    <w:rsid w:val="001C3F5B"/>
    <w:rsid w:val="001D0FD3"/>
    <w:rsid w:val="001D13D7"/>
    <w:rsid w:val="001D3480"/>
    <w:rsid w:val="001D412F"/>
    <w:rsid w:val="001D44BC"/>
    <w:rsid w:val="001D54C6"/>
    <w:rsid w:val="001D5AB0"/>
    <w:rsid w:val="001E017D"/>
    <w:rsid w:val="001E1C56"/>
    <w:rsid w:val="001E3446"/>
    <w:rsid w:val="001E41B5"/>
    <w:rsid w:val="001E59AF"/>
    <w:rsid w:val="001E69E5"/>
    <w:rsid w:val="001E7128"/>
    <w:rsid w:val="001E7CBF"/>
    <w:rsid w:val="001F019E"/>
    <w:rsid w:val="001F251D"/>
    <w:rsid w:val="001F5FEE"/>
    <w:rsid w:val="001F708C"/>
    <w:rsid w:val="00200075"/>
    <w:rsid w:val="00200281"/>
    <w:rsid w:val="00201A31"/>
    <w:rsid w:val="00203DC3"/>
    <w:rsid w:val="00207DE5"/>
    <w:rsid w:val="0021090A"/>
    <w:rsid w:val="00210BDE"/>
    <w:rsid w:val="00212E91"/>
    <w:rsid w:val="0021407E"/>
    <w:rsid w:val="002172D2"/>
    <w:rsid w:val="00220B37"/>
    <w:rsid w:val="00220D0A"/>
    <w:rsid w:val="00221335"/>
    <w:rsid w:val="002219F1"/>
    <w:rsid w:val="00225871"/>
    <w:rsid w:val="002279D1"/>
    <w:rsid w:val="002307B8"/>
    <w:rsid w:val="00230D8A"/>
    <w:rsid w:val="00232D5E"/>
    <w:rsid w:val="00233FAE"/>
    <w:rsid w:val="002348D4"/>
    <w:rsid w:val="00234D9E"/>
    <w:rsid w:val="00235EA8"/>
    <w:rsid w:val="0023656D"/>
    <w:rsid w:val="002415F9"/>
    <w:rsid w:val="00243B06"/>
    <w:rsid w:val="00251B49"/>
    <w:rsid w:val="00252DCA"/>
    <w:rsid w:val="00255189"/>
    <w:rsid w:val="002561FA"/>
    <w:rsid w:val="00256803"/>
    <w:rsid w:val="00256AE3"/>
    <w:rsid w:val="00256C05"/>
    <w:rsid w:val="002602A1"/>
    <w:rsid w:val="00261591"/>
    <w:rsid w:val="00263D5D"/>
    <w:rsid w:val="00264D47"/>
    <w:rsid w:val="00267296"/>
    <w:rsid w:val="00270B46"/>
    <w:rsid w:val="002711A8"/>
    <w:rsid w:val="00272199"/>
    <w:rsid w:val="0027278B"/>
    <w:rsid w:val="00274C55"/>
    <w:rsid w:val="00275235"/>
    <w:rsid w:val="00276EFF"/>
    <w:rsid w:val="00280BF1"/>
    <w:rsid w:val="002823F8"/>
    <w:rsid w:val="002853C0"/>
    <w:rsid w:val="002858DF"/>
    <w:rsid w:val="002876DE"/>
    <w:rsid w:val="00292B24"/>
    <w:rsid w:val="002932B9"/>
    <w:rsid w:val="002954B8"/>
    <w:rsid w:val="002970DA"/>
    <w:rsid w:val="002A15DC"/>
    <w:rsid w:val="002A23A6"/>
    <w:rsid w:val="002A2421"/>
    <w:rsid w:val="002A3233"/>
    <w:rsid w:val="002A7656"/>
    <w:rsid w:val="002B0362"/>
    <w:rsid w:val="002B0853"/>
    <w:rsid w:val="002B1067"/>
    <w:rsid w:val="002B2885"/>
    <w:rsid w:val="002B32EF"/>
    <w:rsid w:val="002B4253"/>
    <w:rsid w:val="002B461C"/>
    <w:rsid w:val="002B6E09"/>
    <w:rsid w:val="002B6E8C"/>
    <w:rsid w:val="002C15DE"/>
    <w:rsid w:val="002C2E12"/>
    <w:rsid w:val="002C3EA9"/>
    <w:rsid w:val="002C466C"/>
    <w:rsid w:val="002C665E"/>
    <w:rsid w:val="002C6675"/>
    <w:rsid w:val="002D01CE"/>
    <w:rsid w:val="002D290E"/>
    <w:rsid w:val="002D293A"/>
    <w:rsid w:val="002D2B40"/>
    <w:rsid w:val="002D324A"/>
    <w:rsid w:val="002D349D"/>
    <w:rsid w:val="002D7A8A"/>
    <w:rsid w:val="002E036E"/>
    <w:rsid w:val="002E2CE0"/>
    <w:rsid w:val="002E2DE0"/>
    <w:rsid w:val="002E4FBD"/>
    <w:rsid w:val="002F1103"/>
    <w:rsid w:val="002F3B25"/>
    <w:rsid w:val="002F51D5"/>
    <w:rsid w:val="003022C3"/>
    <w:rsid w:val="00302485"/>
    <w:rsid w:val="00303B38"/>
    <w:rsid w:val="00304A36"/>
    <w:rsid w:val="00310961"/>
    <w:rsid w:val="003123DD"/>
    <w:rsid w:val="0031380C"/>
    <w:rsid w:val="00313A54"/>
    <w:rsid w:val="00313CD3"/>
    <w:rsid w:val="003145F9"/>
    <w:rsid w:val="0031649F"/>
    <w:rsid w:val="00316F50"/>
    <w:rsid w:val="00320BBE"/>
    <w:rsid w:val="00320F1E"/>
    <w:rsid w:val="003229EF"/>
    <w:rsid w:val="00330CFC"/>
    <w:rsid w:val="00331B34"/>
    <w:rsid w:val="00333346"/>
    <w:rsid w:val="003349C7"/>
    <w:rsid w:val="00336B0C"/>
    <w:rsid w:val="00337D83"/>
    <w:rsid w:val="003405BA"/>
    <w:rsid w:val="00340B1C"/>
    <w:rsid w:val="00340D31"/>
    <w:rsid w:val="00345E90"/>
    <w:rsid w:val="003467CE"/>
    <w:rsid w:val="00346DE4"/>
    <w:rsid w:val="003474B7"/>
    <w:rsid w:val="00347670"/>
    <w:rsid w:val="00347C7A"/>
    <w:rsid w:val="003507C0"/>
    <w:rsid w:val="003514F2"/>
    <w:rsid w:val="00352648"/>
    <w:rsid w:val="0035366D"/>
    <w:rsid w:val="003555B1"/>
    <w:rsid w:val="00355FE3"/>
    <w:rsid w:val="0035671A"/>
    <w:rsid w:val="003578D1"/>
    <w:rsid w:val="00357FB3"/>
    <w:rsid w:val="003607E5"/>
    <w:rsid w:val="0036135B"/>
    <w:rsid w:val="00361CFD"/>
    <w:rsid w:val="00361EA0"/>
    <w:rsid w:val="003624B2"/>
    <w:rsid w:val="00362901"/>
    <w:rsid w:val="0036309A"/>
    <w:rsid w:val="003635E1"/>
    <w:rsid w:val="00363B11"/>
    <w:rsid w:val="00364064"/>
    <w:rsid w:val="00365550"/>
    <w:rsid w:val="00365593"/>
    <w:rsid w:val="00366518"/>
    <w:rsid w:val="00370121"/>
    <w:rsid w:val="00370BFB"/>
    <w:rsid w:val="003711F5"/>
    <w:rsid w:val="00372595"/>
    <w:rsid w:val="0037346E"/>
    <w:rsid w:val="00375768"/>
    <w:rsid w:val="00376682"/>
    <w:rsid w:val="00376922"/>
    <w:rsid w:val="00377F8E"/>
    <w:rsid w:val="00381FB0"/>
    <w:rsid w:val="00383D4B"/>
    <w:rsid w:val="00390C68"/>
    <w:rsid w:val="0039303E"/>
    <w:rsid w:val="0039309F"/>
    <w:rsid w:val="00393DC4"/>
    <w:rsid w:val="0039476C"/>
    <w:rsid w:val="003954E9"/>
    <w:rsid w:val="00397780"/>
    <w:rsid w:val="003A199D"/>
    <w:rsid w:val="003A1DA1"/>
    <w:rsid w:val="003A2217"/>
    <w:rsid w:val="003A47F6"/>
    <w:rsid w:val="003A4805"/>
    <w:rsid w:val="003A4920"/>
    <w:rsid w:val="003A4A07"/>
    <w:rsid w:val="003A78A7"/>
    <w:rsid w:val="003A7A82"/>
    <w:rsid w:val="003B2C96"/>
    <w:rsid w:val="003B458D"/>
    <w:rsid w:val="003B5459"/>
    <w:rsid w:val="003C0E24"/>
    <w:rsid w:val="003C1F5E"/>
    <w:rsid w:val="003C425C"/>
    <w:rsid w:val="003C5A49"/>
    <w:rsid w:val="003C6368"/>
    <w:rsid w:val="003D15EF"/>
    <w:rsid w:val="003D1A02"/>
    <w:rsid w:val="003D1AEC"/>
    <w:rsid w:val="003D313C"/>
    <w:rsid w:val="003D5025"/>
    <w:rsid w:val="003D6221"/>
    <w:rsid w:val="003D6ACE"/>
    <w:rsid w:val="003E048A"/>
    <w:rsid w:val="003E0CBE"/>
    <w:rsid w:val="003E1890"/>
    <w:rsid w:val="003E27A4"/>
    <w:rsid w:val="003E3972"/>
    <w:rsid w:val="003E5DE8"/>
    <w:rsid w:val="003F0B8A"/>
    <w:rsid w:val="003F1EAE"/>
    <w:rsid w:val="003F295C"/>
    <w:rsid w:val="003F4B49"/>
    <w:rsid w:val="003F62CD"/>
    <w:rsid w:val="00400697"/>
    <w:rsid w:val="00401B62"/>
    <w:rsid w:val="00404474"/>
    <w:rsid w:val="00406113"/>
    <w:rsid w:val="00406D4E"/>
    <w:rsid w:val="004072C7"/>
    <w:rsid w:val="0040740E"/>
    <w:rsid w:val="00410B3F"/>
    <w:rsid w:val="00411067"/>
    <w:rsid w:val="004119CF"/>
    <w:rsid w:val="00414493"/>
    <w:rsid w:val="004161AE"/>
    <w:rsid w:val="004171D2"/>
    <w:rsid w:val="00420777"/>
    <w:rsid w:val="00420A84"/>
    <w:rsid w:val="00424C00"/>
    <w:rsid w:val="004251AA"/>
    <w:rsid w:val="00430FC1"/>
    <w:rsid w:val="00432D39"/>
    <w:rsid w:val="0043458B"/>
    <w:rsid w:val="00436A39"/>
    <w:rsid w:val="004400D9"/>
    <w:rsid w:val="00440238"/>
    <w:rsid w:val="0044031E"/>
    <w:rsid w:val="00440984"/>
    <w:rsid w:val="00440B13"/>
    <w:rsid w:val="004418C0"/>
    <w:rsid w:val="00442342"/>
    <w:rsid w:val="00442561"/>
    <w:rsid w:val="004439AC"/>
    <w:rsid w:val="0044517A"/>
    <w:rsid w:val="00445E16"/>
    <w:rsid w:val="00446091"/>
    <w:rsid w:val="004514D0"/>
    <w:rsid w:val="00451F29"/>
    <w:rsid w:val="00456437"/>
    <w:rsid w:val="00457844"/>
    <w:rsid w:val="00462440"/>
    <w:rsid w:val="0046265C"/>
    <w:rsid w:val="00462EFC"/>
    <w:rsid w:val="00464050"/>
    <w:rsid w:val="00465700"/>
    <w:rsid w:val="004700CE"/>
    <w:rsid w:val="004700F9"/>
    <w:rsid w:val="00471E36"/>
    <w:rsid w:val="004721CE"/>
    <w:rsid w:val="00473BA5"/>
    <w:rsid w:val="00475A14"/>
    <w:rsid w:val="00482ACB"/>
    <w:rsid w:val="00483314"/>
    <w:rsid w:val="004844A2"/>
    <w:rsid w:val="004847DC"/>
    <w:rsid w:val="004860E3"/>
    <w:rsid w:val="00487C47"/>
    <w:rsid w:val="00490539"/>
    <w:rsid w:val="00490E0E"/>
    <w:rsid w:val="00492415"/>
    <w:rsid w:val="00494ACA"/>
    <w:rsid w:val="004969A8"/>
    <w:rsid w:val="0049701A"/>
    <w:rsid w:val="004A21E4"/>
    <w:rsid w:val="004A3AEB"/>
    <w:rsid w:val="004A3BF3"/>
    <w:rsid w:val="004A5184"/>
    <w:rsid w:val="004A7E2A"/>
    <w:rsid w:val="004B2DF0"/>
    <w:rsid w:val="004B3898"/>
    <w:rsid w:val="004B39A3"/>
    <w:rsid w:val="004B39A9"/>
    <w:rsid w:val="004B3B5D"/>
    <w:rsid w:val="004B4810"/>
    <w:rsid w:val="004B651B"/>
    <w:rsid w:val="004B68A0"/>
    <w:rsid w:val="004C2FF6"/>
    <w:rsid w:val="004C38EC"/>
    <w:rsid w:val="004C4E1B"/>
    <w:rsid w:val="004C7EFA"/>
    <w:rsid w:val="004D58DD"/>
    <w:rsid w:val="004D7E8D"/>
    <w:rsid w:val="004E31C8"/>
    <w:rsid w:val="004E41A8"/>
    <w:rsid w:val="004E6D21"/>
    <w:rsid w:val="004E7F2F"/>
    <w:rsid w:val="004F1400"/>
    <w:rsid w:val="004F153E"/>
    <w:rsid w:val="004F18C6"/>
    <w:rsid w:val="004F485F"/>
    <w:rsid w:val="004F6098"/>
    <w:rsid w:val="004F6EFE"/>
    <w:rsid w:val="005003AC"/>
    <w:rsid w:val="005034AF"/>
    <w:rsid w:val="00503D4C"/>
    <w:rsid w:val="0050502E"/>
    <w:rsid w:val="00505508"/>
    <w:rsid w:val="0050607E"/>
    <w:rsid w:val="005066B1"/>
    <w:rsid w:val="005067F7"/>
    <w:rsid w:val="00511291"/>
    <w:rsid w:val="005155A8"/>
    <w:rsid w:val="005155C2"/>
    <w:rsid w:val="0052084F"/>
    <w:rsid w:val="00530234"/>
    <w:rsid w:val="00530B99"/>
    <w:rsid w:val="00537DE8"/>
    <w:rsid w:val="00544944"/>
    <w:rsid w:val="00545819"/>
    <w:rsid w:val="00546D25"/>
    <w:rsid w:val="00546D83"/>
    <w:rsid w:val="005538D6"/>
    <w:rsid w:val="00553FFA"/>
    <w:rsid w:val="005549F1"/>
    <w:rsid w:val="00554B93"/>
    <w:rsid w:val="00560398"/>
    <w:rsid w:val="0056262A"/>
    <w:rsid w:val="0056701F"/>
    <w:rsid w:val="00567586"/>
    <w:rsid w:val="00572CCD"/>
    <w:rsid w:val="00575B25"/>
    <w:rsid w:val="00575DF0"/>
    <w:rsid w:val="00576386"/>
    <w:rsid w:val="005800C8"/>
    <w:rsid w:val="0058035E"/>
    <w:rsid w:val="005804F7"/>
    <w:rsid w:val="005838A0"/>
    <w:rsid w:val="00584EC2"/>
    <w:rsid w:val="00585F8C"/>
    <w:rsid w:val="00586757"/>
    <w:rsid w:val="00586E37"/>
    <w:rsid w:val="005918F1"/>
    <w:rsid w:val="00591EBB"/>
    <w:rsid w:val="00595409"/>
    <w:rsid w:val="0059631B"/>
    <w:rsid w:val="0059696D"/>
    <w:rsid w:val="005A0E14"/>
    <w:rsid w:val="005A1538"/>
    <w:rsid w:val="005A35A3"/>
    <w:rsid w:val="005A4BE6"/>
    <w:rsid w:val="005A4F7A"/>
    <w:rsid w:val="005A6F9B"/>
    <w:rsid w:val="005B0553"/>
    <w:rsid w:val="005B09B0"/>
    <w:rsid w:val="005B1495"/>
    <w:rsid w:val="005B4B5D"/>
    <w:rsid w:val="005C117D"/>
    <w:rsid w:val="005C4D61"/>
    <w:rsid w:val="005C4E7A"/>
    <w:rsid w:val="005C4F64"/>
    <w:rsid w:val="005C6E33"/>
    <w:rsid w:val="005C743C"/>
    <w:rsid w:val="005C7CE6"/>
    <w:rsid w:val="005C7F56"/>
    <w:rsid w:val="005D0CC5"/>
    <w:rsid w:val="005D1F3B"/>
    <w:rsid w:val="005E2A9F"/>
    <w:rsid w:val="005E3429"/>
    <w:rsid w:val="005E41AE"/>
    <w:rsid w:val="005E4CF5"/>
    <w:rsid w:val="005E55E0"/>
    <w:rsid w:val="005E7AB0"/>
    <w:rsid w:val="005E7FD0"/>
    <w:rsid w:val="005F260E"/>
    <w:rsid w:val="005F2D5B"/>
    <w:rsid w:val="005F2FBF"/>
    <w:rsid w:val="005F36BF"/>
    <w:rsid w:val="005F3B22"/>
    <w:rsid w:val="005F6691"/>
    <w:rsid w:val="005F7147"/>
    <w:rsid w:val="005F7FCF"/>
    <w:rsid w:val="0060181B"/>
    <w:rsid w:val="00601D15"/>
    <w:rsid w:val="00602AE2"/>
    <w:rsid w:val="0060430E"/>
    <w:rsid w:val="00606E25"/>
    <w:rsid w:val="006072AC"/>
    <w:rsid w:val="006100DA"/>
    <w:rsid w:val="00610FE0"/>
    <w:rsid w:val="00611C2B"/>
    <w:rsid w:val="00612E9A"/>
    <w:rsid w:val="00614B2C"/>
    <w:rsid w:val="0061659A"/>
    <w:rsid w:val="006172CF"/>
    <w:rsid w:val="00622520"/>
    <w:rsid w:val="00622C38"/>
    <w:rsid w:val="00622DE5"/>
    <w:rsid w:val="00624B6E"/>
    <w:rsid w:val="006254DB"/>
    <w:rsid w:val="0062663F"/>
    <w:rsid w:val="0063345F"/>
    <w:rsid w:val="0063348A"/>
    <w:rsid w:val="00633903"/>
    <w:rsid w:val="00633B74"/>
    <w:rsid w:val="006355F6"/>
    <w:rsid w:val="0063620C"/>
    <w:rsid w:val="00636A03"/>
    <w:rsid w:val="00641944"/>
    <w:rsid w:val="006448E1"/>
    <w:rsid w:val="00644AC8"/>
    <w:rsid w:val="00645E5C"/>
    <w:rsid w:val="006466BF"/>
    <w:rsid w:val="00646911"/>
    <w:rsid w:val="00646B80"/>
    <w:rsid w:val="00647014"/>
    <w:rsid w:val="0065236B"/>
    <w:rsid w:val="00652717"/>
    <w:rsid w:val="00655B54"/>
    <w:rsid w:val="00655E80"/>
    <w:rsid w:val="00655FD2"/>
    <w:rsid w:val="0066128E"/>
    <w:rsid w:val="006619AC"/>
    <w:rsid w:val="00663CE0"/>
    <w:rsid w:val="006651FA"/>
    <w:rsid w:val="00672F26"/>
    <w:rsid w:val="006752E9"/>
    <w:rsid w:val="00677931"/>
    <w:rsid w:val="00682541"/>
    <w:rsid w:val="0068491B"/>
    <w:rsid w:val="00685894"/>
    <w:rsid w:val="00687516"/>
    <w:rsid w:val="00687FA6"/>
    <w:rsid w:val="0069112D"/>
    <w:rsid w:val="00693AEA"/>
    <w:rsid w:val="0069695E"/>
    <w:rsid w:val="00696CB6"/>
    <w:rsid w:val="006977BC"/>
    <w:rsid w:val="006A3D41"/>
    <w:rsid w:val="006A59B4"/>
    <w:rsid w:val="006A752E"/>
    <w:rsid w:val="006B325F"/>
    <w:rsid w:val="006B3877"/>
    <w:rsid w:val="006B7735"/>
    <w:rsid w:val="006C0E8E"/>
    <w:rsid w:val="006C28E4"/>
    <w:rsid w:val="006C3B41"/>
    <w:rsid w:val="006C49EA"/>
    <w:rsid w:val="006C5A07"/>
    <w:rsid w:val="006C7355"/>
    <w:rsid w:val="006C79B3"/>
    <w:rsid w:val="006D508E"/>
    <w:rsid w:val="006D5E56"/>
    <w:rsid w:val="006D75C7"/>
    <w:rsid w:val="006D7F4A"/>
    <w:rsid w:val="006E08FB"/>
    <w:rsid w:val="006E318D"/>
    <w:rsid w:val="006E5775"/>
    <w:rsid w:val="006E61BC"/>
    <w:rsid w:val="006E73D3"/>
    <w:rsid w:val="006F3D2B"/>
    <w:rsid w:val="006F62D5"/>
    <w:rsid w:val="006F78BB"/>
    <w:rsid w:val="007001F9"/>
    <w:rsid w:val="00701745"/>
    <w:rsid w:val="007024E2"/>
    <w:rsid w:val="007046ED"/>
    <w:rsid w:val="007055D5"/>
    <w:rsid w:val="00707898"/>
    <w:rsid w:val="0070793E"/>
    <w:rsid w:val="007119D2"/>
    <w:rsid w:val="007123A6"/>
    <w:rsid w:val="00712406"/>
    <w:rsid w:val="007127C1"/>
    <w:rsid w:val="007143D2"/>
    <w:rsid w:val="00714D05"/>
    <w:rsid w:val="00716868"/>
    <w:rsid w:val="0072062E"/>
    <w:rsid w:val="00721482"/>
    <w:rsid w:val="007214F5"/>
    <w:rsid w:val="00723A7A"/>
    <w:rsid w:val="007244EA"/>
    <w:rsid w:val="0072458B"/>
    <w:rsid w:val="0072550E"/>
    <w:rsid w:val="00726D0A"/>
    <w:rsid w:val="00727D5B"/>
    <w:rsid w:val="00730B9D"/>
    <w:rsid w:val="00730FFD"/>
    <w:rsid w:val="007317E2"/>
    <w:rsid w:val="0073195C"/>
    <w:rsid w:val="00731BA2"/>
    <w:rsid w:val="0073334C"/>
    <w:rsid w:val="007343F7"/>
    <w:rsid w:val="0073465B"/>
    <w:rsid w:val="00737A13"/>
    <w:rsid w:val="00737D77"/>
    <w:rsid w:val="007412C7"/>
    <w:rsid w:val="0074184F"/>
    <w:rsid w:val="00742048"/>
    <w:rsid w:val="00742155"/>
    <w:rsid w:val="00744453"/>
    <w:rsid w:val="007522B9"/>
    <w:rsid w:val="007536FA"/>
    <w:rsid w:val="00753B27"/>
    <w:rsid w:val="0076048F"/>
    <w:rsid w:val="00761B59"/>
    <w:rsid w:val="00762859"/>
    <w:rsid w:val="0076500C"/>
    <w:rsid w:val="00766B7B"/>
    <w:rsid w:val="00770BDB"/>
    <w:rsid w:val="00771097"/>
    <w:rsid w:val="0077117A"/>
    <w:rsid w:val="007711E4"/>
    <w:rsid w:val="007714CC"/>
    <w:rsid w:val="00771B7C"/>
    <w:rsid w:val="007720C3"/>
    <w:rsid w:val="00772AF2"/>
    <w:rsid w:val="0077685F"/>
    <w:rsid w:val="007837DC"/>
    <w:rsid w:val="00784C81"/>
    <w:rsid w:val="00786FA6"/>
    <w:rsid w:val="00790BF7"/>
    <w:rsid w:val="00791625"/>
    <w:rsid w:val="007957A8"/>
    <w:rsid w:val="00795922"/>
    <w:rsid w:val="00796640"/>
    <w:rsid w:val="007A59EF"/>
    <w:rsid w:val="007A6A42"/>
    <w:rsid w:val="007A6FC0"/>
    <w:rsid w:val="007B01CF"/>
    <w:rsid w:val="007B123B"/>
    <w:rsid w:val="007B2359"/>
    <w:rsid w:val="007B4A03"/>
    <w:rsid w:val="007B58F2"/>
    <w:rsid w:val="007B6083"/>
    <w:rsid w:val="007B66E9"/>
    <w:rsid w:val="007B6C19"/>
    <w:rsid w:val="007C3B1B"/>
    <w:rsid w:val="007C7597"/>
    <w:rsid w:val="007D237B"/>
    <w:rsid w:val="007D2BEB"/>
    <w:rsid w:val="007D3C0F"/>
    <w:rsid w:val="007D448E"/>
    <w:rsid w:val="007D4D5C"/>
    <w:rsid w:val="007D5A98"/>
    <w:rsid w:val="007D5B4F"/>
    <w:rsid w:val="007D6C6E"/>
    <w:rsid w:val="007D7A9C"/>
    <w:rsid w:val="007E16D9"/>
    <w:rsid w:val="007E1BA3"/>
    <w:rsid w:val="007E1C64"/>
    <w:rsid w:val="007E3AED"/>
    <w:rsid w:val="007E66DD"/>
    <w:rsid w:val="007E6971"/>
    <w:rsid w:val="007F4D1A"/>
    <w:rsid w:val="007F50BD"/>
    <w:rsid w:val="007F5E8C"/>
    <w:rsid w:val="008010B5"/>
    <w:rsid w:val="00801E0A"/>
    <w:rsid w:val="00803132"/>
    <w:rsid w:val="00805DB0"/>
    <w:rsid w:val="00813CE6"/>
    <w:rsid w:val="00814E05"/>
    <w:rsid w:val="00815CA2"/>
    <w:rsid w:val="00816768"/>
    <w:rsid w:val="008176F9"/>
    <w:rsid w:val="00821055"/>
    <w:rsid w:val="00821B31"/>
    <w:rsid w:val="00821EDF"/>
    <w:rsid w:val="008234A3"/>
    <w:rsid w:val="0082492F"/>
    <w:rsid w:val="00824AAB"/>
    <w:rsid w:val="00825159"/>
    <w:rsid w:val="00825E30"/>
    <w:rsid w:val="00825ECB"/>
    <w:rsid w:val="00825EE4"/>
    <w:rsid w:val="00827488"/>
    <w:rsid w:val="008304CC"/>
    <w:rsid w:val="008330BE"/>
    <w:rsid w:val="008341AC"/>
    <w:rsid w:val="00834320"/>
    <w:rsid w:val="00835963"/>
    <w:rsid w:val="00840F33"/>
    <w:rsid w:val="00842992"/>
    <w:rsid w:val="00843C32"/>
    <w:rsid w:val="00846097"/>
    <w:rsid w:val="0084768A"/>
    <w:rsid w:val="0085411D"/>
    <w:rsid w:val="00855FA5"/>
    <w:rsid w:val="00860060"/>
    <w:rsid w:val="00861957"/>
    <w:rsid w:val="00863397"/>
    <w:rsid w:val="00863550"/>
    <w:rsid w:val="0086491F"/>
    <w:rsid w:val="00864D9A"/>
    <w:rsid w:val="008704EE"/>
    <w:rsid w:val="00870B6F"/>
    <w:rsid w:val="00875F5E"/>
    <w:rsid w:val="0087661F"/>
    <w:rsid w:val="00886BAE"/>
    <w:rsid w:val="00887322"/>
    <w:rsid w:val="008902A5"/>
    <w:rsid w:val="00893813"/>
    <w:rsid w:val="00895CFC"/>
    <w:rsid w:val="00896DAF"/>
    <w:rsid w:val="0089700A"/>
    <w:rsid w:val="008977C0"/>
    <w:rsid w:val="00897B2F"/>
    <w:rsid w:val="008A00EA"/>
    <w:rsid w:val="008A3AF7"/>
    <w:rsid w:val="008A3D8B"/>
    <w:rsid w:val="008A4583"/>
    <w:rsid w:val="008A52ED"/>
    <w:rsid w:val="008A5F29"/>
    <w:rsid w:val="008A7BDE"/>
    <w:rsid w:val="008A7F03"/>
    <w:rsid w:val="008B028F"/>
    <w:rsid w:val="008B379B"/>
    <w:rsid w:val="008B3F53"/>
    <w:rsid w:val="008B4ED5"/>
    <w:rsid w:val="008C0BA0"/>
    <w:rsid w:val="008C0E66"/>
    <w:rsid w:val="008C18B7"/>
    <w:rsid w:val="008C198C"/>
    <w:rsid w:val="008C226B"/>
    <w:rsid w:val="008C23DA"/>
    <w:rsid w:val="008C311B"/>
    <w:rsid w:val="008C39BC"/>
    <w:rsid w:val="008C402D"/>
    <w:rsid w:val="008C628D"/>
    <w:rsid w:val="008C7106"/>
    <w:rsid w:val="008C74D2"/>
    <w:rsid w:val="008C75A8"/>
    <w:rsid w:val="008D0996"/>
    <w:rsid w:val="008D2923"/>
    <w:rsid w:val="008D3D33"/>
    <w:rsid w:val="008D75EA"/>
    <w:rsid w:val="008E1338"/>
    <w:rsid w:val="008E1CE7"/>
    <w:rsid w:val="008E1D95"/>
    <w:rsid w:val="008E247E"/>
    <w:rsid w:val="008E6C09"/>
    <w:rsid w:val="008E7522"/>
    <w:rsid w:val="008F16C5"/>
    <w:rsid w:val="008F3719"/>
    <w:rsid w:val="008F7F3F"/>
    <w:rsid w:val="00900B38"/>
    <w:rsid w:val="009011D8"/>
    <w:rsid w:val="00901721"/>
    <w:rsid w:val="009027E7"/>
    <w:rsid w:val="009032A3"/>
    <w:rsid w:val="00903CCA"/>
    <w:rsid w:val="00904239"/>
    <w:rsid w:val="0090613D"/>
    <w:rsid w:val="00906383"/>
    <w:rsid w:val="00906D0F"/>
    <w:rsid w:val="009077C6"/>
    <w:rsid w:val="00911193"/>
    <w:rsid w:val="00912C03"/>
    <w:rsid w:val="009151D6"/>
    <w:rsid w:val="00915377"/>
    <w:rsid w:val="0091541E"/>
    <w:rsid w:val="00915D21"/>
    <w:rsid w:val="009161DB"/>
    <w:rsid w:val="00917C4D"/>
    <w:rsid w:val="00920B51"/>
    <w:rsid w:val="0092188F"/>
    <w:rsid w:val="0092276A"/>
    <w:rsid w:val="00926621"/>
    <w:rsid w:val="009300BE"/>
    <w:rsid w:val="00931548"/>
    <w:rsid w:val="00931897"/>
    <w:rsid w:val="009329AD"/>
    <w:rsid w:val="0093520C"/>
    <w:rsid w:val="00936039"/>
    <w:rsid w:val="00936082"/>
    <w:rsid w:val="0093691F"/>
    <w:rsid w:val="00936A10"/>
    <w:rsid w:val="00941E44"/>
    <w:rsid w:val="0094213F"/>
    <w:rsid w:val="00944402"/>
    <w:rsid w:val="00951854"/>
    <w:rsid w:val="0095318D"/>
    <w:rsid w:val="009556BD"/>
    <w:rsid w:val="009610CF"/>
    <w:rsid w:val="0096777F"/>
    <w:rsid w:val="00970F06"/>
    <w:rsid w:val="009734EF"/>
    <w:rsid w:val="00973920"/>
    <w:rsid w:val="009746FA"/>
    <w:rsid w:val="00975CCF"/>
    <w:rsid w:val="00977239"/>
    <w:rsid w:val="00980022"/>
    <w:rsid w:val="00981934"/>
    <w:rsid w:val="00981F9D"/>
    <w:rsid w:val="0098428E"/>
    <w:rsid w:val="0098612C"/>
    <w:rsid w:val="0098669C"/>
    <w:rsid w:val="009900C9"/>
    <w:rsid w:val="0099042A"/>
    <w:rsid w:val="00991C6E"/>
    <w:rsid w:val="009923CC"/>
    <w:rsid w:val="00994953"/>
    <w:rsid w:val="00994E98"/>
    <w:rsid w:val="0099682A"/>
    <w:rsid w:val="00997E5C"/>
    <w:rsid w:val="009A0D3B"/>
    <w:rsid w:val="009A1157"/>
    <w:rsid w:val="009A65F5"/>
    <w:rsid w:val="009A6B63"/>
    <w:rsid w:val="009B2931"/>
    <w:rsid w:val="009B41AE"/>
    <w:rsid w:val="009B7175"/>
    <w:rsid w:val="009C1CC1"/>
    <w:rsid w:val="009C2009"/>
    <w:rsid w:val="009C2844"/>
    <w:rsid w:val="009C2BCA"/>
    <w:rsid w:val="009C3915"/>
    <w:rsid w:val="009C57CA"/>
    <w:rsid w:val="009C62BB"/>
    <w:rsid w:val="009C7950"/>
    <w:rsid w:val="009D0B57"/>
    <w:rsid w:val="009D455E"/>
    <w:rsid w:val="009D4803"/>
    <w:rsid w:val="009D7061"/>
    <w:rsid w:val="009E048A"/>
    <w:rsid w:val="009E257C"/>
    <w:rsid w:val="009E6195"/>
    <w:rsid w:val="009E7438"/>
    <w:rsid w:val="009E766A"/>
    <w:rsid w:val="009F0EC4"/>
    <w:rsid w:val="009F1C3B"/>
    <w:rsid w:val="009F312A"/>
    <w:rsid w:val="009F3F30"/>
    <w:rsid w:val="009F517A"/>
    <w:rsid w:val="009F6858"/>
    <w:rsid w:val="009F6CE1"/>
    <w:rsid w:val="009F76A2"/>
    <w:rsid w:val="00A00288"/>
    <w:rsid w:val="00A013EB"/>
    <w:rsid w:val="00A01D99"/>
    <w:rsid w:val="00A027ED"/>
    <w:rsid w:val="00A03B44"/>
    <w:rsid w:val="00A0419A"/>
    <w:rsid w:val="00A05B94"/>
    <w:rsid w:val="00A100D9"/>
    <w:rsid w:val="00A11624"/>
    <w:rsid w:val="00A12244"/>
    <w:rsid w:val="00A135EB"/>
    <w:rsid w:val="00A14617"/>
    <w:rsid w:val="00A168B5"/>
    <w:rsid w:val="00A22795"/>
    <w:rsid w:val="00A2446B"/>
    <w:rsid w:val="00A2583F"/>
    <w:rsid w:val="00A25C05"/>
    <w:rsid w:val="00A271DF"/>
    <w:rsid w:val="00A27FB1"/>
    <w:rsid w:val="00A32877"/>
    <w:rsid w:val="00A3321A"/>
    <w:rsid w:val="00A33310"/>
    <w:rsid w:val="00A344F3"/>
    <w:rsid w:val="00A34DFF"/>
    <w:rsid w:val="00A355D3"/>
    <w:rsid w:val="00A35892"/>
    <w:rsid w:val="00A37BF9"/>
    <w:rsid w:val="00A41533"/>
    <w:rsid w:val="00A41C67"/>
    <w:rsid w:val="00A430C6"/>
    <w:rsid w:val="00A44F27"/>
    <w:rsid w:val="00A45026"/>
    <w:rsid w:val="00A4665C"/>
    <w:rsid w:val="00A47C64"/>
    <w:rsid w:val="00A47ED3"/>
    <w:rsid w:val="00A528BE"/>
    <w:rsid w:val="00A56CA7"/>
    <w:rsid w:val="00A56D04"/>
    <w:rsid w:val="00A57FEE"/>
    <w:rsid w:val="00A62B37"/>
    <w:rsid w:val="00A63789"/>
    <w:rsid w:val="00A64366"/>
    <w:rsid w:val="00A64A7F"/>
    <w:rsid w:val="00A66FF8"/>
    <w:rsid w:val="00A705C2"/>
    <w:rsid w:val="00A70B02"/>
    <w:rsid w:val="00A71623"/>
    <w:rsid w:val="00A73B4E"/>
    <w:rsid w:val="00A75C33"/>
    <w:rsid w:val="00A77648"/>
    <w:rsid w:val="00A80890"/>
    <w:rsid w:val="00A8322F"/>
    <w:rsid w:val="00A8688E"/>
    <w:rsid w:val="00A87FFE"/>
    <w:rsid w:val="00A925EE"/>
    <w:rsid w:val="00A93D92"/>
    <w:rsid w:val="00A95105"/>
    <w:rsid w:val="00AA2931"/>
    <w:rsid w:val="00AA2DE4"/>
    <w:rsid w:val="00AA3B55"/>
    <w:rsid w:val="00AB2875"/>
    <w:rsid w:val="00AB3551"/>
    <w:rsid w:val="00AB49D9"/>
    <w:rsid w:val="00AC0536"/>
    <w:rsid w:val="00AC1764"/>
    <w:rsid w:val="00AC3589"/>
    <w:rsid w:val="00AC562D"/>
    <w:rsid w:val="00AD1585"/>
    <w:rsid w:val="00AD1E83"/>
    <w:rsid w:val="00AD2846"/>
    <w:rsid w:val="00AD37B8"/>
    <w:rsid w:val="00AD3D33"/>
    <w:rsid w:val="00AD4CD0"/>
    <w:rsid w:val="00AD5BE7"/>
    <w:rsid w:val="00AD5E5B"/>
    <w:rsid w:val="00AE2210"/>
    <w:rsid w:val="00AE23F6"/>
    <w:rsid w:val="00AE5A59"/>
    <w:rsid w:val="00AF164E"/>
    <w:rsid w:val="00AF2390"/>
    <w:rsid w:val="00AF3035"/>
    <w:rsid w:val="00AF4F95"/>
    <w:rsid w:val="00AF6C20"/>
    <w:rsid w:val="00B012BC"/>
    <w:rsid w:val="00B01A00"/>
    <w:rsid w:val="00B02032"/>
    <w:rsid w:val="00B043C6"/>
    <w:rsid w:val="00B04BB5"/>
    <w:rsid w:val="00B05858"/>
    <w:rsid w:val="00B06AC2"/>
    <w:rsid w:val="00B07EAF"/>
    <w:rsid w:val="00B112B4"/>
    <w:rsid w:val="00B11A7E"/>
    <w:rsid w:val="00B130BA"/>
    <w:rsid w:val="00B145B5"/>
    <w:rsid w:val="00B2267A"/>
    <w:rsid w:val="00B2347C"/>
    <w:rsid w:val="00B25648"/>
    <w:rsid w:val="00B275B4"/>
    <w:rsid w:val="00B3038E"/>
    <w:rsid w:val="00B337E5"/>
    <w:rsid w:val="00B33A4E"/>
    <w:rsid w:val="00B33D7B"/>
    <w:rsid w:val="00B3452F"/>
    <w:rsid w:val="00B40301"/>
    <w:rsid w:val="00B40E57"/>
    <w:rsid w:val="00B4218C"/>
    <w:rsid w:val="00B435E4"/>
    <w:rsid w:val="00B467E5"/>
    <w:rsid w:val="00B46AF9"/>
    <w:rsid w:val="00B47882"/>
    <w:rsid w:val="00B50DC2"/>
    <w:rsid w:val="00B52FA0"/>
    <w:rsid w:val="00B55329"/>
    <w:rsid w:val="00B57A54"/>
    <w:rsid w:val="00B57FBC"/>
    <w:rsid w:val="00B60CA6"/>
    <w:rsid w:val="00B62C87"/>
    <w:rsid w:val="00B62D46"/>
    <w:rsid w:val="00B67CA3"/>
    <w:rsid w:val="00B70E28"/>
    <w:rsid w:val="00B71672"/>
    <w:rsid w:val="00B71732"/>
    <w:rsid w:val="00B72506"/>
    <w:rsid w:val="00B726A0"/>
    <w:rsid w:val="00B738AD"/>
    <w:rsid w:val="00B74D1B"/>
    <w:rsid w:val="00B75280"/>
    <w:rsid w:val="00B81547"/>
    <w:rsid w:val="00B81A64"/>
    <w:rsid w:val="00B81D37"/>
    <w:rsid w:val="00B81D45"/>
    <w:rsid w:val="00B825E1"/>
    <w:rsid w:val="00B85905"/>
    <w:rsid w:val="00B86B7F"/>
    <w:rsid w:val="00B878EC"/>
    <w:rsid w:val="00B916C8"/>
    <w:rsid w:val="00B91C2D"/>
    <w:rsid w:val="00B947AB"/>
    <w:rsid w:val="00B94A1E"/>
    <w:rsid w:val="00B9513A"/>
    <w:rsid w:val="00BA39DB"/>
    <w:rsid w:val="00BA5460"/>
    <w:rsid w:val="00BB0558"/>
    <w:rsid w:val="00BB2078"/>
    <w:rsid w:val="00BB430D"/>
    <w:rsid w:val="00BB574F"/>
    <w:rsid w:val="00BC522E"/>
    <w:rsid w:val="00BC65FF"/>
    <w:rsid w:val="00BD0F92"/>
    <w:rsid w:val="00BD2A72"/>
    <w:rsid w:val="00BD608E"/>
    <w:rsid w:val="00BD7090"/>
    <w:rsid w:val="00BE1009"/>
    <w:rsid w:val="00BE14A2"/>
    <w:rsid w:val="00BE2604"/>
    <w:rsid w:val="00BE28B8"/>
    <w:rsid w:val="00BE41AC"/>
    <w:rsid w:val="00BE4F86"/>
    <w:rsid w:val="00BE5422"/>
    <w:rsid w:val="00BE67AD"/>
    <w:rsid w:val="00BF155D"/>
    <w:rsid w:val="00BF27E7"/>
    <w:rsid w:val="00BF4946"/>
    <w:rsid w:val="00C00E3C"/>
    <w:rsid w:val="00C066B0"/>
    <w:rsid w:val="00C11D1B"/>
    <w:rsid w:val="00C1295A"/>
    <w:rsid w:val="00C13723"/>
    <w:rsid w:val="00C15D03"/>
    <w:rsid w:val="00C174E9"/>
    <w:rsid w:val="00C23396"/>
    <w:rsid w:val="00C3102C"/>
    <w:rsid w:val="00C3110C"/>
    <w:rsid w:val="00C31FF7"/>
    <w:rsid w:val="00C32E8D"/>
    <w:rsid w:val="00C340F7"/>
    <w:rsid w:val="00C40D9E"/>
    <w:rsid w:val="00C413CD"/>
    <w:rsid w:val="00C4379D"/>
    <w:rsid w:val="00C43816"/>
    <w:rsid w:val="00C4411C"/>
    <w:rsid w:val="00C44AED"/>
    <w:rsid w:val="00C4500C"/>
    <w:rsid w:val="00C46A81"/>
    <w:rsid w:val="00C50B2B"/>
    <w:rsid w:val="00C5555D"/>
    <w:rsid w:val="00C56176"/>
    <w:rsid w:val="00C56396"/>
    <w:rsid w:val="00C56710"/>
    <w:rsid w:val="00C57250"/>
    <w:rsid w:val="00C60069"/>
    <w:rsid w:val="00C64532"/>
    <w:rsid w:val="00C648EB"/>
    <w:rsid w:val="00C745BE"/>
    <w:rsid w:val="00C81A7A"/>
    <w:rsid w:val="00C81CBE"/>
    <w:rsid w:val="00C81F0A"/>
    <w:rsid w:val="00C8665C"/>
    <w:rsid w:val="00C87055"/>
    <w:rsid w:val="00C8760A"/>
    <w:rsid w:val="00C95391"/>
    <w:rsid w:val="00C96EE6"/>
    <w:rsid w:val="00C973DD"/>
    <w:rsid w:val="00C9746B"/>
    <w:rsid w:val="00CA0138"/>
    <w:rsid w:val="00CA27C2"/>
    <w:rsid w:val="00CA2EB6"/>
    <w:rsid w:val="00CA3DD3"/>
    <w:rsid w:val="00CA6E7A"/>
    <w:rsid w:val="00CA711D"/>
    <w:rsid w:val="00CB03A0"/>
    <w:rsid w:val="00CB2782"/>
    <w:rsid w:val="00CB2D50"/>
    <w:rsid w:val="00CB6199"/>
    <w:rsid w:val="00CB6C6A"/>
    <w:rsid w:val="00CB79C6"/>
    <w:rsid w:val="00CC048A"/>
    <w:rsid w:val="00CC38F9"/>
    <w:rsid w:val="00CC6D90"/>
    <w:rsid w:val="00CD14A6"/>
    <w:rsid w:val="00CD5815"/>
    <w:rsid w:val="00CD5A8F"/>
    <w:rsid w:val="00CE09DC"/>
    <w:rsid w:val="00CE114B"/>
    <w:rsid w:val="00CE3A43"/>
    <w:rsid w:val="00CF2F61"/>
    <w:rsid w:val="00CF6666"/>
    <w:rsid w:val="00CF68FE"/>
    <w:rsid w:val="00CF6F71"/>
    <w:rsid w:val="00D004F3"/>
    <w:rsid w:val="00D00825"/>
    <w:rsid w:val="00D02117"/>
    <w:rsid w:val="00D02BEE"/>
    <w:rsid w:val="00D033A3"/>
    <w:rsid w:val="00D03EA5"/>
    <w:rsid w:val="00D0451C"/>
    <w:rsid w:val="00D1261E"/>
    <w:rsid w:val="00D12637"/>
    <w:rsid w:val="00D13A47"/>
    <w:rsid w:val="00D14701"/>
    <w:rsid w:val="00D14C18"/>
    <w:rsid w:val="00D16D3F"/>
    <w:rsid w:val="00D178E6"/>
    <w:rsid w:val="00D21DBE"/>
    <w:rsid w:val="00D2300B"/>
    <w:rsid w:val="00D24986"/>
    <w:rsid w:val="00D25B79"/>
    <w:rsid w:val="00D264AE"/>
    <w:rsid w:val="00D26817"/>
    <w:rsid w:val="00D33DDF"/>
    <w:rsid w:val="00D35F20"/>
    <w:rsid w:val="00D368B0"/>
    <w:rsid w:val="00D405A3"/>
    <w:rsid w:val="00D4277B"/>
    <w:rsid w:val="00D43013"/>
    <w:rsid w:val="00D4755F"/>
    <w:rsid w:val="00D506D3"/>
    <w:rsid w:val="00D50E7E"/>
    <w:rsid w:val="00D546DB"/>
    <w:rsid w:val="00D55C5C"/>
    <w:rsid w:val="00D60734"/>
    <w:rsid w:val="00D608C1"/>
    <w:rsid w:val="00D61A87"/>
    <w:rsid w:val="00D61E42"/>
    <w:rsid w:val="00D62717"/>
    <w:rsid w:val="00D63705"/>
    <w:rsid w:val="00D65AE2"/>
    <w:rsid w:val="00D65ED5"/>
    <w:rsid w:val="00D73DB8"/>
    <w:rsid w:val="00D7410B"/>
    <w:rsid w:val="00D741C8"/>
    <w:rsid w:val="00D752A7"/>
    <w:rsid w:val="00D8077A"/>
    <w:rsid w:val="00D80E55"/>
    <w:rsid w:val="00D81624"/>
    <w:rsid w:val="00D82E9A"/>
    <w:rsid w:val="00D84997"/>
    <w:rsid w:val="00D84D62"/>
    <w:rsid w:val="00D86B7C"/>
    <w:rsid w:val="00D87A29"/>
    <w:rsid w:val="00D901CB"/>
    <w:rsid w:val="00D90580"/>
    <w:rsid w:val="00D9088F"/>
    <w:rsid w:val="00D91869"/>
    <w:rsid w:val="00D95A89"/>
    <w:rsid w:val="00D95CAE"/>
    <w:rsid w:val="00D96B45"/>
    <w:rsid w:val="00D97B25"/>
    <w:rsid w:val="00D97B9C"/>
    <w:rsid w:val="00DA0371"/>
    <w:rsid w:val="00DA058B"/>
    <w:rsid w:val="00DA3314"/>
    <w:rsid w:val="00DA4B26"/>
    <w:rsid w:val="00DA4C76"/>
    <w:rsid w:val="00DA7F6D"/>
    <w:rsid w:val="00DB0584"/>
    <w:rsid w:val="00DB06E1"/>
    <w:rsid w:val="00DB07FD"/>
    <w:rsid w:val="00DB1F70"/>
    <w:rsid w:val="00DB523F"/>
    <w:rsid w:val="00DB5638"/>
    <w:rsid w:val="00DB5A0B"/>
    <w:rsid w:val="00DB69A1"/>
    <w:rsid w:val="00DC1422"/>
    <w:rsid w:val="00DC1589"/>
    <w:rsid w:val="00DC1D59"/>
    <w:rsid w:val="00DC2DAE"/>
    <w:rsid w:val="00DC69DF"/>
    <w:rsid w:val="00DC6EF2"/>
    <w:rsid w:val="00DD1622"/>
    <w:rsid w:val="00DD3457"/>
    <w:rsid w:val="00DD3B1E"/>
    <w:rsid w:val="00DD481B"/>
    <w:rsid w:val="00DD7CBF"/>
    <w:rsid w:val="00DE2A46"/>
    <w:rsid w:val="00DE34DD"/>
    <w:rsid w:val="00DE545F"/>
    <w:rsid w:val="00DE589C"/>
    <w:rsid w:val="00DF113A"/>
    <w:rsid w:val="00DF27AB"/>
    <w:rsid w:val="00DF3649"/>
    <w:rsid w:val="00DF3F46"/>
    <w:rsid w:val="00DF6D0C"/>
    <w:rsid w:val="00E01878"/>
    <w:rsid w:val="00E029F7"/>
    <w:rsid w:val="00E035A2"/>
    <w:rsid w:val="00E061A5"/>
    <w:rsid w:val="00E0627F"/>
    <w:rsid w:val="00E07899"/>
    <w:rsid w:val="00E102A8"/>
    <w:rsid w:val="00E11B63"/>
    <w:rsid w:val="00E11DF3"/>
    <w:rsid w:val="00E11F90"/>
    <w:rsid w:val="00E136FE"/>
    <w:rsid w:val="00E13CE4"/>
    <w:rsid w:val="00E13FA9"/>
    <w:rsid w:val="00E15013"/>
    <w:rsid w:val="00E15B8A"/>
    <w:rsid w:val="00E171C0"/>
    <w:rsid w:val="00E17A5E"/>
    <w:rsid w:val="00E20AD3"/>
    <w:rsid w:val="00E212C3"/>
    <w:rsid w:val="00E21AE9"/>
    <w:rsid w:val="00E274CE"/>
    <w:rsid w:val="00E27CFC"/>
    <w:rsid w:val="00E30F48"/>
    <w:rsid w:val="00E3144A"/>
    <w:rsid w:val="00E356EF"/>
    <w:rsid w:val="00E36981"/>
    <w:rsid w:val="00E374E2"/>
    <w:rsid w:val="00E37CAA"/>
    <w:rsid w:val="00E402E7"/>
    <w:rsid w:val="00E40956"/>
    <w:rsid w:val="00E43CCB"/>
    <w:rsid w:val="00E44510"/>
    <w:rsid w:val="00E44529"/>
    <w:rsid w:val="00E454E7"/>
    <w:rsid w:val="00E46240"/>
    <w:rsid w:val="00E46AC7"/>
    <w:rsid w:val="00E508DF"/>
    <w:rsid w:val="00E519A9"/>
    <w:rsid w:val="00E53806"/>
    <w:rsid w:val="00E5439C"/>
    <w:rsid w:val="00E56077"/>
    <w:rsid w:val="00E56604"/>
    <w:rsid w:val="00E57529"/>
    <w:rsid w:val="00E6039C"/>
    <w:rsid w:val="00E6153B"/>
    <w:rsid w:val="00E61FE5"/>
    <w:rsid w:val="00E67310"/>
    <w:rsid w:val="00E679E6"/>
    <w:rsid w:val="00E70EE7"/>
    <w:rsid w:val="00E71091"/>
    <w:rsid w:val="00E71455"/>
    <w:rsid w:val="00E7214A"/>
    <w:rsid w:val="00E76145"/>
    <w:rsid w:val="00E81DD2"/>
    <w:rsid w:val="00E82106"/>
    <w:rsid w:val="00E85184"/>
    <w:rsid w:val="00E868CF"/>
    <w:rsid w:val="00E87815"/>
    <w:rsid w:val="00E91277"/>
    <w:rsid w:val="00E9193C"/>
    <w:rsid w:val="00E92DDD"/>
    <w:rsid w:val="00E96799"/>
    <w:rsid w:val="00E96DBC"/>
    <w:rsid w:val="00EA2E26"/>
    <w:rsid w:val="00EA4873"/>
    <w:rsid w:val="00EB0C4E"/>
    <w:rsid w:val="00EB14C0"/>
    <w:rsid w:val="00EB22E6"/>
    <w:rsid w:val="00EB59D6"/>
    <w:rsid w:val="00EB64A7"/>
    <w:rsid w:val="00EB6571"/>
    <w:rsid w:val="00EC5053"/>
    <w:rsid w:val="00EC58FE"/>
    <w:rsid w:val="00EC6F37"/>
    <w:rsid w:val="00EC79AE"/>
    <w:rsid w:val="00ED0A20"/>
    <w:rsid w:val="00ED3DB4"/>
    <w:rsid w:val="00ED6408"/>
    <w:rsid w:val="00ED6F71"/>
    <w:rsid w:val="00EE1283"/>
    <w:rsid w:val="00EE1FD1"/>
    <w:rsid w:val="00EE4E31"/>
    <w:rsid w:val="00EE5A88"/>
    <w:rsid w:val="00EE664B"/>
    <w:rsid w:val="00EF01BD"/>
    <w:rsid w:val="00EF16E4"/>
    <w:rsid w:val="00EF2383"/>
    <w:rsid w:val="00EF36AC"/>
    <w:rsid w:val="00EF3828"/>
    <w:rsid w:val="00EF4B4F"/>
    <w:rsid w:val="00EF56A6"/>
    <w:rsid w:val="00EF64EE"/>
    <w:rsid w:val="00EF654B"/>
    <w:rsid w:val="00EF79E6"/>
    <w:rsid w:val="00F00B80"/>
    <w:rsid w:val="00F04356"/>
    <w:rsid w:val="00F04444"/>
    <w:rsid w:val="00F06AAA"/>
    <w:rsid w:val="00F078B4"/>
    <w:rsid w:val="00F1131E"/>
    <w:rsid w:val="00F1142F"/>
    <w:rsid w:val="00F12D8F"/>
    <w:rsid w:val="00F13B71"/>
    <w:rsid w:val="00F170A8"/>
    <w:rsid w:val="00F204E7"/>
    <w:rsid w:val="00F2070A"/>
    <w:rsid w:val="00F23AE0"/>
    <w:rsid w:val="00F23E1E"/>
    <w:rsid w:val="00F25682"/>
    <w:rsid w:val="00F25ECA"/>
    <w:rsid w:val="00F26E7D"/>
    <w:rsid w:val="00F272ED"/>
    <w:rsid w:val="00F33CC1"/>
    <w:rsid w:val="00F345E6"/>
    <w:rsid w:val="00F35D84"/>
    <w:rsid w:val="00F3673C"/>
    <w:rsid w:val="00F43C52"/>
    <w:rsid w:val="00F445C6"/>
    <w:rsid w:val="00F457AA"/>
    <w:rsid w:val="00F462D2"/>
    <w:rsid w:val="00F47DC9"/>
    <w:rsid w:val="00F52DE6"/>
    <w:rsid w:val="00F52FC6"/>
    <w:rsid w:val="00F579B3"/>
    <w:rsid w:val="00F57C36"/>
    <w:rsid w:val="00F6006F"/>
    <w:rsid w:val="00F60769"/>
    <w:rsid w:val="00F61F34"/>
    <w:rsid w:val="00F63337"/>
    <w:rsid w:val="00F644FA"/>
    <w:rsid w:val="00F66124"/>
    <w:rsid w:val="00F67286"/>
    <w:rsid w:val="00F71ABE"/>
    <w:rsid w:val="00F721EE"/>
    <w:rsid w:val="00F72ADF"/>
    <w:rsid w:val="00F72C38"/>
    <w:rsid w:val="00F72E51"/>
    <w:rsid w:val="00F74826"/>
    <w:rsid w:val="00F75C15"/>
    <w:rsid w:val="00F80347"/>
    <w:rsid w:val="00F81A29"/>
    <w:rsid w:val="00F84445"/>
    <w:rsid w:val="00F84F72"/>
    <w:rsid w:val="00F858C6"/>
    <w:rsid w:val="00F8705D"/>
    <w:rsid w:val="00F878BC"/>
    <w:rsid w:val="00F87BAB"/>
    <w:rsid w:val="00F87F24"/>
    <w:rsid w:val="00F87FBB"/>
    <w:rsid w:val="00F9010B"/>
    <w:rsid w:val="00F921ED"/>
    <w:rsid w:val="00FA137F"/>
    <w:rsid w:val="00FA43C9"/>
    <w:rsid w:val="00FA5796"/>
    <w:rsid w:val="00FA5E22"/>
    <w:rsid w:val="00FA79BD"/>
    <w:rsid w:val="00FB0C68"/>
    <w:rsid w:val="00FB0F8F"/>
    <w:rsid w:val="00FB2299"/>
    <w:rsid w:val="00FB4022"/>
    <w:rsid w:val="00FB5DA8"/>
    <w:rsid w:val="00FC0BB5"/>
    <w:rsid w:val="00FC26D0"/>
    <w:rsid w:val="00FC28EA"/>
    <w:rsid w:val="00FC2FEE"/>
    <w:rsid w:val="00FC30A4"/>
    <w:rsid w:val="00FC3A98"/>
    <w:rsid w:val="00FC40D8"/>
    <w:rsid w:val="00FC476C"/>
    <w:rsid w:val="00FC4AB0"/>
    <w:rsid w:val="00FD35D5"/>
    <w:rsid w:val="00FD611B"/>
    <w:rsid w:val="00FD758E"/>
    <w:rsid w:val="00FD7B04"/>
    <w:rsid w:val="00FD7D83"/>
    <w:rsid w:val="00FE2052"/>
    <w:rsid w:val="00FE2775"/>
    <w:rsid w:val="00FE5568"/>
    <w:rsid w:val="00FE5D95"/>
    <w:rsid w:val="00FE7757"/>
    <w:rsid w:val="00FF0FB3"/>
    <w:rsid w:val="00FF11CE"/>
    <w:rsid w:val="00FF1D87"/>
    <w:rsid w:val="00FF2C71"/>
    <w:rsid w:val="00FF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A346"/>
  <w15:docId w15:val="{8923DC37-154E-4879-B406-97024109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5F"/>
    <w:pPr>
      <w:ind w:left="720"/>
      <w:contextualSpacing/>
    </w:pPr>
  </w:style>
  <w:style w:type="paragraph" w:styleId="Header">
    <w:name w:val="header"/>
    <w:basedOn w:val="Normal"/>
    <w:link w:val="HeaderChar"/>
    <w:uiPriority w:val="99"/>
    <w:unhideWhenUsed/>
    <w:rsid w:val="00064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70B"/>
  </w:style>
  <w:style w:type="paragraph" w:styleId="Footer">
    <w:name w:val="footer"/>
    <w:basedOn w:val="Normal"/>
    <w:link w:val="FooterChar"/>
    <w:uiPriority w:val="99"/>
    <w:unhideWhenUsed/>
    <w:rsid w:val="00064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70B"/>
  </w:style>
  <w:style w:type="paragraph" w:styleId="NoSpacing">
    <w:name w:val="No Spacing"/>
    <w:uiPriority w:val="1"/>
    <w:qFormat/>
    <w:rsid w:val="00156EA5"/>
    <w:pPr>
      <w:spacing w:after="0" w:line="240" w:lineRule="auto"/>
    </w:pPr>
  </w:style>
  <w:style w:type="paragraph" w:styleId="BalloonText">
    <w:name w:val="Balloon Text"/>
    <w:basedOn w:val="Normal"/>
    <w:link w:val="BalloonTextChar"/>
    <w:uiPriority w:val="99"/>
    <w:semiHidden/>
    <w:unhideWhenUsed/>
    <w:rsid w:val="00515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C53B3-850D-4489-9157-09F294FC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Paul Westwood</cp:lastModifiedBy>
  <cp:revision>3</cp:revision>
  <cp:lastPrinted>2021-07-12T11:43:00Z</cp:lastPrinted>
  <dcterms:created xsi:type="dcterms:W3CDTF">2023-02-28T11:09:00Z</dcterms:created>
  <dcterms:modified xsi:type="dcterms:W3CDTF">2023-02-28T11:17:00Z</dcterms:modified>
</cp:coreProperties>
</file>